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231" w:rsidRPr="00163EE4" w:rsidRDefault="00611231" w:rsidP="0071270D">
      <w:pPr>
        <w:pStyle w:val="a9"/>
        <w:pBdr>
          <w:bottom w:val="single" w:sz="12" w:space="1" w:color="auto"/>
        </w:pBd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38784" behindDoc="1" locked="0" layoutInCell="1" allowOverlap="1" wp14:anchorId="360CE7F9" wp14:editId="282C1346">
            <wp:simplePos x="0" y="0"/>
            <wp:positionH relativeFrom="column">
              <wp:posOffset>-810261</wp:posOffset>
            </wp:positionH>
            <wp:positionV relativeFrom="paragraph">
              <wp:posOffset>-434312</wp:posOffset>
            </wp:positionV>
            <wp:extent cx="7537837" cy="10774017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404361_1295337099_neb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968" cy="10772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64A">
        <w:rPr>
          <w:rFonts w:ascii="Times New Roman" w:hAnsi="Times New Roman" w:cs="Times New Roman"/>
          <w:sz w:val="24"/>
          <w:szCs w:val="24"/>
        </w:rPr>
        <w:t xml:space="preserve">  </w:t>
      </w:r>
      <w:r w:rsidRPr="00163EE4">
        <w:rPr>
          <w:rFonts w:ascii="Times New Roman" w:hAnsi="Times New Roman" w:cs="Times New Roman"/>
          <w:sz w:val="24"/>
          <w:szCs w:val="24"/>
        </w:rPr>
        <w:t xml:space="preserve">НЕФТЕЮГАНСКОЕ РАЙОННОЕ МУНИЦИПАЛЬНОЕ ДОШКОЛЬНОЕ ОБРАЗОВАТЕЛЬНОЕ БЮДЖЕТНОЕ УЧРЕЖДЕНИЕ </w:t>
      </w:r>
    </w:p>
    <w:p w:rsidR="00611231" w:rsidRPr="00163EE4" w:rsidRDefault="00611231" w:rsidP="00611231">
      <w:pPr>
        <w:pStyle w:val="a9"/>
        <w:pBdr>
          <w:bottom w:val="single" w:sz="12" w:space="1" w:color="auto"/>
        </w:pBd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«ДЕТСКИЙ САД «БУРАТИНО»</w:t>
      </w:r>
    </w:p>
    <w:p w:rsidR="00163EE4" w:rsidRPr="00B35A90" w:rsidRDefault="00B35A90" w:rsidP="00163EE4">
      <w:pPr>
        <w:rPr>
          <w:color w:val="FF0000"/>
        </w:rPr>
      </w:pPr>
      <w:r w:rsidRPr="00B35A90">
        <w:rPr>
          <w:color w:val="FF0000"/>
        </w:rPr>
        <w:t xml:space="preserve"> </w:t>
      </w:r>
    </w:p>
    <w:p w:rsidR="00632CEB" w:rsidRDefault="00632CEB" w:rsidP="00163EE4"/>
    <w:p w:rsidR="00632CEB" w:rsidRDefault="00632CEB" w:rsidP="00163EE4"/>
    <w:p w:rsidR="00632CEB" w:rsidRDefault="00632CEB" w:rsidP="00163EE4"/>
    <w:p w:rsidR="00632CEB" w:rsidRDefault="00632CEB" w:rsidP="00163EE4"/>
    <w:p w:rsidR="0071270D" w:rsidRDefault="001D3ABD" w:rsidP="0071270D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  <w:lang w:val="en-US"/>
        </w:rPr>
        <w:t>IV</w:t>
      </w:r>
      <w:r w:rsidRPr="001D3ABD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 xml:space="preserve">Всероссийский конкурс </w:t>
      </w:r>
    </w:p>
    <w:p w:rsidR="001D3ABD" w:rsidRPr="001D3ABD" w:rsidRDefault="001D3ABD" w:rsidP="0071270D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«МОЯ ЛУЧШАЯ МЕТОДИЧЕСКАЯ РАЗРАБОТКА»</w:t>
      </w:r>
    </w:p>
    <w:p w:rsidR="0071270D" w:rsidRPr="00484E65" w:rsidRDefault="0071270D" w:rsidP="0071270D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632CEB" w:rsidRDefault="00632CEB" w:rsidP="00163EE4"/>
    <w:p w:rsidR="00632CEB" w:rsidRDefault="00632CEB" w:rsidP="00163EE4"/>
    <w:p w:rsidR="00632CEB" w:rsidRDefault="00632CEB" w:rsidP="00163EE4"/>
    <w:p w:rsidR="00632CEB" w:rsidRDefault="00382428" w:rsidP="00163EE4">
      <w:r>
        <w:rPr>
          <w:rFonts w:ascii="Times New Roman" w:hAnsi="Times New Roman" w:cs="Times New Roman"/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3" type="#_x0000_t136" style="position:absolute;margin-left:74.55pt;margin-top:23.95pt;width:375.05pt;height:50.25pt;z-index:251676672;mso-position-horizontal-relative:text;mso-position-vertical-relative:text;mso-width-relative:page;mso-height-relative:page" fillcolor="#0070c0" strokecolor="black [3213]" strokeweight="1pt">
            <v:shadow color="#868686"/>
            <v:textpath style="font-family:&quot;Arial Black&quot;;v-text-kern:t" trim="t" fitpath="t" string="Методическая разработка"/>
          </v:shape>
        </w:pict>
      </w:r>
    </w:p>
    <w:p w:rsidR="00632CEB" w:rsidRDefault="00632CEB" w:rsidP="00163EE4"/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70D" w:rsidRDefault="00611231" w:rsidP="00712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E65">
        <w:rPr>
          <w:rFonts w:ascii="Times New Roman" w:hAnsi="Times New Roman" w:cs="Times New Roman"/>
          <w:b/>
          <w:sz w:val="40"/>
          <w:szCs w:val="24"/>
        </w:rPr>
        <w:t xml:space="preserve">ПРОЕКТ </w:t>
      </w:r>
      <w:r w:rsidRPr="00484E65">
        <w:rPr>
          <w:rFonts w:ascii="Times New Roman" w:hAnsi="Times New Roman" w:cs="Times New Roman"/>
          <w:b/>
          <w:sz w:val="40"/>
          <w:szCs w:val="24"/>
        </w:rPr>
        <w:br/>
        <w:t>«ЮНЫЕ ПАТРИОТЫ»</w:t>
      </w:r>
    </w:p>
    <w:p w:rsidR="0071270D" w:rsidRDefault="0071270D" w:rsidP="0071270D">
      <w:pPr>
        <w:spacing w:after="0"/>
        <w:jc w:val="center"/>
      </w:pPr>
    </w:p>
    <w:p w:rsidR="00632CEB" w:rsidRDefault="00632CEB" w:rsidP="00163EE4"/>
    <w:p w:rsidR="00632CEB" w:rsidRDefault="0071270D" w:rsidP="0071270D">
      <w:pPr>
        <w:tabs>
          <w:tab w:val="left" w:pos="7095"/>
        </w:tabs>
      </w:pPr>
      <w:r>
        <w:tab/>
      </w:r>
    </w:p>
    <w:p w:rsidR="00632CEB" w:rsidRDefault="00632CEB" w:rsidP="00163EE4"/>
    <w:p w:rsidR="0071270D" w:rsidRDefault="0071270D" w:rsidP="001D3AB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4E65">
        <w:rPr>
          <w:rFonts w:ascii="Times New Roman" w:hAnsi="Times New Roman" w:cs="Times New Roman"/>
          <w:sz w:val="26"/>
          <w:szCs w:val="26"/>
        </w:rPr>
        <w:t>Автор</w:t>
      </w:r>
      <w:r w:rsidR="007C2EB7">
        <w:rPr>
          <w:rFonts w:ascii="Times New Roman" w:hAnsi="Times New Roman" w:cs="Times New Roman"/>
          <w:sz w:val="26"/>
          <w:szCs w:val="26"/>
        </w:rPr>
        <w:t>ы</w:t>
      </w:r>
      <w:r w:rsidRPr="00484E65">
        <w:rPr>
          <w:rFonts w:ascii="Times New Roman" w:hAnsi="Times New Roman" w:cs="Times New Roman"/>
          <w:sz w:val="26"/>
          <w:szCs w:val="26"/>
        </w:rPr>
        <w:t>: Земляк Е. А, старший воспитатель</w:t>
      </w:r>
    </w:p>
    <w:p w:rsidR="001D3ABD" w:rsidRDefault="001D3ABD" w:rsidP="001D3AB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Скляренко Г.Н., заведующий</w:t>
      </w:r>
      <w:r w:rsidR="007C2EB7">
        <w:rPr>
          <w:rFonts w:ascii="Times New Roman" w:hAnsi="Times New Roman" w:cs="Times New Roman"/>
          <w:sz w:val="26"/>
          <w:szCs w:val="26"/>
        </w:rPr>
        <w:t xml:space="preserve"> ДОУ</w:t>
      </w:r>
    </w:p>
    <w:p w:rsidR="001D3ABD" w:rsidRPr="00484E65" w:rsidRDefault="001D3ABD" w:rsidP="001D3AB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Бондарь Ю.В., воспитатель</w:t>
      </w:r>
    </w:p>
    <w:p w:rsidR="0071270D" w:rsidRDefault="0071270D" w:rsidP="0071270D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3ABD" w:rsidRDefault="001D3ABD" w:rsidP="0071270D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3ABD" w:rsidRPr="00484E65" w:rsidRDefault="001D3ABD" w:rsidP="0071270D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71270D" w:rsidRDefault="0071270D" w:rsidP="0071270D">
      <w:pPr>
        <w:jc w:val="center"/>
        <w:rPr>
          <w:rFonts w:ascii="Times New Roman" w:hAnsi="Times New Roman" w:cs="Times New Roman"/>
          <w:sz w:val="26"/>
          <w:szCs w:val="26"/>
        </w:rPr>
      </w:pPr>
      <w:r w:rsidRPr="00484E65">
        <w:rPr>
          <w:rFonts w:ascii="Times New Roman" w:hAnsi="Times New Roman" w:cs="Times New Roman"/>
          <w:sz w:val="26"/>
          <w:szCs w:val="26"/>
        </w:rPr>
        <w:t xml:space="preserve">                  п. Каркатеевы 2022г.</w:t>
      </w:r>
    </w:p>
    <w:p w:rsidR="001D3ABD" w:rsidRDefault="001D3ABD" w:rsidP="0071270D">
      <w:pPr>
        <w:jc w:val="center"/>
        <w:rPr>
          <w:sz w:val="26"/>
          <w:szCs w:val="26"/>
        </w:rPr>
      </w:pPr>
    </w:p>
    <w:tbl>
      <w:tblPr>
        <w:tblStyle w:val="1-1"/>
        <w:tblW w:w="0" w:type="auto"/>
        <w:tblLook w:val="04A0" w:firstRow="1" w:lastRow="0" w:firstColumn="1" w:lastColumn="0" w:noHBand="0" w:noVBand="1"/>
      </w:tblPr>
      <w:tblGrid>
        <w:gridCol w:w="851"/>
        <w:gridCol w:w="7371"/>
        <w:gridCol w:w="958"/>
      </w:tblGrid>
      <w:tr w:rsidR="006100C5" w:rsidTr="001179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6100C5" w:rsidRDefault="006100C5" w:rsidP="006100C5"/>
        </w:tc>
        <w:tc>
          <w:tcPr>
            <w:tcW w:w="7371" w:type="dxa"/>
          </w:tcPr>
          <w:p w:rsidR="006100C5" w:rsidRPr="00163EE4" w:rsidRDefault="006100C5" w:rsidP="006100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58" w:type="dxa"/>
          </w:tcPr>
          <w:p w:rsidR="006100C5" w:rsidRPr="00163EE4" w:rsidRDefault="006100C5" w:rsidP="006100C5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100C5" w:rsidTr="00117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6100C5" w:rsidRDefault="006100C5" w:rsidP="006100C5"/>
        </w:tc>
        <w:tc>
          <w:tcPr>
            <w:tcW w:w="8329" w:type="dxa"/>
            <w:gridSpan w:val="2"/>
          </w:tcPr>
          <w:p w:rsidR="006100C5" w:rsidRPr="00163EE4" w:rsidRDefault="006100C5" w:rsidP="006100C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</w:tr>
      <w:tr w:rsidR="006100C5" w:rsidTr="001179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6100C5" w:rsidRPr="00163EE4" w:rsidRDefault="00F14B4C" w:rsidP="006100C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</w:tcPr>
          <w:p w:rsidR="006100C5" w:rsidRPr="00F14B4C" w:rsidRDefault="00F14B4C" w:rsidP="006100C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Аннотация………………………………………………………………… </w:t>
            </w:r>
          </w:p>
        </w:tc>
        <w:tc>
          <w:tcPr>
            <w:tcW w:w="958" w:type="dxa"/>
          </w:tcPr>
          <w:p w:rsidR="006100C5" w:rsidRPr="00163EE4" w:rsidRDefault="00F14B4C" w:rsidP="006100C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4B4C" w:rsidTr="00117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Default="00F14B4C" w:rsidP="00F14B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3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концептуальные подходы, обоснование социальной значимости…………………………….................................................</w:t>
            </w:r>
          </w:p>
        </w:tc>
        <w:tc>
          <w:tcPr>
            <w:tcW w:w="958" w:type="dxa"/>
          </w:tcPr>
          <w:p w:rsidR="00F14B4C" w:rsidRPr="00163EE4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14B4C" w:rsidRPr="00163EE4" w:rsidRDefault="009E4D4E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4B4C" w:rsidTr="001179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163EE4" w:rsidRDefault="00F14B4C" w:rsidP="00F14B4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3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проекта……………………………………………….</w:t>
            </w:r>
          </w:p>
        </w:tc>
        <w:tc>
          <w:tcPr>
            <w:tcW w:w="958" w:type="dxa"/>
          </w:tcPr>
          <w:p w:rsidR="00F14B4C" w:rsidRPr="00163EE4" w:rsidRDefault="009E4D4E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14B4C" w:rsidTr="00117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результаты………………………………………..............</w:t>
            </w:r>
          </w:p>
        </w:tc>
        <w:tc>
          <w:tcPr>
            <w:tcW w:w="958" w:type="dxa"/>
          </w:tcPr>
          <w:p w:rsidR="00F14B4C" w:rsidRPr="00163EE4" w:rsidRDefault="009E4D4E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14B4C" w:rsidTr="001179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Принципы……………………………………………………………….</w:t>
            </w:r>
          </w:p>
        </w:tc>
        <w:tc>
          <w:tcPr>
            <w:tcW w:w="958" w:type="dxa"/>
          </w:tcPr>
          <w:p w:rsidR="00F14B4C" w:rsidRPr="00163EE4" w:rsidRDefault="009E4D4E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14B4C" w:rsidTr="00117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  <w:gridSpan w:val="2"/>
          </w:tcPr>
          <w:p w:rsidR="00F14B4C" w:rsidRPr="00F14B4C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14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</w:p>
        </w:tc>
      </w:tr>
      <w:tr w:rsidR="00F14B4C" w:rsidTr="001179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B4C">
              <w:rPr>
                <w:rFonts w:ascii="Times New Roman" w:hAnsi="Times New Roman" w:cs="Times New Roman"/>
                <w:sz w:val="24"/>
                <w:szCs w:val="24"/>
              </w:rPr>
              <w:t>Управление процессом нравственно- патриотического воспитания……………………………………………………………...</w:t>
            </w:r>
          </w:p>
        </w:tc>
        <w:tc>
          <w:tcPr>
            <w:tcW w:w="958" w:type="dxa"/>
          </w:tcPr>
          <w:p w:rsidR="00F14B4C" w:rsidRPr="00163EE4" w:rsidRDefault="00F14B4C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B4C" w:rsidRPr="00163EE4" w:rsidRDefault="009E4D4E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4B4C" w:rsidTr="00117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B4C">
              <w:rPr>
                <w:rFonts w:ascii="Times New Roman" w:hAnsi="Times New Roman" w:cs="Times New Roman"/>
                <w:sz w:val="24"/>
                <w:szCs w:val="24"/>
              </w:rPr>
              <w:t>Необходимые условия организации работ по реализации проекта ….</w:t>
            </w:r>
          </w:p>
        </w:tc>
        <w:tc>
          <w:tcPr>
            <w:tcW w:w="958" w:type="dxa"/>
          </w:tcPr>
          <w:p w:rsidR="00F14B4C" w:rsidRPr="00163EE4" w:rsidRDefault="009E4D4E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14B4C" w:rsidTr="001179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B4C">
              <w:rPr>
                <w:rFonts w:ascii="Times New Roman" w:hAnsi="Times New Roman" w:cs="Times New Roman"/>
                <w:sz w:val="24"/>
                <w:szCs w:val="24"/>
              </w:rPr>
              <w:t>Механизм реализации проекта, формы, методы и направления работы….....................................................................................................</w:t>
            </w:r>
          </w:p>
        </w:tc>
        <w:tc>
          <w:tcPr>
            <w:tcW w:w="958" w:type="dxa"/>
          </w:tcPr>
          <w:p w:rsidR="00F14B4C" w:rsidRPr="00163EE4" w:rsidRDefault="00F14B4C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B4C" w:rsidRPr="00163EE4" w:rsidRDefault="009E4D4E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14B4C" w:rsidTr="00117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71" w:type="dxa"/>
          </w:tcPr>
          <w:p w:rsidR="00F14B4C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B4C">
              <w:rPr>
                <w:rFonts w:ascii="Times New Roman" w:hAnsi="Times New Roman" w:cs="Times New Roman"/>
                <w:sz w:val="24"/>
                <w:szCs w:val="24"/>
              </w:rPr>
              <w:t>Перспективный</w:t>
            </w:r>
            <w:r w:rsidR="009E4D4E">
              <w:rPr>
                <w:rFonts w:ascii="Times New Roman" w:hAnsi="Times New Roman" w:cs="Times New Roman"/>
                <w:sz w:val="24"/>
                <w:szCs w:val="24"/>
              </w:rPr>
              <w:t xml:space="preserve"> план реализации проекта (приложение 2)</w:t>
            </w:r>
          </w:p>
          <w:p w:rsidR="009E4D4E" w:rsidRPr="00F14B4C" w:rsidRDefault="009E4D4E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реализации ……………………………………………………….</w:t>
            </w:r>
          </w:p>
        </w:tc>
        <w:tc>
          <w:tcPr>
            <w:tcW w:w="958" w:type="dxa"/>
          </w:tcPr>
          <w:p w:rsidR="00F14B4C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4D4E" w:rsidRPr="00163EE4" w:rsidRDefault="009E4D4E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14B4C" w:rsidTr="001179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Литература………………………………………………………………...</w:t>
            </w:r>
          </w:p>
        </w:tc>
        <w:tc>
          <w:tcPr>
            <w:tcW w:w="958" w:type="dxa"/>
          </w:tcPr>
          <w:p w:rsidR="00F14B4C" w:rsidRPr="00163EE4" w:rsidRDefault="009E4D4E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14B4C" w:rsidTr="00117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  <w:gridSpan w:val="2"/>
          </w:tcPr>
          <w:p w:rsidR="00F14B4C" w:rsidRPr="00F14B4C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4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</w:p>
        </w:tc>
      </w:tr>
      <w:tr w:rsidR="00F14B4C" w:rsidTr="001179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реализации проекта………………………………………………..</w:t>
            </w:r>
          </w:p>
        </w:tc>
        <w:tc>
          <w:tcPr>
            <w:tcW w:w="958" w:type="dxa"/>
          </w:tcPr>
          <w:p w:rsidR="00F14B4C" w:rsidRPr="00163EE4" w:rsidRDefault="009E4D4E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14B4C" w:rsidTr="00117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B4C">
              <w:rPr>
                <w:rFonts w:ascii="Times New Roman" w:hAnsi="Times New Roman" w:cs="Times New Roman"/>
                <w:sz w:val="24"/>
                <w:szCs w:val="24"/>
              </w:rPr>
              <w:t>Материально техническое обеспечение реализации проекта……….</w:t>
            </w:r>
          </w:p>
        </w:tc>
        <w:tc>
          <w:tcPr>
            <w:tcW w:w="958" w:type="dxa"/>
          </w:tcPr>
          <w:p w:rsidR="00F14B4C" w:rsidRPr="00163EE4" w:rsidRDefault="009E4D4E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14B4C" w:rsidTr="001179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outlineLvl w:val="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Финансово-экономическое обоснование проекта…………….</w:t>
            </w:r>
            <w:r w:rsidRPr="00F14B4C">
              <w:rPr>
                <w:rFonts w:ascii="Times New Roman" w:hAnsi="Times New Roman" w:cs="Times New Roman"/>
                <w:sz w:val="24"/>
                <w:szCs w:val="24"/>
              </w:rPr>
              <w:t xml:space="preserve"> ………..</w:t>
            </w:r>
          </w:p>
        </w:tc>
        <w:tc>
          <w:tcPr>
            <w:tcW w:w="958" w:type="dxa"/>
          </w:tcPr>
          <w:p w:rsidR="00F14B4C" w:rsidRPr="00163EE4" w:rsidRDefault="009E4D4E" w:rsidP="00F14B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14B4C" w:rsidTr="00117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F14B4C" w:rsidRPr="006100C5" w:rsidRDefault="00F14B4C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C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71" w:type="dxa"/>
          </w:tcPr>
          <w:p w:rsidR="00F14B4C" w:rsidRPr="00F14B4C" w:rsidRDefault="00F14B4C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Заключение……………………………………………………………….</w:t>
            </w:r>
          </w:p>
        </w:tc>
        <w:tc>
          <w:tcPr>
            <w:tcW w:w="958" w:type="dxa"/>
          </w:tcPr>
          <w:p w:rsidR="00F14B4C" w:rsidRPr="00163EE4" w:rsidRDefault="009E4D4E" w:rsidP="00F14B4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E4D4E" w:rsidTr="001179A8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:rsidR="009E4D4E" w:rsidRPr="006100C5" w:rsidRDefault="009E4D4E" w:rsidP="00F1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371" w:type="dxa"/>
          </w:tcPr>
          <w:p w:rsidR="009E4D4E" w:rsidRPr="00F14B4C" w:rsidRDefault="0081557E" w:rsidP="00F14B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СМИ о деятельности ДОУ……………………………….</w:t>
            </w:r>
          </w:p>
        </w:tc>
        <w:tc>
          <w:tcPr>
            <w:tcW w:w="958" w:type="dxa"/>
          </w:tcPr>
          <w:p w:rsidR="009E4D4E" w:rsidRDefault="0081557E" w:rsidP="00F14B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p w:rsidR="00632CEB" w:rsidRDefault="00632CEB" w:rsidP="00163EE4"/>
    <w:p w:rsidR="00632CEB" w:rsidRDefault="00632CEB" w:rsidP="00163EE4"/>
    <w:p w:rsidR="0071270D" w:rsidRDefault="00611231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70D" w:rsidRDefault="0071270D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19FA" w:rsidRPr="00163EE4" w:rsidRDefault="00075706" w:rsidP="006112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680189" w:rsidRPr="00E81281" w:rsidRDefault="00E16494" w:rsidP="00E8128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Введение</w:t>
      </w:r>
    </w:p>
    <w:p w:rsidR="002C5AB5" w:rsidRPr="00E81281" w:rsidRDefault="002C5AB5" w:rsidP="002C5AB5">
      <w:pPr>
        <w:pStyle w:val="af5"/>
        <w:ind w:right="688" w:firstLine="720"/>
        <w:rPr>
          <w:sz w:val="26"/>
          <w:szCs w:val="26"/>
        </w:rPr>
      </w:pPr>
    </w:p>
    <w:p w:rsidR="002C5AB5" w:rsidRPr="00AD1B79" w:rsidRDefault="00680189" w:rsidP="002C5AB5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1B79">
        <w:rPr>
          <w:rFonts w:ascii="Times New Roman" w:hAnsi="Times New Roman" w:cs="Times New Roman"/>
          <w:sz w:val="24"/>
          <w:szCs w:val="24"/>
        </w:rPr>
        <w:t xml:space="preserve">Методическая разработка направлена на формирование у дошкольников </w:t>
      </w:r>
      <w:r w:rsidR="002C5AB5" w:rsidRPr="00AD1B79">
        <w:rPr>
          <w:rFonts w:ascii="Times New Roman" w:hAnsi="Times New Roman" w:cs="Times New Roman"/>
          <w:sz w:val="24"/>
          <w:szCs w:val="24"/>
        </w:rPr>
        <w:t xml:space="preserve">духовных, </w:t>
      </w:r>
      <w:r w:rsidRPr="00AD1B79">
        <w:rPr>
          <w:rFonts w:ascii="Times New Roman" w:hAnsi="Times New Roman" w:cs="Times New Roman"/>
          <w:sz w:val="24"/>
          <w:szCs w:val="24"/>
        </w:rPr>
        <w:t xml:space="preserve">нравственно – патриотических чувств и обусловлена тем, </w:t>
      </w:r>
      <w:r w:rsidR="002C5AB5" w:rsidRPr="00AD1B79">
        <w:rPr>
          <w:rFonts w:ascii="Times New Roman" w:hAnsi="Times New Roman" w:cs="Times New Roman"/>
          <w:sz w:val="24"/>
          <w:szCs w:val="24"/>
        </w:rPr>
        <w:t>что развитие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системы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образования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на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современном</w:t>
      </w:r>
      <w:r w:rsidR="002C5AB5" w:rsidRPr="00AD1B79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этапе –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воспитание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гармонично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развитой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и социально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ответственной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личности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на основе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духовно</w:t>
      </w:r>
      <w:r w:rsidR="00D47DAA" w:rsidRPr="00AD1B79">
        <w:rPr>
          <w:rFonts w:ascii="Times New Roman" w:hAnsi="Times New Roman" w:cs="Times New Roman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-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нравственных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ценностей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народов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Российской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Федерации,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исторических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и национально</w:t>
      </w:r>
      <w:r w:rsidR="00D47DAA" w:rsidRPr="00AD1B79">
        <w:rPr>
          <w:rFonts w:ascii="Times New Roman" w:hAnsi="Times New Roman" w:cs="Times New Roman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-</w:t>
      </w:r>
      <w:r w:rsidR="00D47DAA" w:rsidRPr="00AD1B79">
        <w:rPr>
          <w:rFonts w:ascii="Times New Roman" w:hAnsi="Times New Roman" w:cs="Times New Roman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культурных</w:t>
      </w:r>
      <w:r w:rsidR="002C5AB5" w:rsidRPr="00AD1B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C5AB5" w:rsidRPr="00AD1B79">
        <w:rPr>
          <w:rFonts w:ascii="Times New Roman" w:hAnsi="Times New Roman" w:cs="Times New Roman"/>
          <w:sz w:val="24"/>
          <w:szCs w:val="24"/>
        </w:rPr>
        <w:t>традиций.</w:t>
      </w:r>
    </w:p>
    <w:p w:rsidR="00873F9D" w:rsidRPr="00AD1B79" w:rsidRDefault="00873F9D" w:rsidP="00AD1B7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D1B79">
        <w:rPr>
          <w:rFonts w:ascii="Times New Roman" w:hAnsi="Times New Roman" w:cs="Times New Roman"/>
          <w:sz w:val="24"/>
          <w:szCs w:val="24"/>
        </w:rPr>
        <w:t xml:space="preserve">             Приоритетная задача Российской Федерации – формирование новых поколений, обладающих компетенциями и навыками, которые отвечают требованиям XXI века, разделяющих традиционные нравственные ценности, готовых к мирному созиданию и защите Родины. Ключевым инструментом решения этой задачи является образование и воспитание детей. Стратегические ориентиры воспитания сформулированы Президентом Российской Федерации В.В. Путиным: «Формирование гармоничной личности, воспитание гражданина России – зрелого, ответственного человека, в котором сочетается л</w:t>
      </w:r>
      <w:r w:rsidR="00AD1B79">
        <w:rPr>
          <w:rFonts w:ascii="Times New Roman" w:hAnsi="Times New Roman" w:cs="Times New Roman"/>
          <w:sz w:val="24"/>
          <w:szCs w:val="24"/>
        </w:rPr>
        <w:t xml:space="preserve">юбовь к большой и малой родине, </w:t>
      </w:r>
      <w:r w:rsidRPr="00AD1B79">
        <w:rPr>
          <w:rFonts w:ascii="Times New Roman" w:hAnsi="Times New Roman" w:cs="Times New Roman"/>
          <w:sz w:val="24"/>
          <w:szCs w:val="24"/>
        </w:rPr>
        <w:t>общенациональная</w:t>
      </w:r>
      <w:r w:rsidR="00AD1B79">
        <w:rPr>
          <w:rFonts w:ascii="Times New Roman" w:hAnsi="Times New Roman" w:cs="Times New Roman"/>
          <w:sz w:val="24"/>
          <w:szCs w:val="24"/>
        </w:rPr>
        <w:t xml:space="preserve"> </w:t>
      </w:r>
      <w:r w:rsidRPr="00AD1B79">
        <w:rPr>
          <w:rFonts w:ascii="Times New Roman" w:hAnsi="Times New Roman" w:cs="Times New Roman"/>
          <w:sz w:val="24"/>
          <w:szCs w:val="24"/>
        </w:rPr>
        <w:t xml:space="preserve">и этническая идентичность, уважение к культуре, традициям людей, которые живут рядом». </w:t>
      </w:r>
    </w:p>
    <w:p w:rsidR="00873F9D" w:rsidRPr="00AD1B79" w:rsidRDefault="00E16494" w:rsidP="00E164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мой взгляд, и</w:t>
      </w:r>
      <w:r w:rsidR="00873F9D" w:rsidRPr="00AD1B79">
        <w:rPr>
          <w:rFonts w:ascii="Times New Roman" w:hAnsi="Times New Roman" w:cs="Times New Roman"/>
          <w:sz w:val="24"/>
          <w:szCs w:val="24"/>
        </w:rPr>
        <w:t xml:space="preserve">зменения в современном мире делают необходимым усиление воспитательной работы в системе образования, тем самым формируя благоприятную и комфортную социальную среду, обеспечивая ориентацию детей и молодежи на общенациональные, семейные ценности, создавая условия для повышения </w:t>
      </w:r>
      <w:bookmarkStart w:id="1" w:name="_Hlk101511021"/>
      <w:r w:rsidR="00873F9D" w:rsidRPr="00AD1B79">
        <w:rPr>
          <w:rFonts w:ascii="Times New Roman" w:hAnsi="Times New Roman" w:cs="Times New Roman"/>
          <w:sz w:val="24"/>
          <w:szCs w:val="24"/>
        </w:rPr>
        <w:t>гражданской ответственности, обеспечения преемственности поколений, воспитания нового поколения граждан, имеющих активную жизненную позицию, патриотов большой и малой родины</w:t>
      </w:r>
      <w:bookmarkEnd w:id="1"/>
      <w:r w:rsidR="00873F9D" w:rsidRPr="00AD1B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5AB5" w:rsidRPr="00AD1B79" w:rsidRDefault="002C5AB5" w:rsidP="00117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B79">
        <w:rPr>
          <w:rFonts w:ascii="Times New Roman" w:hAnsi="Times New Roman" w:cs="Times New Roman"/>
          <w:sz w:val="24"/>
          <w:szCs w:val="24"/>
        </w:rPr>
        <w:t xml:space="preserve">Данная методическая разработка </w:t>
      </w:r>
      <w:r w:rsidR="00381911" w:rsidRPr="00AD1B79">
        <w:rPr>
          <w:rFonts w:ascii="Times New Roman" w:hAnsi="Times New Roman" w:cs="Times New Roman"/>
          <w:sz w:val="24"/>
          <w:szCs w:val="24"/>
        </w:rPr>
        <w:t xml:space="preserve">(далее Проект) </w:t>
      </w:r>
      <w:r w:rsidRPr="00AD1B79">
        <w:rPr>
          <w:rFonts w:ascii="Times New Roman" w:hAnsi="Times New Roman" w:cs="Times New Roman"/>
          <w:sz w:val="24"/>
          <w:szCs w:val="24"/>
        </w:rPr>
        <w:t>адресована педагогам дошкольных учреждений и всем, кто интересуется проблемами воспитания и развития детей дошкольного возраста.</w:t>
      </w:r>
    </w:p>
    <w:p w:rsidR="00680189" w:rsidRDefault="0068018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189" w:rsidRDefault="0068018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189" w:rsidRDefault="00DB25F6" w:rsidP="0061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25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992" behindDoc="0" locked="0" layoutInCell="1" allowOverlap="1" wp14:anchorId="3B1EF958" wp14:editId="2E50784A">
            <wp:simplePos x="0" y="0"/>
            <wp:positionH relativeFrom="column">
              <wp:posOffset>890656</wp:posOffset>
            </wp:positionH>
            <wp:positionV relativeFrom="paragraph">
              <wp:posOffset>65847</wp:posOffset>
            </wp:positionV>
            <wp:extent cx="4412974" cy="3311019"/>
            <wp:effectExtent l="0" t="0" r="0" b="0"/>
            <wp:wrapNone/>
            <wp:docPr id="1" name="Рисунок 1" descr="D:\Users\Буратино 1\Downloads\20220509_120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Буратино 1\Downloads\20220509_12072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33110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0189" w:rsidRDefault="0068018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189" w:rsidRDefault="0068018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1281" w:rsidRDefault="00E81281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1281" w:rsidRDefault="00E81281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1281" w:rsidRDefault="00E81281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1281" w:rsidRDefault="00E81281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1281" w:rsidRDefault="00E81281" w:rsidP="00E164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81281" w:rsidRDefault="00E81281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1281" w:rsidRDefault="00E81281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189" w:rsidRDefault="0068018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189" w:rsidRDefault="0068018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189" w:rsidRDefault="0068018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9" w:rsidRDefault="00AD1B7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9" w:rsidRDefault="00AD1B7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9" w:rsidRDefault="00AD1B7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2743" w:rsidRDefault="00FD2743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2743" w:rsidRDefault="00FD2743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2743" w:rsidRDefault="00FD2743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189" w:rsidRDefault="00680189" w:rsidP="00610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5AAB" w:rsidRPr="00605AAB" w:rsidRDefault="00980459" w:rsidP="00381911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1</w:t>
      </w:r>
    </w:p>
    <w:p w:rsidR="00C60819" w:rsidRDefault="00980459" w:rsidP="00605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023C2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DA530B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1023C2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33434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Актуальность, к</w:t>
      </w:r>
      <w:r w:rsidR="00F52D47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онцептуальные подходы, </w:t>
      </w:r>
    </w:p>
    <w:p w:rsidR="00E40685" w:rsidRPr="00605AAB" w:rsidRDefault="00F52D47" w:rsidP="00605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обоснование социальной значимости</w:t>
      </w:r>
    </w:p>
    <w:p w:rsidR="00E854B4" w:rsidRPr="00997C4C" w:rsidRDefault="006711A1" w:rsidP="00605AAB">
      <w:pPr>
        <w:pStyle w:val="a8"/>
        <w:spacing w:before="0" w:beforeAutospacing="0" w:after="0" w:afterAutospacing="0"/>
        <w:ind w:right="-1" w:firstLine="708"/>
        <w:jc w:val="both"/>
        <w:rPr>
          <w:szCs w:val="26"/>
        </w:rPr>
      </w:pPr>
      <w:r w:rsidRPr="00997C4C">
        <w:rPr>
          <w:szCs w:val="26"/>
        </w:rPr>
        <w:t> </w:t>
      </w:r>
      <w:r w:rsidR="002A61A1" w:rsidRPr="00997C4C">
        <w:rPr>
          <w:szCs w:val="26"/>
        </w:rPr>
        <w:t xml:space="preserve"> </w:t>
      </w:r>
      <w:r w:rsidR="00131E0E" w:rsidRPr="00997C4C">
        <w:rPr>
          <w:szCs w:val="26"/>
        </w:rPr>
        <w:t xml:space="preserve">Огромные изменения произошли в нашей стране за последние годы. Это касается нравственных ценностей, отношения к событиям нашей истории. </w:t>
      </w:r>
      <w:r w:rsidR="0037422F" w:rsidRPr="00997C4C">
        <w:rPr>
          <w:szCs w:val="26"/>
        </w:rPr>
        <w:t xml:space="preserve">Становление гражданского общества и правового государства во многом зависит от уровня гражданского </w:t>
      </w:r>
      <w:r w:rsidR="00C26FF3" w:rsidRPr="00997C4C">
        <w:rPr>
          <w:szCs w:val="26"/>
        </w:rPr>
        <w:t>образования и</w:t>
      </w:r>
      <w:r w:rsidR="0037422F" w:rsidRPr="00997C4C">
        <w:rPr>
          <w:szCs w:val="26"/>
        </w:rPr>
        <w:t xml:space="preserve"> патриотического воспитания.</w:t>
      </w:r>
      <w:r w:rsidR="00C26FF3" w:rsidRPr="00997C4C">
        <w:rPr>
          <w:szCs w:val="26"/>
        </w:rPr>
        <w:t xml:space="preserve"> </w:t>
      </w:r>
      <w:r w:rsidR="002A61A1" w:rsidRPr="00997C4C">
        <w:rPr>
          <w:szCs w:val="26"/>
        </w:rPr>
        <w:t>«У нас нет</w:t>
      </w:r>
      <w:r w:rsidR="003949C5" w:rsidRPr="00997C4C">
        <w:rPr>
          <w:szCs w:val="26"/>
        </w:rPr>
        <w:t>,</w:t>
      </w:r>
      <w:r w:rsidR="002A61A1" w:rsidRPr="00997C4C">
        <w:rPr>
          <w:szCs w:val="26"/>
        </w:rPr>
        <w:t xml:space="preserve"> и не может быть </w:t>
      </w:r>
      <w:r w:rsidR="00C26FF3" w:rsidRPr="00997C4C">
        <w:rPr>
          <w:szCs w:val="26"/>
        </w:rPr>
        <w:t>никакой</w:t>
      </w:r>
      <w:r w:rsidR="002A61A1" w:rsidRPr="00997C4C">
        <w:rPr>
          <w:szCs w:val="26"/>
        </w:rPr>
        <w:t xml:space="preserve"> другой </w:t>
      </w:r>
      <w:r w:rsidR="00D27FA2" w:rsidRPr="00997C4C">
        <w:rPr>
          <w:szCs w:val="26"/>
        </w:rPr>
        <w:t>объединяющей</w:t>
      </w:r>
      <w:r w:rsidR="002A61A1" w:rsidRPr="00997C4C">
        <w:rPr>
          <w:szCs w:val="26"/>
        </w:rPr>
        <w:t xml:space="preserve"> идеи, кроме патриотизма» </w:t>
      </w:r>
      <w:r w:rsidR="00D05494" w:rsidRPr="00997C4C">
        <w:rPr>
          <w:szCs w:val="26"/>
        </w:rPr>
        <w:t>(</w:t>
      </w:r>
      <w:r w:rsidR="002A61A1" w:rsidRPr="00997C4C">
        <w:rPr>
          <w:szCs w:val="26"/>
        </w:rPr>
        <w:t>Президент Российской Федерации В.В. Путин</w:t>
      </w:r>
      <w:r w:rsidR="00D05494" w:rsidRPr="00997C4C">
        <w:rPr>
          <w:szCs w:val="26"/>
        </w:rPr>
        <w:t>)</w:t>
      </w:r>
      <w:r w:rsidR="002A61A1" w:rsidRPr="00997C4C">
        <w:rPr>
          <w:szCs w:val="26"/>
        </w:rPr>
        <w:t>.</w:t>
      </w:r>
      <w:r w:rsidR="00A95970" w:rsidRPr="00997C4C">
        <w:rPr>
          <w:szCs w:val="26"/>
        </w:rPr>
        <w:t xml:space="preserve"> </w:t>
      </w:r>
    </w:p>
    <w:p w:rsidR="00C72C05" w:rsidRPr="00997C4C" w:rsidRDefault="00EE4BF7" w:rsidP="00605A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997C4C">
        <w:rPr>
          <w:rFonts w:ascii="Times New Roman" w:eastAsia="Times New Roman" w:hAnsi="Times New Roman" w:cs="Times New Roman"/>
          <w:sz w:val="24"/>
          <w:szCs w:val="26"/>
          <w:shd w:val="clear" w:color="auto" w:fill="FFFFFF"/>
          <w:lang w:eastAsia="ru-RU"/>
        </w:rPr>
        <w:t xml:space="preserve">Патриотическое воспитание </w:t>
      </w:r>
      <w:r w:rsidR="00F80342" w:rsidRPr="00997C4C">
        <w:rPr>
          <w:rFonts w:ascii="Times New Roman" w:eastAsia="Times New Roman" w:hAnsi="Times New Roman" w:cs="Times New Roman"/>
          <w:sz w:val="24"/>
          <w:szCs w:val="26"/>
          <w:shd w:val="clear" w:color="auto" w:fill="FFFFFF"/>
          <w:lang w:eastAsia="ru-RU"/>
        </w:rPr>
        <w:t xml:space="preserve">всегда являлось одной из важнейших задач </w:t>
      </w:r>
      <w:r w:rsidR="004A56AE" w:rsidRPr="00997C4C">
        <w:rPr>
          <w:rFonts w:ascii="Times New Roman" w:eastAsia="Times New Roman" w:hAnsi="Times New Roman" w:cs="Times New Roman"/>
          <w:sz w:val="24"/>
          <w:szCs w:val="26"/>
          <w:shd w:val="clear" w:color="auto" w:fill="FFFFFF"/>
          <w:lang w:eastAsia="ru-RU"/>
        </w:rPr>
        <w:t>развития</w:t>
      </w:r>
      <w:r w:rsidRPr="00997C4C">
        <w:rPr>
          <w:rFonts w:ascii="Times New Roman" w:eastAsia="Times New Roman" w:hAnsi="Times New Roman" w:cs="Times New Roman"/>
          <w:sz w:val="24"/>
          <w:szCs w:val="26"/>
          <w:shd w:val="clear" w:color="auto" w:fill="FFFFFF"/>
          <w:lang w:eastAsia="ru-RU"/>
        </w:rPr>
        <w:t xml:space="preserve"> подрастающего поколения.</w:t>
      </w:r>
      <w:r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997C4C">
        <w:rPr>
          <w:rFonts w:ascii="Times New Roman" w:eastAsia="Times New Roman" w:hAnsi="Times New Roman" w:cs="Times New Roman"/>
          <w:sz w:val="24"/>
          <w:szCs w:val="26"/>
          <w:shd w:val="clear" w:color="auto" w:fill="FFFFFF"/>
          <w:lang w:eastAsia="ru-RU"/>
        </w:rPr>
        <w:t>Ребёнок не рождается патриотом, он им становится. Патриотизм – это любовь к своей семье, родному краю, своей стране, чувство гордости и ответственности за родную страну, желание быть частью великой страны.</w:t>
      </w:r>
      <w:r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997C4C">
        <w:rPr>
          <w:rFonts w:ascii="Times New Roman" w:eastAsia="Times New Roman" w:hAnsi="Times New Roman" w:cs="Times New Roman"/>
          <w:sz w:val="24"/>
          <w:szCs w:val="26"/>
          <w:shd w:val="clear" w:color="auto" w:fill="FFFFFF"/>
          <w:lang w:eastAsia="ru-RU"/>
        </w:rPr>
        <w:t>А.Н.</w:t>
      </w:r>
      <w:r w:rsidR="00DB3C4A" w:rsidRPr="00997C4C">
        <w:rPr>
          <w:rFonts w:ascii="Times New Roman" w:eastAsia="Times New Roman" w:hAnsi="Times New Roman" w:cs="Times New Roman"/>
          <w:sz w:val="24"/>
          <w:szCs w:val="26"/>
          <w:shd w:val="clear" w:color="auto" w:fill="FFFFFF"/>
          <w:lang w:eastAsia="ru-RU"/>
        </w:rPr>
        <w:t xml:space="preserve"> </w:t>
      </w:r>
      <w:r w:rsidRPr="00997C4C">
        <w:rPr>
          <w:rFonts w:ascii="Times New Roman" w:eastAsia="Times New Roman" w:hAnsi="Times New Roman" w:cs="Times New Roman"/>
          <w:sz w:val="24"/>
          <w:szCs w:val="26"/>
          <w:shd w:val="clear" w:color="auto" w:fill="FFFFFF"/>
          <w:lang w:eastAsia="ru-RU"/>
        </w:rPr>
        <w:t>Толстой говорил: «Патриотизм — это не значит только одна любовь к своей родине. Это гораздо больше... Это — сознание своей неотъемлемости от родины и неотъемлемое переживание вместе с ней ее счастливых и ее несчастных дней.»</w:t>
      </w:r>
      <w:r w:rsidR="00C72C05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</w:p>
    <w:p w:rsidR="00EE4BF7" w:rsidRPr="00997C4C" w:rsidRDefault="00C72C05" w:rsidP="00605A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6"/>
          <w:shd w:val="clear" w:color="auto" w:fill="FFFFFF"/>
          <w:lang w:eastAsia="ru-RU"/>
        </w:rPr>
      </w:pPr>
      <w:r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В формирование личности, сочетающей в себе развитую, правовую и политическую культуру, ощутимый вклад должен внести современный детский сад. </w:t>
      </w:r>
      <w:r w:rsidRPr="00997C4C">
        <w:rPr>
          <w:rFonts w:ascii="Times New Roman" w:hAnsi="Times New Roman" w:cs="Times New Roman"/>
          <w:sz w:val="24"/>
          <w:szCs w:val="26"/>
        </w:rPr>
        <w:t>Дошкольный возраст - время активного вхождения ребёнка в широкий социальный мир, накопление эмоционального и познавательного опыта становления разнообразных взаимоотношений с взрослыми и сверстниками, пробуждения гуманных чувств, активного</w:t>
      </w:r>
      <w:r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развития социальных интересов</w:t>
      </w:r>
      <w:r w:rsidRPr="00997C4C">
        <w:rPr>
          <w:rFonts w:ascii="Times New Roman" w:hAnsi="Times New Roman" w:cs="Times New Roman"/>
          <w:sz w:val="24"/>
          <w:szCs w:val="26"/>
        </w:rPr>
        <w:t>.</w:t>
      </w:r>
    </w:p>
    <w:p w:rsidR="00EE4BF7" w:rsidRPr="00997C4C" w:rsidRDefault="00EE4BF7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 xml:space="preserve"> Не каждый родитель считает необходимым рассказывать своему ребёнку о родной стране, своих предках, наивно </w:t>
      </w:r>
      <w:r w:rsidR="00243D3E" w:rsidRPr="00997C4C">
        <w:rPr>
          <w:rFonts w:ascii="Times New Roman" w:hAnsi="Times New Roman" w:cs="Times New Roman"/>
          <w:sz w:val="24"/>
          <w:szCs w:val="26"/>
        </w:rPr>
        <w:t>думая, что маленький ребёнок ни</w:t>
      </w:r>
      <w:r w:rsidRPr="00997C4C">
        <w:rPr>
          <w:rFonts w:ascii="Times New Roman" w:hAnsi="Times New Roman" w:cs="Times New Roman"/>
          <w:sz w:val="24"/>
          <w:szCs w:val="26"/>
        </w:rPr>
        <w:t>чего в этом не понимает. Поэтому очень важна роль дошкольного образования в воспитании патриотизма у детей, так как именно в дошкольном возрасте формируются нравственные качества человека</w:t>
      </w:r>
      <w:r w:rsidR="00AB7EE1" w:rsidRPr="00997C4C">
        <w:rPr>
          <w:rFonts w:ascii="Times New Roman" w:hAnsi="Times New Roman" w:cs="Times New Roman"/>
          <w:sz w:val="24"/>
          <w:szCs w:val="26"/>
        </w:rPr>
        <w:t>.</w:t>
      </w:r>
    </w:p>
    <w:p w:rsidR="004379D3" w:rsidRPr="00997C4C" w:rsidRDefault="00605AAB" w:rsidP="00605A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 xml:space="preserve"> </w:t>
      </w:r>
      <w:r w:rsidR="00967D1C">
        <w:rPr>
          <w:rFonts w:ascii="Times New Roman" w:hAnsi="Times New Roman" w:cs="Times New Roman"/>
          <w:sz w:val="24"/>
          <w:szCs w:val="26"/>
        </w:rPr>
        <w:t>В 2020</w:t>
      </w:r>
      <w:r w:rsidR="00DB3C4A" w:rsidRPr="00997C4C">
        <w:rPr>
          <w:rFonts w:ascii="Times New Roman" w:hAnsi="Times New Roman" w:cs="Times New Roman"/>
          <w:sz w:val="24"/>
          <w:szCs w:val="26"/>
        </w:rPr>
        <w:t xml:space="preserve"> году детский сад принял участие в окружном конкурсе </w:t>
      </w:r>
      <w:r w:rsidR="004A56AE" w:rsidRPr="00997C4C">
        <w:rPr>
          <w:rFonts w:ascii="Times New Roman" w:hAnsi="Times New Roman" w:cs="Times New Roman"/>
          <w:sz w:val="24"/>
          <w:szCs w:val="26"/>
        </w:rPr>
        <w:t>среди муниципальных образований ХМАО-Югры «на лучшую подготовку граждан РФ к военной службе, организацию и проведение призыва на военную службу»</w:t>
      </w:r>
      <w:r w:rsidR="00DB3C4A" w:rsidRPr="00997C4C">
        <w:rPr>
          <w:rFonts w:ascii="Times New Roman" w:hAnsi="Times New Roman" w:cs="Times New Roman"/>
          <w:sz w:val="24"/>
          <w:szCs w:val="26"/>
        </w:rPr>
        <w:t xml:space="preserve">, где представили опыт </w:t>
      </w:r>
      <w:r w:rsidR="003322F8" w:rsidRPr="00997C4C">
        <w:rPr>
          <w:rFonts w:ascii="Times New Roman" w:hAnsi="Times New Roman" w:cs="Times New Roman"/>
          <w:sz w:val="24"/>
          <w:szCs w:val="26"/>
        </w:rPr>
        <w:t xml:space="preserve">работы </w:t>
      </w:r>
      <w:r w:rsidR="00DB3C4A" w:rsidRPr="00997C4C">
        <w:rPr>
          <w:rFonts w:ascii="Times New Roman" w:hAnsi="Times New Roman" w:cs="Times New Roman"/>
          <w:sz w:val="24"/>
          <w:szCs w:val="26"/>
        </w:rPr>
        <w:t xml:space="preserve">по нравственно-патриотическому воспитанию. </w:t>
      </w:r>
      <w:r w:rsidR="00B06E95" w:rsidRPr="00997C4C">
        <w:rPr>
          <w:rFonts w:ascii="Times New Roman" w:hAnsi="Times New Roman" w:cs="Times New Roman"/>
          <w:sz w:val="24"/>
          <w:szCs w:val="26"/>
        </w:rPr>
        <w:t>Приняв</w:t>
      </w:r>
      <w:r w:rsidR="004379D3" w:rsidRPr="00997C4C">
        <w:rPr>
          <w:rFonts w:ascii="Times New Roman" w:hAnsi="Times New Roman" w:cs="Times New Roman"/>
          <w:sz w:val="24"/>
          <w:szCs w:val="26"/>
        </w:rPr>
        <w:t xml:space="preserve"> во внимание государственную значимость вопросов патриотического воспитания детей,</w:t>
      </w:r>
      <w:r w:rsidR="000C48D0" w:rsidRPr="00997C4C">
        <w:rPr>
          <w:rFonts w:ascii="Times New Roman" w:hAnsi="Times New Roman" w:cs="Times New Roman"/>
          <w:sz w:val="24"/>
          <w:szCs w:val="26"/>
        </w:rPr>
        <w:t xml:space="preserve"> анализ работы по данному направлению, </w:t>
      </w:r>
      <w:r w:rsidR="004144FA" w:rsidRPr="00997C4C">
        <w:rPr>
          <w:rFonts w:ascii="Times New Roman" w:hAnsi="Times New Roman" w:cs="Times New Roman"/>
          <w:sz w:val="24"/>
          <w:szCs w:val="26"/>
        </w:rPr>
        <w:t xml:space="preserve">выявили необходимость </w:t>
      </w:r>
      <w:r w:rsidR="000C48D0" w:rsidRPr="00997C4C">
        <w:rPr>
          <w:rFonts w:ascii="Times New Roman" w:hAnsi="Times New Roman" w:cs="Times New Roman"/>
          <w:sz w:val="24"/>
          <w:szCs w:val="26"/>
        </w:rPr>
        <w:t>поиска и внедрения</w:t>
      </w:r>
      <w:r w:rsidR="004379D3" w:rsidRPr="00997C4C">
        <w:rPr>
          <w:rFonts w:ascii="Times New Roman" w:hAnsi="Times New Roman" w:cs="Times New Roman"/>
          <w:sz w:val="24"/>
          <w:szCs w:val="26"/>
        </w:rPr>
        <w:t xml:space="preserve"> в практику </w:t>
      </w:r>
      <w:r w:rsidR="000C48D0" w:rsidRPr="00997C4C">
        <w:rPr>
          <w:rFonts w:ascii="Times New Roman" w:hAnsi="Times New Roman" w:cs="Times New Roman"/>
          <w:sz w:val="24"/>
          <w:szCs w:val="26"/>
        </w:rPr>
        <w:t>эффективных технологий</w:t>
      </w:r>
      <w:r w:rsidR="004379D3" w:rsidRPr="00997C4C">
        <w:rPr>
          <w:rFonts w:ascii="Times New Roman" w:hAnsi="Times New Roman" w:cs="Times New Roman"/>
          <w:sz w:val="24"/>
          <w:szCs w:val="26"/>
        </w:rPr>
        <w:t xml:space="preserve"> патриотического воспитания</w:t>
      </w:r>
      <w:r w:rsidR="000C48D0" w:rsidRPr="00997C4C">
        <w:rPr>
          <w:rFonts w:ascii="Times New Roman" w:hAnsi="Times New Roman" w:cs="Times New Roman"/>
          <w:sz w:val="24"/>
          <w:szCs w:val="26"/>
        </w:rPr>
        <w:t>.</w:t>
      </w:r>
      <w:r w:rsidR="001E6CDA" w:rsidRPr="00997C4C">
        <w:rPr>
          <w:rFonts w:ascii="Times New Roman" w:hAnsi="Times New Roman" w:cs="Times New Roman"/>
          <w:sz w:val="24"/>
          <w:szCs w:val="26"/>
        </w:rPr>
        <w:t xml:space="preserve"> Это доказывает особую значимость и актуальность </w:t>
      </w:r>
      <w:r w:rsidR="00873F9D">
        <w:rPr>
          <w:rFonts w:ascii="Times New Roman" w:hAnsi="Times New Roman" w:cs="Times New Roman"/>
          <w:sz w:val="24"/>
          <w:szCs w:val="26"/>
        </w:rPr>
        <w:t xml:space="preserve">методической </w:t>
      </w:r>
      <w:r w:rsidR="001E6CDA" w:rsidRPr="00997C4C">
        <w:rPr>
          <w:rFonts w:ascii="Times New Roman" w:hAnsi="Times New Roman" w:cs="Times New Roman"/>
          <w:sz w:val="24"/>
          <w:szCs w:val="26"/>
        </w:rPr>
        <w:t>разработки проекта по нравственно-патриотическому воспитанию старших дошкольников «Юные патриоты».</w:t>
      </w:r>
      <w:r w:rsidR="00621413" w:rsidRPr="00997C4C">
        <w:rPr>
          <w:rFonts w:ascii="Times New Roman" w:hAnsi="Times New Roman" w:cs="Times New Roman"/>
          <w:sz w:val="24"/>
          <w:szCs w:val="26"/>
        </w:rPr>
        <w:t xml:space="preserve"> </w:t>
      </w:r>
    </w:p>
    <w:p w:rsidR="00605AAB" w:rsidRPr="00997C4C" w:rsidRDefault="00605AAB" w:rsidP="00605A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6"/>
        </w:rPr>
      </w:pPr>
      <w:proofErr w:type="spellStart"/>
      <w:r w:rsidRPr="00997C4C">
        <w:rPr>
          <w:rFonts w:ascii="Times New Roman" w:hAnsi="Times New Roman" w:cs="Times New Roman"/>
          <w:b/>
          <w:sz w:val="24"/>
          <w:szCs w:val="26"/>
        </w:rPr>
        <w:t>Инновационность</w:t>
      </w:r>
      <w:proofErr w:type="spellEnd"/>
      <w:r w:rsidRPr="00997C4C">
        <w:rPr>
          <w:rFonts w:ascii="Times New Roman" w:hAnsi="Times New Roman" w:cs="Times New Roman"/>
          <w:b/>
          <w:sz w:val="24"/>
          <w:szCs w:val="26"/>
        </w:rPr>
        <w:t xml:space="preserve"> проекта:</w:t>
      </w:r>
    </w:p>
    <w:p w:rsidR="00CE4E93" w:rsidRPr="00997C4C" w:rsidRDefault="00621413" w:rsidP="00C60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997C4C">
        <w:rPr>
          <w:rFonts w:ascii="Times New Roman" w:hAnsi="Times New Roman" w:cs="Times New Roman"/>
          <w:sz w:val="24"/>
          <w:szCs w:val="26"/>
        </w:rPr>
        <w:t>В законе ХМАО-Югры «О гражданско-патриотическом воспитании (№ 130-оз 9.12.2015г.) указано: «участие общественных объединений, некоммерческих организаций, поисковых объединений и отрядов, добровольцев (волонтеров) в мероприятиях по гражданско-патриотическому воспитанию».</w:t>
      </w:r>
      <w:r w:rsidR="00575C79" w:rsidRPr="00997C4C">
        <w:rPr>
          <w:rFonts w:ascii="Times New Roman" w:hAnsi="Times New Roman" w:cs="Times New Roman"/>
          <w:sz w:val="24"/>
          <w:szCs w:val="26"/>
        </w:rPr>
        <w:t xml:space="preserve"> </w:t>
      </w:r>
      <w:r w:rsidR="00B242D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В связи с этим на базе</w:t>
      </w:r>
      <w:r w:rsidR="0062324A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="0024180A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детского сада</w:t>
      </w:r>
      <w:r w:rsidR="0062324A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создал</w:t>
      </w:r>
      <w:r w:rsidR="00B242D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ся </w:t>
      </w:r>
      <w:r w:rsidR="00575C79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дошкольный</w:t>
      </w:r>
      <w:r w:rsidR="00B242D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юнармейский отряд «Орлята», в котором </w:t>
      </w:r>
      <w:r w:rsidR="0024180A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старшие </w:t>
      </w:r>
      <w:r w:rsidR="00B242D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дошкольники приобретут нравственные, морально-психологические и физические качества, а также знания и умения, необходимые будущему защитнику Отечества, гражданину, патриоту</w:t>
      </w:r>
      <w:r w:rsidR="00DB3C4A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своего Отечества</w:t>
      </w:r>
      <w:r w:rsidR="00B242D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. В основу </w:t>
      </w:r>
      <w:r w:rsidR="008E7FA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проекта положено</w:t>
      </w:r>
      <w:r w:rsidR="00B242D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Всероссийское детско-юношеское военно-патриотическое общественное движение «</w:t>
      </w:r>
      <w:proofErr w:type="spellStart"/>
      <w:r w:rsidR="003E744F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Ю</w:t>
      </w:r>
      <w:r w:rsidR="008E7FA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нармия</w:t>
      </w:r>
      <w:proofErr w:type="spellEnd"/>
      <w:r w:rsidR="003E744F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» адаптированное к детям старшего дошкольного возраста</w:t>
      </w:r>
      <w:r w:rsidR="00A45F81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.</w:t>
      </w:r>
      <w:r w:rsidR="00B242D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</w:p>
    <w:p w:rsidR="00F62891" w:rsidRPr="00997C4C" w:rsidRDefault="00605AAB" w:rsidP="00605A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 xml:space="preserve"> </w:t>
      </w:r>
      <w:r w:rsidR="00B62C0F" w:rsidRPr="00997C4C">
        <w:rPr>
          <w:rFonts w:ascii="Times New Roman" w:hAnsi="Times New Roman" w:cs="Times New Roman"/>
          <w:sz w:val="24"/>
          <w:szCs w:val="26"/>
        </w:rPr>
        <w:t xml:space="preserve">В </w:t>
      </w:r>
      <w:r w:rsidR="006A3F15" w:rsidRPr="00997C4C">
        <w:rPr>
          <w:rFonts w:ascii="Times New Roman" w:hAnsi="Times New Roman" w:cs="Times New Roman"/>
          <w:sz w:val="24"/>
          <w:szCs w:val="26"/>
        </w:rPr>
        <w:t>основе проекта</w:t>
      </w:r>
      <w:r w:rsidR="00B62C0F" w:rsidRPr="00997C4C">
        <w:rPr>
          <w:rFonts w:ascii="Times New Roman" w:hAnsi="Times New Roman" w:cs="Times New Roman"/>
          <w:sz w:val="24"/>
          <w:szCs w:val="26"/>
        </w:rPr>
        <w:t xml:space="preserve"> представлены </w:t>
      </w:r>
      <w:r w:rsidR="00B62C0F" w:rsidRPr="00997C4C">
        <w:rPr>
          <w:rFonts w:ascii="Times New Roman" w:hAnsi="Times New Roman" w:cs="Times New Roman"/>
          <w:b/>
          <w:sz w:val="24"/>
          <w:szCs w:val="26"/>
        </w:rPr>
        <w:t>концептуальные идеи:</w:t>
      </w:r>
    </w:p>
    <w:p w:rsidR="00A80194" w:rsidRPr="00AD1B79" w:rsidRDefault="00933434" w:rsidP="00A8019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</w:pPr>
      <w:r w:rsidRPr="00997C4C">
        <w:rPr>
          <w:rFonts w:ascii="Times New Roman" w:hAnsi="Times New Roman" w:cs="Times New Roman"/>
          <w:sz w:val="24"/>
          <w:szCs w:val="26"/>
        </w:rPr>
        <w:t xml:space="preserve">- </w:t>
      </w:r>
      <w:r w:rsidRPr="00997C4C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Патриотическое воспитание представляет собой систематическую и целенаправленную деятельность детского сада, с учреждениями институтов гражданского общества, и семьи по формированию у дошкольников патриотического сознания, чувства верности своему</w:t>
      </w:r>
      <w:r w:rsidR="00D421D6" w:rsidRPr="00997C4C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 xml:space="preserve"> </w:t>
      </w:r>
      <w:r w:rsidRPr="00997C4C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Отечеству</w:t>
      </w:r>
      <w:r w:rsidR="000E5A81" w:rsidRPr="00997C4C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.</w:t>
      </w:r>
      <w:r w:rsidRPr="00997C4C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 xml:space="preserve"> </w:t>
      </w:r>
      <w:r w:rsidR="00A80194" w:rsidRPr="00AD1B79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(Распоряжение правительства РФ «Стратегия развития воспитания в Российской Федерации на период до 2025 года» (Распоряжение № 2945-р от 12 ноября 2020г.)</w:t>
      </w:r>
    </w:p>
    <w:p w:rsidR="00A80194" w:rsidRDefault="00933434" w:rsidP="00A8019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</w:pPr>
      <w:r w:rsidRPr="00997C4C">
        <w:rPr>
          <w:rFonts w:ascii="Times New Roman" w:hAnsi="Times New Roman" w:cs="Times New Roman"/>
          <w:spacing w:val="2"/>
          <w:sz w:val="24"/>
          <w:szCs w:val="26"/>
        </w:rPr>
        <w:lastRenderedPageBreak/>
        <w:t xml:space="preserve">- </w:t>
      </w:r>
      <w:r w:rsidR="000E5A81" w:rsidRP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Р</w:t>
      </w:r>
      <w:r w:rsidRP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азвитие спортивно-патриотического воспитания, создание условий для увеличения численности подрастающего поколения, успешно выполнившего нормативы Всероссийского физк</w:t>
      </w:r>
      <w:r w:rsidR="000E5A81" w:rsidRP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ультурно-спортивного комплекса «</w:t>
      </w:r>
      <w:r w:rsidRP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Гот</w:t>
      </w:r>
      <w:r w:rsidR="000E5A81" w:rsidRP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ов к труду и обороне»</w:t>
      </w:r>
      <w:r w:rsidRP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 xml:space="preserve"> (ГТО).</w:t>
      </w:r>
      <w:r w:rsidRPr="00967D1C">
        <w:rPr>
          <w:rFonts w:ascii="Times New Roman" w:hAnsi="Times New Roman" w:cs="Times New Roman"/>
          <w:color w:val="FF0000"/>
          <w:spacing w:val="2"/>
          <w:sz w:val="24"/>
          <w:szCs w:val="26"/>
          <w:shd w:val="clear" w:color="auto" w:fill="FFFFFF"/>
        </w:rPr>
        <w:t xml:space="preserve"> </w:t>
      </w:r>
      <w:r w:rsidR="00A80194" w:rsidRP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(</w:t>
      </w:r>
      <w:r w:rsid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Распоряжение правительства РФ «Стратегия развития воспитания в Российской Федерации на период до 2025 года» (Распоряжение № 2945-р от 12 ноября 2020г.)</w:t>
      </w:r>
    </w:p>
    <w:p w:rsidR="00A80194" w:rsidRDefault="00933434" w:rsidP="00A8019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</w:pPr>
      <w:r w:rsidRPr="00997C4C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 xml:space="preserve">- Создание условий для развития волонтерского движения, являющегося эффективным инструментом патриотического воспитания. </w:t>
      </w:r>
      <w:r w:rsidR="00A80194" w:rsidRP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(</w:t>
      </w:r>
      <w:r w:rsidR="00A80194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Распоряжение правительства РФ «Стратегия развития воспитания в Российской Федерации на период до 2025 года» (Распоряжение № 2945-р от 12 ноября 2020г.)</w:t>
      </w:r>
    </w:p>
    <w:p w:rsidR="0025425B" w:rsidRPr="00997C4C" w:rsidRDefault="00605AAB" w:rsidP="00A8019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 xml:space="preserve">           </w:t>
      </w:r>
      <w:r w:rsidR="00B62C0F" w:rsidRPr="00997C4C">
        <w:rPr>
          <w:rFonts w:ascii="Times New Roman" w:hAnsi="Times New Roman" w:cs="Times New Roman"/>
          <w:sz w:val="24"/>
          <w:szCs w:val="26"/>
        </w:rPr>
        <w:t xml:space="preserve">- Обогащение, наполнение наиболее значимыми для ребенка, специфически детскими дошкольными формами, видами и способами деятельности – игра, общение со взрослыми и сверстниками. (по теории А.В. Запорожца о </w:t>
      </w:r>
      <w:proofErr w:type="spellStart"/>
      <w:r w:rsidR="00B62C0F" w:rsidRPr="00997C4C">
        <w:rPr>
          <w:rFonts w:ascii="Times New Roman" w:hAnsi="Times New Roman" w:cs="Times New Roman"/>
          <w:sz w:val="24"/>
          <w:szCs w:val="26"/>
        </w:rPr>
        <w:t>самоценности</w:t>
      </w:r>
      <w:proofErr w:type="spellEnd"/>
      <w:r w:rsidR="00B62C0F" w:rsidRPr="00997C4C">
        <w:rPr>
          <w:rFonts w:ascii="Times New Roman" w:hAnsi="Times New Roman" w:cs="Times New Roman"/>
          <w:sz w:val="24"/>
          <w:szCs w:val="26"/>
        </w:rPr>
        <w:t xml:space="preserve"> дошкольного периода)</w:t>
      </w:r>
    </w:p>
    <w:p w:rsidR="00741861" w:rsidRPr="00997C4C" w:rsidRDefault="00605AAB" w:rsidP="00605AA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 xml:space="preserve">           </w:t>
      </w:r>
      <w:r w:rsidR="00741861" w:rsidRPr="00997C4C">
        <w:rPr>
          <w:rFonts w:ascii="Times New Roman" w:hAnsi="Times New Roman" w:cs="Times New Roman"/>
          <w:sz w:val="24"/>
          <w:szCs w:val="26"/>
        </w:rPr>
        <w:t xml:space="preserve">- </w:t>
      </w:r>
      <w:r w:rsidR="00741861" w:rsidRPr="00997C4C">
        <w:rPr>
          <w:rFonts w:ascii="Times New Roman" w:hAnsi="Times New Roman" w:cs="Times New Roman"/>
          <w:b w:val="0"/>
          <w:sz w:val="24"/>
          <w:szCs w:val="26"/>
        </w:rPr>
        <w:t>Познание окружающего мира, природы, общества через игру, коллективные формы взаимодействия друг с другом и со взрослыми</w:t>
      </w:r>
      <w:r w:rsidR="001F58FC" w:rsidRPr="00997C4C">
        <w:rPr>
          <w:rFonts w:ascii="Times New Roman" w:hAnsi="Times New Roman" w:cs="Times New Roman"/>
          <w:b w:val="0"/>
          <w:sz w:val="24"/>
          <w:szCs w:val="26"/>
        </w:rPr>
        <w:t>.</w:t>
      </w:r>
      <w:r w:rsidR="00741861" w:rsidRPr="00997C4C">
        <w:rPr>
          <w:rFonts w:ascii="Times New Roman" w:hAnsi="Times New Roman" w:cs="Times New Roman"/>
          <w:sz w:val="24"/>
          <w:szCs w:val="26"/>
        </w:rPr>
        <w:t xml:space="preserve"> </w:t>
      </w:r>
      <w:r w:rsidR="00741861" w:rsidRPr="00997C4C">
        <w:rPr>
          <w:rFonts w:ascii="Times New Roman" w:hAnsi="Times New Roman" w:cs="Times New Roman"/>
          <w:b w:val="0"/>
          <w:sz w:val="24"/>
          <w:szCs w:val="26"/>
        </w:rPr>
        <w:t>(</w:t>
      </w:r>
      <w:r w:rsidR="00101AD0" w:rsidRPr="00997C4C">
        <w:rPr>
          <w:rFonts w:ascii="Times New Roman" w:hAnsi="Times New Roman" w:cs="Times New Roman"/>
          <w:b w:val="0"/>
          <w:sz w:val="24"/>
          <w:szCs w:val="26"/>
        </w:rPr>
        <w:t>Распоряжение Правительства</w:t>
      </w:r>
      <w:r w:rsidR="00A75F71" w:rsidRPr="00997C4C">
        <w:rPr>
          <w:rFonts w:ascii="Times New Roman" w:hAnsi="Times New Roman" w:cs="Times New Roman"/>
          <w:b w:val="0"/>
          <w:sz w:val="24"/>
          <w:szCs w:val="26"/>
        </w:rPr>
        <w:t xml:space="preserve"> ХМАО-Югры 29.12.20</w:t>
      </w:r>
      <w:r w:rsidR="00A80194">
        <w:rPr>
          <w:rFonts w:ascii="Times New Roman" w:hAnsi="Times New Roman" w:cs="Times New Roman"/>
          <w:b w:val="0"/>
          <w:sz w:val="24"/>
          <w:szCs w:val="26"/>
        </w:rPr>
        <w:t>0</w:t>
      </w:r>
      <w:r w:rsidR="00A75F71" w:rsidRPr="00997C4C">
        <w:rPr>
          <w:rFonts w:ascii="Times New Roman" w:hAnsi="Times New Roman" w:cs="Times New Roman"/>
          <w:b w:val="0"/>
          <w:sz w:val="24"/>
          <w:szCs w:val="26"/>
        </w:rPr>
        <w:t>4 № 747-рп «</w:t>
      </w:r>
      <w:r w:rsidR="00741861" w:rsidRPr="00997C4C">
        <w:rPr>
          <w:rFonts w:ascii="Times New Roman" w:hAnsi="Times New Roman" w:cs="Times New Roman"/>
          <w:b w:val="0"/>
          <w:sz w:val="24"/>
          <w:szCs w:val="26"/>
        </w:rPr>
        <w:t>Концепция гражданско-патриотического воспитания граждан Ханты-Мансийского автономного округа –Югры</w:t>
      </w:r>
      <w:r w:rsidR="00A75F71" w:rsidRPr="00997C4C">
        <w:rPr>
          <w:rFonts w:ascii="Times New Roman" w:hAnsi="Times New Roman" w:cs="Times New Roman"/>
          <w:b w:val="0"/>
          <w:sz w:val="24"/>
          <w:szCs w:val="26"/>
        </w:rPr>
        <w:t>»</w:t>
      </w:r>
      <w:r w:rsidR="00741861" w:rsidRPr="00997C4C">
        <w:rPr>
          <w:rFonts w:ascii="Times New Roman" w:hAnsi="Times New Roman" w:cs="Times New Roman"/>
          <w:b w:val="0"/>
          <w:sz w:val="24"/>
          <w:szCs w:val="26"/>
        </w:rPr>
        <w:t>)</w:t>
      </w:r>
      <w:r w:rsidR="00A503DC" w:rsidRPr="00997C4C">
        <w:rPr>
          <w:rFonts w:ascii="Times New Roman" w:hAnsi="Times New Roman" w:cs="Times New Roman"/>
          <w:b w:val="0"/>
          <w:sz w:val="24"/>
          <w:szCs w:val="26"/>
        </w:rPr>
        <w:t>.</w:t>
      </w:r>
    </w:p>
    <w:p w:rsidR="00CE4E93" w:rsidRPr="00997C4C" w:rsidRDefault="00605AAB" w:rsidP="00605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997C4C">
        <w:rPr>
          <w:rFonts w:ascii="Times New Roman" w:hAnsi="Times New Roman" w:cs="Times New Roman"/>
          <w:b/>
          <w:sz w:val="24"/>
          <w:szCs w:val="26"/>
        </w:rPr>
        <w:t xml:space="preserve">           </w:t>
      </w:r>
      <w:r w:rsidR="00A503DC" w:rsidRPr="00997C4C">
        <w:rPr>
          <w:rFonts w:ascii="Times New Roman" w:hAnsi="Times New Roman" w:cs="Times New Roman"/>
          <w:b/>
          <w:sz w:val="24"/>
          <w:szCs w:val="26"/>
        </w:rPr>
        <w:t xml:space="preserve">- </w:t>
      </w:r>
      <w:r w:rsidR="00CE4E93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Движение </w:t>
      </w:r>
      <w:proofErr w:type="spellStart"/>
      <w:r w:rsidR="00CE4E93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Юнармии</w:t>
      </w:r>
      <w:proofErr w:type="spellEnd"/>
      <w:r w:rsidR="00CE4E93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при осуществлении своей деятельности руководствуется Конституцией Российской Федерации, принципами и нормами международного права, Федеральным законом «Об общественных объединениях», федеральными законами и иными нормативно-правовыми актами Российской Федерации, уставом. Деятельность Движения основывается на принципах добровольности, равноправия, самоуправления и законности. Движение имеет единую для всех структурных подразделений символику, в том числе эмблемы, флаги (Устав </w:t>
      </w:r>
      <w:r w:rsidR="001E4D11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Всероссийского детско-юношеского военно-патриотического общественного движения «</w:t>
      </w:r>
      <w:proofErr w:type="spellStart"/>
      <w:r w:rsidR="001E4D11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Юнармия</w:t>
      </w:r>
      <w:proofErr w:type="spellEnd"/>
      <w:r w:rsidR="001E4D11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»</w:t>
      </w:r>
      <w:r w:rsidR="00CE4E93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)</w:t>
      </w:r>
    </w:p>
    <w:p w:rsidR="00B62C0F" w:rsidRPr="00997C4C" w:rsidRDefault="00605AAB" w:rsidP="00605AA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6"/>
        </w:rPr>
      </w:pPr>
      <w:r w:rsidRPr="00997C4C">
        <w:rPr>
          <w:rFonts w:ascii="Times New Roman" w:hAnsi="Times New Roman" w:cs="Times New Roman"/>
          <w:b w:val="0"/>
          <w:sz w:val="24"/>
          <w:szCs w:val="26"/>
        </w:rPr>
        <w:t xml:space="preserve">           </w:t>
      </w:r>
      <w:r w:rsidR="00B62C0F" w:rsidRPr="00997C4C">
        <w:rPr>
          <w:rFonts w:ascii="Times New Roman" w:hAnsi="Times New Roman" w:cs="Times New Roman"/>
          <w:b w:val="0"/>
          <w:sz w:val="24"/>
          <w:szCs w:val="26"/>
        </w:rPr>
        <w:t xml:space="preserve">- Целостное развитие ребенка, т.е. единство индивидуальных особенностей, личностных качеств, освоения ребенком позиции субъекта в детских видах деятельности и индивидуализации. (В.М. </w:t>
      </w:r>
      <w:proofErr w:type="spellStart"/>
      <w:r w:rsidR="00B62C0F" w:rsidRPr="00997C4C">
        <w:rPr>
          <w:rFonts w:ascii="Times New Roman" w:hAnsi="Times New Roman" w:cs="Times New Roman"/>
          <w:b w:val="0"/>
          <w:sz w:val="24"/>
          <w:szCs w:val="26"/>
        </w:rPr>
        <w:t>Крулехт</w:t>
      </w:r>
      <w:proofErr w:type="spellEnd"/>
      <w:r w:rsidR="00B62C0F" w:rsidRPr="00997C4C">
        <w:rPr>
          <w:rFonts w:ascii="Times New Roman" w:hAnsi="Times New Roman" w:cs="Times New Roman"/>
          <w:b w:val="0"/>
          <w:sz w:val="24"/>
          <w:szCs w:val="26"/>
        </w:rPr>
        <w:t>)</w:t>
      </w:r>
    </w:p>
    <w:p w:rsidR="00C143E9" w:rsidRPr="00997C4C" w:rsidRDefault="00C143E9" w:rsidP="00605AAB">
      <w:pPr>
        <w:pStyle w:val="ad"/>
        <w:ind w:right="-1" w:firstLine="708"/>
        <w:jc w:val="both"/>
        <w:rPr>
          <w:szCs w:val="26"/>
        </w:rPr>
      </w:pPr>
      <w:r w:rsidRPr="00997C4C">
        <w:rPr>
          <w:szCs w:val="26"/>
        </w:rPr>
        <w:t>Концептуальные идеи направлены на создание предпосылок для удовлетворения запросов родителей, потребностей детей в активности, участия в значимых для них видах деятельности; на создание эмоционально благополучной обстановки и поиск средств максимального развития личности, организации его воспитания и обучения «ориентированного на завтрашний день развития» (Л.С. Выготский).</w:t>
      </w:r>
    </w:p>
    <w:p w:rsidR="00536174" w:rsidRPr="00997C4C" w:rsidRDefault="00F57E65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997C4C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Новизна</w:t>
      </w:r>
      <w:r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="00823D1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проекта заключается </w:t>
      </w:r>
      <w:r w:rsidR="005E6AB6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в формировании личности гражданина и патриота России с присущими ему ценностями, взглядами, ориентациями, установками, мотивами деятельности и поведения через создание</w:t>
      </w:r>
      <w:r w:rsidR="00823D1E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="00823D1E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в</w:t>
      </w:r>
      <w:r w:rsidR="00536174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5E6AB6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детском саду </w:t>
      </w:r>
      <w:r w:rsidR="00661570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дошкольного юнармейского </w:t>
      </w:r>
      <w:r w:rsidR="00114A9F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отряда</w:t>
      </w:r>
      <w:r w:rsidR="00AC43D3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«</w:t>
      </w:r>
      <w:r w:rsidR="00C6510B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Орлята» основанном на движении</w:t>
      </w:r>
      <w:r w:rsidR="00AC43D3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«</w:t>
      </w:r>
      <w:proofErr w:type="spellStart"/>
      <w:r w:rsidR="00AC43D3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Юнармии</w:t>
      </w:r>
      <w:proofErr w:type="spellEnd"/>
      <w:r w:rsidR="00AC43D3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»</w:t>
      </w:r>
      <w:r w:rsidR="00536174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ад</w:t>
      </w:r>
      <w:r w:rsidR="00FD42FB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аптированного</w:t>
      </w:r>
      <w:r w:rsidR="00823D1E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к детям старшего дошкольного возраста</w:t>
      </w:r>
      <w:r w:rsidR="00AC43D3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.</w:t>
      </w:r>
      <w:r w:rsidR="00823D1E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</w:p>
    <w:p w:rsidR="00605AAB" w:rsidRPr="00605AAB" w:rsidRDefault="00605AAB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1023C2" w:rsidRPr="00605AAB" w:rsidRDefault="008F7BFB" w:rsidP="00605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023C2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</w:t>
      </w:r>
      <w:r w:rsidR="00D159C9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1023C2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Цели и задачи проекта</w:t>
      </w:r>
    </w:p>
    <w:p w:rsidR="00AA1DF6" w:rsidRPr="00997C4C" w:rsidRDefault="001023C2" w:rsidP="00605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997C4C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Цель</w:t>
      </w:r>
      <w:r w:rsidR="00B27747" w:rsidRPr="00C60819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:</w:t>
      </w:r>
      <w:r w:rsidR="00B27747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="00661570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>Формирование</w:t>
      </w:r>
      <w:r w:rsidR="00AA1DF6" w:rsidRPr="00997C4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у детей старшего дошкольного возраста нравственно-патриотических чувств в процессе участия в деятельности дошкольного юнармейского отряда. </w:t>
      </w:r>
    </w:p>
    <w:p w:rsidR="005447F2" w:rsidRPr="00997C4C" w:rsidRDefault="005447F2" w:rsidP="00605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997C4C">
        <w:rPr>
          <w:rFonts w:ascii="Times New Roman" w:hAnsi="Times New Roman" w:cs="Times New Roman"/>
          <w:b/>
          <w:sz w:val="24"/>
          <w:szCs w:val="26"/>
        </w:rPr>
        <w:t>Задачи:</w:t>
      </w:r>
    </w:p>
    <w:p w:rsidR="00EA44B1" w:rsidRPr="00997C4C" w:rsidRDefault="00EA44B1" w:rsidP="00605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>Для детей</w:t>
      </w:r>
    </w:p>
    <w:p w:rsidR="00CE76FF" w:rsidRPr="00997C4C" w:rsidRDefault="00C702F9" w:rsidP="00605AA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>П</w:t>
      </w:r>
      <w:r w:rsidR="003D5DBA" w:rsidRPr="00997C4C">
        <w:rPr>
          <w:rFonts w:ascii="Times New Roman" w:hAnsi="Times New Roman" w:cs="Times New Roman"/>
          <w:sz w:val="24"/>
          <w:szCs w:val="26"/>
        </w:rPr>
        <w:t xml:space="preserve">ознакомить </w:t>
      </w:r>
      <w:r w:rsidRPr="00997C4C">
        <w:rPr>
          <w:rFonts w:ascii="Times New Roman" w:hAnsi="Times New Roman" w:cs="Times New Roman"/>
          <w:sz w:val="24"/>
          <w:szCs w:val="26"/>
        </w:rPr>
        <w:t>старших</w:t>
      </w:r>
      <w:r w:rsidR="003D5DBA" w:rsidRPr="00997C4C">
        <w:rPr>
          <w:rFonts w:ascii="Times New Roman" w:hAnsi="Times New Roman" w:cs="Times New Roman"/>
          <w:sz w:val="24"/>
          <w:szCs w:val="26"/>
        </w:rPr>
        <w:t xml:space="preserve"> дошкольников с Юнармейским движением.</w:t>
      </w:r>
    </w:p>
    <w:p w:rsidR="00CE76FF" w:rsidRPr="00997C4C" w:rsidRDefault="00C702F9" w:rsidP="00605AA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>Ф</w:t>
      </w:r>
      <w:r w:rsidR="003D5DBA" w:rsidRPr="00997C4C">
        <w:rPr>
          <w:rFonts w:ascii="Times New Roman" w:hAnsi="Times New Roman" w:cs="Times New Roman"/>
          <w:sz w:val="24"/>
          <w:szCs w:val="26"/>
        </w:rPr>
        <w:t>ормировать у детей чувство патриотизма, чувство гордости за свою Родину, готовности к защите интересов Отечества, ответственности за будущее России</w:t>
      </w:r>
      <w:r w:rsidRPr="00997C4C">
        <w:rPr>
          <w:rFonts w:ascii="Times New Roman" w:hAnsi="Times New Roman" w:cs="Times New Roman"/>
          <w:sz w:val="24"/>
          <w:szCs w:val="26"/>
        </w:rPr>
        <w:t>.</w:t>
      </w:r>
      <w:r w:rsidR="00CE76FF" w:rsidRPr="00997C4C">
        <w:rPr>
          <w:rFonts w:ascii="Times New Roman" w:hAnsi="Times New Roman" w:cs="Times New Roman"/>
          <w:b/>
          <w:sz w:val="24"/>
          <w:szCs w:val="26"/>
        </w:rPr>
        <w:t xml:space="preserve"> </w:t>
      </w:r>
    </w:p>
    <w:p w:rsidR="00CE76FF" w:rsidRPr="00997C4C" w:rsidRDefault="00C702F9" w:rsidP="00605AA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>Р</w:t>
      </w:r>
      <w:r w:rsidR="003D5DBA" w:rsidRPr="00997C4C">
        <w:rPr>
          <w:rFonts w:ascii="Times New Roman" w:hAnsi="Times New Roman" w:cs="Times New Roman"/>
          <w:sz w:val="24"/>
          <w:szCs w:val="26"/>
        </w:rPr>
        <w:t>азвить у детей и их родителей экологическую культуру, бережное отношение к родной земле, природным богатствам России; способствовать развити</w:t>
      </w:r>
      <w:r w:rsidRPr="00997C4C">
        <w:rPr>
          <w:rFonts w:ascii="Times New Roman" w:hAnsi="Times New Roman" w:cs="Times New Roman"/>
          <w:sz w:val="24"/>
          <w:szCs w:val="26"/>
        </w:rPr>
        <w:t>ю поисковой</w:t>
      </w:r>
      <w:r w:rsidRPr="00997C4C">
        <w:rPr>
          <w:rFonts w:ascii="Times New Roman" w:hAnsi="Times New Roman" w:cs="Times New Roman"/>
          <w:sz w:val="24"/>
          <w:szCs w:val="26"/>
        </w:rPr>
        <w:tab/>
        <w:t xml:space="preserve">и </w:t>
      </w:r>
      <w:r w:rsidR="003D5DBA" w:rsidRPr="00997C4C">
        <w:rPr>
          <w:rFonts w:ascii="Times New Roman" w:hAnsi="Times New Roman" w:cs="Times New Roman"/>
          <w:sz w:val="24"/>
          <w:szCs w:val="26"/>
        </w:rPr>
        <w:t>краеведческой деятельности</w:t>
      </w:r>
      <w:r w:rsidR="0073462A" w:rsidRPr="00997C4C">
        <w:rPr>
          <w:rFonts w:ascii="Times New Roman" w:hAnsi="Times New Roman" w:cs="Times New Roman"/>
          <w:sz w:val="24"/>
          <w:szCs w:val="26"/>
        </w:rPr>
        <w:t>.</w:t>
      </w:r>
    </w:p>
    <w:p w:rsidR="00CE76FF" w:rsidRPr="00997C4C" w:rsidRDefault="0073462A" w:rsidP="00605AA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>Р</w:t>
      </w:r>
      <w:r w:rsidR="003D5DBA" w:rsidRPr="00997C4C">
        <w:rPr>
          <w:rFonts w:ascii="Times New Roman" w:hAnsi="Times New Roman" w:cs="Times New Roman"/>
          <w:sz w:val="24"/>
          <w:szCs w:val="26"/>
        </w:rPr>
        <w:t>азвить у детей нравственные чувства (чести, долга, справедливости, милосердия и дружелюбия)</w:t>
      </w:r>
      <w:r w:rsidRPr="00997C4C">
        <w:rPr>
          <w:rFonts w:ascii="Times New Roman" w:hAnsi="Times New Roman" w:cs="Times New Roman"/>
          <w:sz w:val="24"/>
          <w:szCs w:val="26"/>
        </w:rPr>
        <w:t>, ответственность, принципы коллективизма и социальной солидарности.</w:t>
      </w:r>
    </w:p>
    <w:p w:rsidR="00CE76FF" w:rsidRPr="00997C4C" w:rsidRDefault="002E3F33" w:rsidP="00605AA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lastRenderedPageBreak/>
        <w:t>Ф</w:t>
      </w:r>
      <w:r w:rsidR="003D5DBA" w:rsidRPr="00997C4C">
        <w:rPr>
          <w:rFonts w:ascii="Times New Roman" w:hAnsi="Times New Roman" w:cs="Times New Roman"/>
          <w:sz w:val="24"/>
          <w:szCs w:val="26"/>
        </w:rPr>
        <w:t xml:space="preserve">ормировать у </w:t>
      </w:r>
      <w:r w:rsidRPr="00997C4C">
        <w:rPr>
          <w:rFonts w:ascii="Times New Roman" w:hAnsi="Times New Roman" w:cs="Times New Roman"/>
          <w:sz w:val="24"/>
          <w:szCs w:val="26"/>
        </w:rPr>
        <w:t>воспитанников</w:t>
      </w:r>
      <w:r w:rsidR="003D5DBA" w:rsidRPr="00997C4C">
        <w:rPr>
          <w:rFonts w:ascii="Times New Roman" w:hAnsi="Times New Roman" w:cs="Times New Roman"/>
          <w:sz w:val="24"/>
          <w:szCs w:val="26"/>
        </w:rPr>
        <w:t xml:space="preserve"> ответственное отношение к своему здоровью и потребности в здоровом образе жизни. </w:t>
      </w:r>
    </w:p>
    <w:p w:rsidR="003D5DBA" w:rsidRPr="00997C4C" w:rsidRDefault="002E3F33" w:rsidP="00605AA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 xml:space="preserve">Воспитывать уважение к </w:t>
      </w:r>
      <w:r w:rsidR="003D5DBA" w:rsidRPr="00997C4C">
        <w:rPr>
          <w:rFonts w:ascii="Times New Roman" w:hAnsi="Times New Roman" w:cs="Times New Roman"/>
          <w:sz w:val="24"/>
          <w:szCs w:val="26"/>
        </w:rPr>
        <w:t>культуре, языкам, традициям и обычаям народов, проживающих в Российской Федерации;</w:t>
      </w:r>
    </w:p>
    <w:p w:rsidR="004C381A" w:rsidRPr="00997C4C" w:rsidRDefault="00EA44B1" w:rsidP="00605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>Для родителей</w:t>
      </w:r>
    </w:p>
    <w:p w:rsidR="00CE76FF" w:rsidRPr="00997C4C" w:rsidRDefault="00CE76FF" w:rsidP="00605AA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 xml:space="preserve">1. </w:t>
      </w:r>
      <w:r w:rsidR="004D6E70" w:rsidRPr="00997C4C">
        <w:rPr>
          <w:rFonts w:ascii="Times New Roman" w:hAnsi="Times New Roman" w:cs="Times New Roman"/>
          <w:sz w:val="24"/>
          <w:szCs w:val="26"/>
        </w:rPr>
        <w:t>Повышать педагогическую культуру</w:t>
      </w:r>
      <w:r w:rsidR="00541D51" w:rsidRPr="00997C4C">
        <w:rPr>
          <w:rFonts w:ascii="Times New Roman" w:hAnsi="Times New Roman" w:cs="Times New Roman"/>
          <w:sz w:val="24"/>
          <w:szCs w:val="26"/>
        </w:rPr>
        <w:t xml:space="preserve"> родителей по формированию нравственно- патриотических </w:t>
      </w:r>
      <w:r w:rsidR="003B259E" w:rsidRPr="00997C4C">
        <w:rPr>
          <w:rFonts w:ascii="Times New Roman" w:hAnsi="Times New Roman" w:cs="Times New Roman"/>
          <w:sz w:val="24"/>
          <w:szCs w:val="26"/>
        </w:rPr>
        <w:t>чувств</w:t>
      </w:r>
      <w:r w:rsidR="00751C60" w:rsidRPr="00997C4C">
        <w:rPr>
          <w:rFonts w:ascii="Times New Roman" w:hAnsi="Times New Roman" w:cs="Times New Roman"/>
          <w:sz w:val="24"/>
          <w:szCs w:val="26"/>
        </w:rPr>
        <w:t xml:space="preserve"> у</w:t>
      </w:r>
      <w:r w:rsidR="003B259E" w:rsidRPr="00997C4C">
        <w:rPr>
          <w:rFonts w:ascii="Times New Roman" w:hAnsi="Times New Roman" w:cs="Times New Roman"/>
          <w:sz w:val="24"/>
          <w:szCs w:val="26"/>
        </w:rPr>
        <w:t xml:space="preserve"> старших</w:t>
      </w:r>
      <w:r w:rsidR="00541D51" w:rsidRPr="00997C4C">
        <w:rPr>
          <w:rFonts w:ascii="Times New Roman" w:hAnsi="Times New Roman" w:cs="Times New Roman"/>
          <w:sz w:val="24"/>
          <w:szCs w:val="26"/>
        </w:rPr>
        <w:t xml:space="preserve"> дошкольников.</w:t>
      </w:r>
    </w:p>
    <w:p w:rsidR="003B259E" w:rsidRPr="00997C4C" w:rsidRDefault="00CE76FF" w:rsidP="00605AA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6"/>
        </w:rPr>
      </w:pPr>
      <w:r w:rsidRPr="00997C4C">
        <w:rPr>
          <w:rFonts w:ascii="Times New Roman" w:hAnsi="Times New Roman" w:cs="Times New Roman"/>
          <w:sz w:val="24"/>
          <w:szCs w:val="26"/>
        </w:rPr>
        <w:t xml:space="preserve">2. </w:t>
      </w:r>
      <w:r w:rsidR="004D6E70" w:rsidRPr="00997C4C">
        <w:rPr>
          <w:rFonts w:ascii="Times New Roman" w:hAnsi="Times New Roman" w:cs="Times New Roman"/>
          <w:sz w:val="24"/>
          <w:szCs w:val="26"/>
        </w:rPr>
        <w:t>Вовлекать</w:t>
      </w:r>
      <w:r w:rsidR="003B259E" w:rsidRPr="00997C4C">
        <w:rPr>
          <w:rFonts w:ascii="Times New Roman" w:hAnsi="Times New Roman" w:cs="Times New Roman"/>
          <w:sz w:val="24"/>
          <w:szCs w:val="26"/>
        </w:rPr>
        <w:t xml:space="preserve"> родителей в совместную продуктивную, игровую, волонтерскую и др. деятельность с детьми.</w:t>
      </w:r>
    </w:p>
    <w:p w:rsidR="00DC7686" w:rsidRPr="00997C4C" w:rsidRDefault="00DC7686" w:rsidP="00605A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997C4C">
        <w:rPr>
          <w:rFonts w:ascii="Times New Roman" w:eastAsia="Times New Roman" w:hAnsi="Times New Roman" w:cs="Times New Roman"/>
          <w:sz w:val="24"/>
          <w:szCs w:val="26"/>
        </w:rPr>
        <w:t xml:space="preserve">Основу </w:t>
      </w:r>
      <w:r w:rsidRPr="00997C4C">
        <w:rPr>
          <w:rFonts w:ascii="Times New Roman" w:eastAsia="Times New Roman" w:hAnsi="Times New Roman" w:cs="Times New Roman"/>
          <w:b/>
          <w:sz w:val="24"/>
          <w:szCs w:val="26"/>
        </w:rPr>
        <w:t>гипотезы</w:t>
      </w:r>
      <w:r w:rsidR="00EF35A6" w:rsidRPr="00997C4C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8351DF" w:rsidRPr="00997C4C">
        <w:rPr>
          <w:rFonts w:ascii="Times New Roman" w:eastAsia="Times New Roman" w:hAnsi="Times New Roman" w:cs="Times New Roman"/>
          <w:sz w:val="24"/>
          <w:szCs w:val="26"/>
        </w:rPr>
        <w:t>проекта составило</w:t>
      </w:r>
      <w:r w:rsidRPr="00997C4C">
        <w:rPr>
          <w:rFonts w:ascii="Times New Roman" w:eastAsia="Times New Roman" w:hAnsi="Times New Roman" w:cs="Times New Roman"/>
          <w:sz w:val="24"/>
          <w:szCs w:val="26"/>
        </w:rPr>
        <w:t xml:space="preserve"> предположение о том, что </w:t>
      </w:r>
      <w:r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участие </w:t>
      </w:r>
      <w:r w:rsidR="008351DF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в Юнармейском движении,</w:t>
      </w:r>
      <w:r w:rsidR="00043175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адаптированном к детям старшего дошкольного возраста посредством использования активных форм работы в тесном сотрудничестве с</w:t>
      </w:r>
      <w:r w:rsidR="00043175" w:rsidRPr="00997C4C">
        <w:rPr>
          <w:rFonts w:ascii="Times New Roman" w:hAnsi="Times New Roman" w:cs="Times New Roman"/>
          <w:color w:val="0070C0"/>
          <w:sz w:val="24"/>
          <w:szCs w:val="26"/>
          <w:shd w:val="clear" w:color="auto" w:fill="FFFFFF"/>
        </w:rPr>
        <w:t xml:space="preserve"> </w:t>
      </w:r>
      <w:r w:rsidR="00043175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социальными институтами и семьей, </w:t>
      </w:r>
      <w:r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способствует</w:t>
      </w:r>
      <w:r w:rsidRPr="00997C4C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формированию у </w:t>
      </w:r>
      <w:r w:rsidR="00741145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дошкольников </w:t>
      </w:r>
      <w:r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нравственн</w:t>
      </w:r>
      <w:r w:rsidR="00741145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о-патриотических чувст</w:t>
      </w:r>
      <w:r w:rsidR="007E51EB"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>в, содействует</w:t>
      </w:r>
      <w:r w:rsidRPr="00997C4C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их личностному развитию, повышению </w:t>
      </w:r>
      <w:r w:rsidRPr="00997C4C">
        <w:rPr>
          <w:rFonts w:ascii="Times New Roman" w:eastAsia="Times New Roman" w:hAnsi="Times New Roman" w:cs="Times New Roman"/>
          <w:sz w:val="24"/>
          <w:szCs w:val="26"/>
        </w:rPr>
        <w:t xml:space="preserve">познавательного интереса и стремления к здоровому образу жизни. </w:t>
      </w:r>
    </w:p>
    <w:p w:rsidR="00605AAB" w:rsidRPr="00605AAB" w:rsidRDefault="00605AAB" w:rsidP="00605A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7747" w:rsidRPr="00605AAB" w:rsidRDefault="008F7BFB" w:rsidP="00605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6860E3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.3</w:t>
      </w:r>
      <w:r w:rsidR="00636F71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6860E3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B27747" w:rsidRPr="00605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Ожидаемые результаты:</w:t>
      </w:r>
    </w:p>
    <w:p w:rsidR="008859C8" w:rsidRPr="00997C4C" w:rsidRDefault="008859C8" w:rsidP="00605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детей:</w:t>
      </w:r>
    </w:p>
    <w:p w:rsidR="00CE76FF" w:rsidRPr="00997C4C" w:rsidRDefault="00086A4C" w:rsidP="00605AAB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C4C">
        <w:rPr>
          <w:rFonts w:ascii="Times New Roman" w:hAnsi="Times New Roman" w:cs="Times New Roman"/>
          <w:sz w:val="24"/>
          <w:szCs w:val="24"/>
        </w:rPr>
        <w:t>Повышение интереса к Всероссийскому Юнармейскому движению</w:t>
      </w:r>
      <w:r w:rsidR="00536E12" w:rsidRPr="00997C4C">
        <w:rPr>
          <w:rFonts w:ascii="Times New Roman" w:hAnsi="Times New Roman" w:cs="Times New Roman"/>
          <w:sz w:val="24"/>
          <w:szCs w:val="24"/>
        </w:rPr>
        <w:t>.</w:t>
      </w:r>
    </w:p>
    <w:p w:rsidR="00CE76FF" w:rsidRPr="00997C4C" w:rsidRDefault="00086A4C" w:rsidP="00605AAB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C4C">
        <w:rPr>
          <w:rFonts w:ascii="Times New Roman" w:hAnsi="Times New Roman" w:cs="Times New Roman"/>
          <w:sz w:val="24"/>
          <w:szCs w:val="24"/>
        </w:rPr>
        <w:t>Повышение интереса к российской</w:t>
      </w:r>
      <w:r w:rsidR="00536E12" w:rsidRPr="00997C4C">
        <w:rPr>
          <w:rFonts w:ascii="Times New Roman" w:hAnsi="Times New Roman" w:cs="Times New Roman"/>
          <w:sz w:val="24"/>
          <w:szCs w:val="24"/>
        </w:rPr>
        <w:t xml:space="preserve"> истории и культуре, толерантного отношения</w:t>
      </w:r>
      <w:r w:rsidR="00820DA3" w:rsidRPr="00997C4C">
        <w:rPr>
          <w:rFonts w:ascii="Times New Roman" w:hAnsi="Times New Roman" w:cs="Times New Roman"/>
          <w:sz w:val="24"/>
          <w:szCs w:val="24"/>
        </w:rPr>
        <w:t xml:space="preserve"> к традициям </w:t>
      </w:r>
      <w:r w:rsidR="003559B7" w:rsidRPr="00997C4C">
        <w:rPr>
          <w:rFonts w:ascii="Times New Roman" w:hAnsi="Times New Roman" w:cs="Times New Roman"/>
          <w:sz w:val="24"/>
          <w:szCs w:val="24"/>
        </w:rPr>
        <w:t xml:space="preserve">народов </w:t>
      </w:r>
      <w:r w:rsidR="00820DA3" w:rsidRPr="00997C4C">
        <w:rPr>
          <w:rFonts w:ascii="Times New Roman" w:hAnsi="Times New Roman" w:cs="Times New Roman"/>
          <w:sz w:val="24"/>
          <w:szCs w:val="24"/>
        </w:rPr>
        <w:t>разных национальностей</w:t>
      </w:r>
      <w:r w:rsidR="00536E12" w:rsidRPr="00997C4C">
        <w:rPr>
          <w:rFonts w:ascii="Times New Roman" w:hAnsi="Times New Roman" w:cs="Times New Roman"/>
          <w:sz w:val="24"/>
          <w:szCs w:val="24"/>
        </w:rPr>
        <w:t>.</w:t>
      </w:r>
    </w:p>
    <w:p w:rsidR="00CE76FF" w:rsidRPr="00997C4C" w:rsidRDefault="00086A4C" w:rsidP="00605AAB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C4C">
        <w:rPr>
          <w:rFonts w:ascii="Times New Roman" w:hAnsi="Times New Roman" w:cs="Times New Roman"/>
          <w:sz w:val="24"/>
          <w:szCs w:val="24"/>
        </w:rPr>
        <w:t>Повышение экологической культуры, чувства бережного отношения к родной земле.</w:t>
      </w:r>
    </w:p>
    <w:p w:rsidR="00CE76FF" w:rsidRPr="00997C4C" w:rsidRDefault="00536E12" w:rsidP="00605AAB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C4C">
        <w:rPr>
          <w:rFonts w:ascii="Times New Roman" w:hAnsi="Times New Roman" w:cs="Times New Roman"/>
          <w:sz w:val="24"/>
          <w:szCs w:val="24"/>
        </w:rPr>
        <w:t xml:space="preserve">Активность дошкольников и массовость участия в социально-ориентированных акциях и патриотических мероприятиях. </w:t>
      </w:r>
    </w:p>
    <w:p w:rsidR="00EE4BF7" w:rsidRPr="00997C4C" w:rsidRDefault="00EE4BF7" w:rsidP="00605AAB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C4C">
        <w:rPr>
          <w:rFonts w:ascii="Times New Roman" w:hAnsi="Times New Roman" w:cs="Times New Roman"/>
          <w:sz w:val="24"/>
          <w:szCs w:val="24"/>
        </w:rPr>
        <w:t>Популярность здорового образа жизни среди дошкольников.</w:t>
      </w:r>
    </w:p>
    <w:p w:rsidR="00EE4BF7" w:rsidRPr="00997C4C" w:rsidRDefault="00EE4BF7" w:rsidP="00605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C4C">
        <w:rPr>
          <w:rFonts w:ascii="Times New Roman" w:hAnsi="Times New Roman" w:cs="Times New Roman"/>
          <w:sz w:val="24"/>
          <w:szCs w:val="24"/>
        </w:rPr>
        <w:t>Для родителей:</w:t>
      </w:r>
    </w:p>
    <w:p w:rsidR="00EE4BF7" w:rsidRPr="00997C4C" w:rsidRDefault="00EE4BF7" w:rsidP="00605AA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97C4C">
        <w:rPr>
          <w:rFonts w:ascii="Times New Roman" w:hAnsi="Times New Roman" w:cs="Times New Roman"/>
          <w:sz w:val="24"/>
          <w:szCs w:val="24"/>
        </w:rPr>
        <w:t xml:space="preserve">1. Повышение педагогической культуры родителей по проблеме формирования нравственно – патриотических чувств у дошкольников. </w:t>
      </w:r>
    </w:p>
    <w:p w:rsidR="00EE4BF7" w:rsidRPr="00997C4C" w:rsidRDefault="00DD2C50" w:rsidP="00605AA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97C4C">
        <w:rPr>
          <w:rFonts w:ascii="Times New Roman" w:hAnsi="Times New Roman" w:cs="Times New Roman"/>
          <w:sz w:val="24"/>
          <w:szCs w:val="24"/>
        </w:rPr>
        <w:t xml:space="preserve">   </w:t>
      </w:r>
      <w:r w:rsidR="00EE4BF7" w:rsidRPr="00997C4C">
        <w:rPr>
          <w:rFonts w:ascii="Times New Roman" w:hAnsi="Times New Roman" w:cs="Times New Roman"/>
          <w:sz w:val="24"/>
          <w:szCs w:val="24"/>
        </w:rPr>
        <w:t>2.</w:t>
      </w:r>
      <w:r w:rsidR="00D340D1" w:rsidRPr="00997C4C">
        <w:rPr>
          <w:rFonts w:ascii="Times New Roman" w:hAnsi="Times New Roman" w:cs="Times New Roman"/>
          <w:sz w:val="24"/>
          <w:szCs w:val="24"/>
        </w:rPr>
        <w:t xml:space="preserve"> </w:t>
      </w:r>
      <w:r w:rsidR="00EE4BF7" w:rsidRPr="00997C4C">
        <w:rPr>
          <w:rFonts w:ascii="Times New Roman" w:hAnsi="Times New Roman" w:cs="Times New Roman"/>
          <w:sz w:val="24"/>
          <w:szCs w:val="24"/>
        </w:rPr>
        <w:t>Участие родите</w:t>
      </w:r>
      <w:r w:rsidR="00286207" w:rsidRPr="00997C4C">
        <w:rPr>
          <w:rFonts w:ascii="Times New Roman" w:hAnsi="Times New Roman" w:cs="Times New Roman"/>
          <w:sz w:val="24"/>
          <w:szCs w:val="24"/>
        </w:rPr>
        <w:t>лей в совместной продуктивной, и</w:t>
      </w:r>
      <w:r w:rsidR="00EE4BF7" w:rsidRPr="00997C4C">
        <w:rPr>
          <w:rFonts w:ascii="Times New Roman" w:hAnsi="Times New Roman" w:cs="Times New Roman"/>
          <w:sz w:val="24"/>
          <w:szCs w:val="24"/>
        </w:rPr>
        <w:t>гровой</w:t>
      </w:r>
      <w:r w:rsidR="00286207" w:rsidRPr="00997C4C">
        <w:rPr>
          <w:rFonts w:ascii="Times New Roman" w:hAnsi="Times New Roman" w:cs="Times New Roman"/>
          <w:sz w:val="24"/>
          <w:szCs w:val="24"/>
        </w:rPr>
        <w:t>, волонтерской и др.</w:t>
      </w:r>
      <w:r w:rsidR="00EE4BF7" w:rsidRPr="00997C4C">
        <w:rPr>
          <w:rFonts w:ascii="Times New Roman" w:hAnsi="Times New Roman" w:cs="Times New Roman"/>
          <w:sz w:val="24"/>
          <w:szCs w:val="24"/>
        </w:rPr>
        <w:t xml:space="preserve"> деятельности с</w:t>
      </w:r>
      <w:r w:rsidR="009A1AE7" w:rsidRPr="00997C4C">
        <w:rPr>
          <w:rFonts w:ascii="Times New Roman" w:hAnsi="Times New Roman" w:cs="Times New Roman"/>
          <w:sz w:val="24"/>
          <w:szCs w:val="24"/>
        </w:rPr>
        <w:t xml:space="preserve"> </w:t>
      </w:r>
      <w:r w:rsidRPr="00997C4C">
        <w:rPr>
          <w:rFonts w:ascii="Times New Roman" w:hAnsi="Times New Roman" w:cs="Times New Roman"/>
          <w:sz w:val="24"/>
          <w:szCs w:val="24"/>
        </w:rPr>
        <w:t xml:space="preserve">  </w:t>
      </w:r>
      <w:r w:rsidR="00EE4BF7" w:rsidRPr="00997C4C">
        <w:rPr>
          <w:rFonts w:ascii="Times New Roman" w:hAnsi="Times New Roman" w:cs="Times New Roman"/>
          <w:sz w:val="24"/>
          <w:szCs w:val="24"/>
        </w:rPr>
        <w:t xml:space="preserve">детьми. </w:t>
      </w:r>
    </w:p>
    <w:p w:rsidR="00A27DEC" w:rsidRPr="00997C4C" w:rsidRDefault="00A27DEC" w:rsidP="00605A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7C4C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Практическая значимость </w:t>
      </w:r>
      <w:r w:rsidRPr="00997C4C">
        <w:rPr>
          <w:rFonts w:ascii="Times New Roman" w:eastAsia="Times New Roman" w:hAnsi="Times New Roman" w:cs="Times New Roman"/>
          <w:sz w:val="24"/>
          <w:szCs w:val="24"/>
        </w:rPr>
        <w:t>исследования состоит в возможности применения представленного опыта работы для внедрения его в других дошкольных учреждениях.</w:t>
      </w:r>
    </w:p>
    <w:p w:rsidR="007678EA" w:rsidRPr="00997C4C" w:rsidRDefault="00980459" w:rsidP="00605A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проект по содержательной, тематической направленности является социально-педагогическим; по функциональному предназначению - воспитательным, по форме организации - групповым, по времени реализации - долгосрочным.</w:t>
      </w:r>
      <w:r w:rsidR="008F7BFB" w:rsidRPr="0099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проекта являются: творческая группа педагогов ДОУ, дети подготовительной группы, родители воспитанников.  К деятельности привлекаются социальные партнеры.</w:t>
      </w:r>
    </w:p>
    <w:p w:rsidR="00A27DEC" w:rsidRPr="00997C4C" w:rsidRDefault="00A27DEC" w:rsidP="00605A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7C4C">
        <w:rPr>
          <w:rFonts w:ascii="Times New Roman" w:eastAsia="Times New Roman" w:hAnsi="Times New Roman" w:cs="Times New Roman"/>
          <w:b/>
          <w:sz w:val="24"/>
          <w:szCs w:val="24"/>
        </w:rPr>
        <w:t>Социальный эффект:</w:t>
      </w:r>
    </w:p>
    <w:p w:rsidR="00A27DEC" w:rsidRPr="00997C4C" w:rsidRDefault="00A27DEC" w:rsidP="00605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7C4C">
        <w:rPr>
          <w:rFonts w:ascii="Times New Roman" w:eastAsia="Times New Roman" w:hAnsi="Times New Roman" w:cs="Times New Roman"/>
          <w:sz w:val="24"/>
          <w:szCs w:val="24"/>
        </w:rPr>
        <w:t>- Установление новых контактов и реализация совместных мероприятий с социальными партнерами.</w:t>
      </w:r>
    </w:p>
    <w:p w:rsidR="00A27DEC" w:rsidRPr="00997C4C" w:rsidRDefault="00A27DEC" w:rsidP="00605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7C4C">
        <w:rPr>
          <w:rFonts w:ascii="Times New Roman" w:eastAsia="Times New Roman" w:hAnsi="Times New Roman" w:cs="Times New Roman"/>
          <w:sz w:val="24"/>
          <w:szCs w:val="24"/>
        </w:rPr>
        <w:t>- Развитие сотрудничества с родителями воспитанников через вовлечение их в образовательную деятельность.</w:t>
      </w:r>
    </w:p>
    <w:p w:rsidR="00B37E71" w:rsidRPr="00997C4C" w:rsidRDefault="00B37E71" w:rsidP="00605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7C4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04CEC" w:rsidRPr="00997C4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97C4C">
        <w:rPr>
          <w:rFonts w:ascii="Times New Roman" w:eastAsia="Times New Roman" w:hAnsi="Times New Roman" w:cs="Times New Roman"/>
          <w:sz w:val="24"/>
          <w:szCs w:val="24"/>
        </w:rPr>
        <w:t>бновление содержания по нравственно-патриотическому воспитанию старших дошкольников.</w:t>
      </w:r>
    </w:p>
    <w:p w:rsidR="00DB3977" w:rsidRPr="00997C4C" w:rsidRDefault="00DB3977" w:rsidP="00605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7C4C">
        <w:rPr>
          <w:rFonts w:ascii="Times New Roman" w:eastAsia="Times New Roman" w:hAnsi="Times New Roman" w:cs="Times New Roman"/>
          <w:sz w:val="24"/>
          <w:szCs w:val="24"/>
        </w:rPr>
        <w:t>- Повышение качества образовательного процесса в ДОУ</w:t>
      </w:r>
      <w:r w:rsidR="00C31052" w:rsidRPr="00997C4C">
        <w:rPr>
          <w:rFonts w:ascii="Times New Roman" w:eastAsia="Times New Roman" w:hAnsi="Times New Roman" w:cs="Times New Roman"/>
          <w:sz w:val="24"/>
          <w:szCs w:val="24"/>
        </w:rPr>
        <w:t xml:space="preserve"> и распространение</w:t>
      </w:r>
      <w:r w:rsidR="00805BCB" w:rsidRPr="00997C4C">
        <w:rPr>
          <w:rFonts w:ascii="Times New Roman" w:eastAsia="Times New Roman" w:hAnsi="Times New Roman" w:cs="Times New Roman"/>
          <w:sz w:val="24"/>
          <w:szCs w:val="24"/>
        </w:rPr>
        <w:t xml:space="preserve"> опыта работы.</w:t>
      </w:r>
    </w:p>
    <w:p w:rsidR="00997C4C" w:rsidRDefault="00997C4C" w:rsidP="00605A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C4C" w:rsidRPr="00BA785B" w:rsidRDefault="008F7BFB" w:rsidP="00605A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785B">
        <w:rPr>
          <w:rFonts w:ascii="Times New Roman" w:hAnsi="Times New Roman" w:cs="Times New Roman"/>
          <w:b/>
          <w:sz w:val="26"/>
          <w:szCs w:val="26"/>
        </w:rPr>
        <w:t>1</w:t>
      </w:r>
      <w:r w:rsidR="00512944" w:rsidRPr="00BA785B">
        <w:rPr>
          <w:rFonts w:ascii="Times New Roman" w:hAnsi="Times New Roman" w:cs="Times New Roman"/>
          <w:b/>
          <w:sz w:val="26"/>
          <w:szCs w:val="26"/>
        </w:rPr>
        <w:t>.4</w:t>
      </w:r>
      <w:r w:rsidR="009E7A6A" w:rsidRPr="00BA785B">
        <w:rPr>
          <w:rFonts w:ascii="Times New Roman" w:hAnsi="Times New Roman" w:cs="Times New Roman"/>
          <w:b/>
          <w:sz w:val="26"/>
          <w:szCs w:val="26"/>
        </w:rPr>
        <w:t>.</w:t>
      </w:r>
      <w:r w:rsidR="00512944" w:rsidRPr="00BA78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6A3A" w:rsidRPr="00BA785B">
        <w:rPr>
          <w:rFonts w:ascii="Times New Roman" w:hAnsi="Times New Roman" w:cs="Times New Roman"/>
          <w:b/>
          <w:sz w:val="26"/>
          <w:szCs w:val="26"/>
        </w:rPr>
        <w:t>Принципы</w:t>
      </w:r>
    </w:p>
    <w:p w:rsidR="00680189" w:rsidRPr="00997C4C" w:rsidRDefault="00680189" w:rsidP="00605A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A66" w:rsidRPr="00997C4C" w:rsidRDefault="007B6A3A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C4C">
        <w:rPr>
          <w:rFonts w:ascii="Times New Roman" w:hAnsi="Times New Roman" w:cs="Times New Roman"/>
          <w:sz w:val="24"/>
          <w:szCs w:val="24"/>
        </w:rPr>
        <w:t xml:space="preserve">В основу проекта «Юные патриоты» положены следующие </w:t>
      </w:r>
      <w:r w:rsidRPr="00997C4C">
        <w:rPr>
          <w:rFonts w:ascii="Times New Roman" w:hAnsi="Times New Roman" w:cs="Times New Roman"/>
          <w:b/>
          <w:sz w:val="24"/>
          <w:szCs w:val="24"/>
        </w:rPr>
        <w:t>принципы</w:t>
      </w:r>
      <w:r w:rsidR="007D62A7" w:rsidRPr="00997C4C">
        <w:rPr>
          <w:rFonts w:ascii="Times New Roman" w:hAnsi="Times New Roman" w:cs="Times New Roman"/>
          <w:b/>
          <w:sz w:val="24"/>
          <w:szCs w:val="24"/>
        </w:rPr>
        <w:t>:</w:t>
      </w:r>
    </w:p>
    <w:p w:rsidR="00183604" w:rsidRPr="00997C4C" w:rsidRDefault="00400E8E" w:rsidP="00605AAB">
      <w:pPr>
        <w:pStyle w:val="a8"/>
        <w:spacing w:before="0" w:beforeAutospacing="0" w:after="0" w:afterAutospacing="0"/>
        <w:ind w:right="-1"/>
        <w:jc w:val="both"/>
      </w:pPr>
      <w:r w:rsidRPr="00997C4C">
        <w:t>Принцип культуро</w:t>
      </w:r>
      <w:r w:rsidR="009E3F81" w:rsidRPr="00997C4C">
        <w:t>логический</w:t>
      </w:r>
      <w:r w:rsidR="00183604" w:rsidRPr="00997C4C">
        <w:t>, п</w:t>
      </w:r>
      <w:r w:rsidR="00725A9C" w:rsidRPr="00997C4C">
        <w:t>ринцип личностно-ориентированного подхода</w:t>
      </w:r>
      <w:r w:rsidR="00183604" w:rsidRPr="00997C4C">
        <w:t>, п</w:t>
      </w:r>
      <w:r w:rsidR="00031A66" w:rsidRPr="00997C4C">
        <w:t>ринцип расширения связей ребенка с окружающим миром</w:t>
      </w:r>
      <w:r w:rsidR="00183604" w:rsidRPr="00997C4C">
        <w:t>, п</w:t>
      </w:r>
      <w:r w:rsidR="000F1DF5" w:rsidRPr="00997C4C">
        <w:t xml:space="preserve">ринцип регионального </w:t>
      </w:r>
      <w:r w:rsidR="001E6FE0" w:rsidRPr="00997C4C">
        <w:t>компонента</w:t>
      </w:r>
      <w:r w:rsidR="00183604" w:rsidRPr="00997C4C">
        <w:t xml:space="preserve">, </w:t>
      </w:r>
      <w:r w:rsidR="00183604" w:rsidRPr="00997C4C">
        <w:lastRenderedPageBreak/>
        <w:t>п</w:t>
      </w:r>
      <w:r w:rsidR="00031A66" w:rsidRPr="00997C4C">
        <w:t>ринцип опоры на эмоционально-чувственную сферу ребенка</w:t>
      </w:r>
      <w:r w:rsidR="00183604" w:rsidRPr="00997C4C">
        <w:t>, п</w:t>
      </w:r>
      <w:r w:rsidR="00031A66" w:rsidRPr="00997C4C">
        <w:t>ринцип научности</w:t>
      </w:r>
      <w:r w:rsidR="00183604" w:rsidRPr="00997C4C">
        <w:t>, п</w:t>
      </w:r>
      <w:r w:rsidR="00031A66" w:rsidRPr="00997C4C">
        <w:t>ринцип доступности</w:t>
      </w:r>
      <w:r w:rsidR="00183604" w:rsidRPr="00997C4C">
        <w:t>, п</w:t>
      </w:r>
      <w:r w:rsidR="00031A66" w:rsidRPr="00997C4C">
        <w:t>ринцип последовательности</w:t>
      </w:r>
      <w:r w:rsidR="00183604" w:rsidRPr="00997C4C">
        <w:t>, п</w:t>
      </w:r>
      <w:r w:rsidR="00031A66" w:rsidRPr="00997C4C">
        <w:t>ринцип системности</w:t>
      </w:r>
      <w:r w:rsidR="00183604" w:rsidRPr="00997C4C">
        <w:t>, п</w:t>
      </w:r>
      <w:r w:rsidR="008929E9" w:rsidRPr="00997C4C">
        <w:t xml:space="preserve">ринцип </w:t>
      </w:r>
      <w:proofErr w:type="spellStart"/>
      <w:r w:rsidR="008929E9" w:rsidRPr="00997C4C">
        <w:t>интегративности</w:t>
      </w:r>
      <w:proofErr w:type="spellEnd"/>
      <w:r w:rsidR="00183604" w:rsidRPr="00997C4C">
        <w:t>.</w:t>
      </w:r>
    </w:p>
    <w:p w:rsidR="008929E9" w:rsidRPr="00997C4C" w:rsidRDefault="008929E9" w:rsidP="00605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C4C">
        <w:rPr>
          <w:rFonts w:ascii="Times New Roman" w:hAnsi="Times New Roman" w:cs="Times New Roman"/>
          <w:b/>
          <w:sz w:val="24"/>
          <w:szCs w:val="24"/>
        </w:rPr>
        <w:t xml:space="preserve">Социальные партнеры </w:t>
      </w:r>
      <w:r w:rsidRPr="00997C4C">
        <w:rPr>
          <w:rFonts w:ascii="Times New Roman" w:hAnsi="Times New Roman" w:cs="Times New Roman"/>
          <w:sz w:val="24"/>
          <w:szCs w:val="24"/>
        </w:rPr>
        <w:t xml:space="preserve">по реализации проекта: отдел по делам молодежи департамента образования и молодежной политики Нефтеюганского района, </w:t>
      </w:r>
      <w:proofErr w:type="spellStart"/>
      <w:r w:rsidRPr="00997C4C">
        <w:rPr>
          <w:rFonts w:ascii="Times New Roman" w:hAnsi="Times New Roman" w:cs="Times New Roman"/>
          <w:sz w:val="24"/>
          <w:szCs w:val="24"/>
        </w:rPr>
        <w:t>Сингапайска</w:t>
      </w:r>
      <w:r w:rsidR="00183604" w:rsidRPr="00997C4C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183604" w:rsidRPr="00997C4C">
        <w:rPr>
          <w:rFonts w:ascii="Times New Roman" w:hAnsi="Times New Roman" w:cs="Times New Roman"/>
          <w:sz w:val="24"/>
          <w:szCs w:val="24"/>
        </w:rPr>
        <w:t xml:space="preserve"> СОШ (юнармейский отряд «Медведь</w:t>
      </w:r>
      <w:r w:rsidRPr="00997C4C">
        <w:rPr>
          <w:rFonts w:ascii="Times New Roman" w:hAnsi="Times New Roman" w:cs="Times New Roman"/>
          <w:sz w:val="24"/>
          <w:szCs w:val="24"/>
        </w:rPr>
        <w:t>»), Каркатеевская СОШ, филиал НР КЦСОН «Забота», БУНР «</w:t>
      </w:r>
      <w:proofErr w:type="spellStart"/>
      <w:r w:rsidRPr="00997C4C"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 w:rsidRPr="00997C4C">
        <w:rPr>
          <w:rFonts w:ascii="Times New Roman" w:hAnsi="Times New Roman" w:cs="Times New Roman"/>
          <w:sz w:val="24"/>
          <w:szCs w:val="24"/>
        </w:rPr>
        <w:t xml:space="preserve"> библиотека», спортивное сооружение </w:t>
      </w:r>
      <w:proofErr w:type="spellStart"/>
      <w:r w:rsidRPr="00997C4C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997C4C">
        <w:rPr>
          <w:rFonts w:ascii="Times New Roman" w:hAnsi="Times New Roman" w:cs="Times New Roman"/>
          <w:sz w:val="24"/>
          <w:szCs w:val="24"/>
        </w:rPr>
        <w:t>. Каркатеев</w:t>
      </w:r>
      <w:r w:rsidR="00381911">
        <w:rPr>
          <w:rFonts w:ascii="Times New Roman" w:hAnsi="Times New Roman" w:cs="Times New Roman"/>
          <w:sz w:val="24"/>
          <w:szCs w:val="24"/>
        </w:rPr>
        <w:t xml:space="preserve">ы БУНР ФСО «Атлант», МКУ «НИКА», </w:t>
      </w:r>
      <w:r w:rsidR="00381911" w:rsidRPr="00AD1B79">
        <w:rPr>
          <w:rFonts w:ascii="Times New Roman" w:hAnsi="Times New Roman" w:cs="Times New Roman"/>
          <w:sz w:val="24"/>
          <w:szCs w:val="24"/>
        </w:rPr>
        <w:t>Детский сад №102 «Подснежник» ГО «город Якутск», ЧДОУ «Детский сад №68 ОАО «РЖД» город Брянск.</w:t>
      </w:r>
    </w:p>
    <w:p w:rsidR="008929E9" w:rsidRPr="00605AAB" w:rsidRDefault="008929E9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605AAB">
        <w:rPr>
          <w:rFonts w:ascii="Times New Roman" w:hAnsi="Times New Roman" w:cs="Times New Roman"/>
          <w:sz w:val="24"/>
          <w:szCs w:val="26"/>
        </w:rPr>
        <w:t>Реализация проекта «Юные патриоты» предполагает выполнения ряда условий:</w:t>
      </w:r>
    </w:p>
    <w:p w:rsidR="008929E9" w:rsidRPr="00605AAB" w:rsidRDefault="008929E9" w:rsidP="00605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605AAB">
        <w:rPr>
          <w:rFonts w:ascii="Times New Roman" w:hAnsi="Times New Roman" w:cs="Times New Roman"/>
          <w:sz w:val="24"/>
          <w:szCs w:val="26"/>
        </w:rPr>
        <w:t>- нормативно-правовая база,</w:t>
      </w:r>
      <w:r w:rsidR="004928D6" w:rsidRPr="00605AAB">
        <w:rPr>
          <w:rFonts w:ascii="Times New Roman" w:hAnsi="Times New Roman" w:cs="Times New Roman"/>
          <w:sz w:val="24"/>
          <w:szCs w:val="26"/>
        </w:rPr>
        <w:t xml:space="preserve"> </w:t>
      </w:r>
      <w:r w:rsidRPr="00605AAB">
        <w:rPr>
          <w:rFonts w:ascii="Times New Roman" w:hAnsi="Times New Roman" w:cs="Times New Roman"/>
          <w:sz w:val="24"/>
          <w:szCs w:val="26"/>
        </w:rPr>
        <w:t>материальная база,</w:t>
      </w:r>
      <w:r w:rsidR="004928D6" w:rsidRPr="00605AAB">
        <w:rPr>
          <w:rFonts w:ascii="Times New Roman" w:hAnsi="Times New Roman" w:cs="Times New Roman"/>
          <w:sz w:val="24"/>
          <w:szCs w:val="26"/>
        </w:rPr>
        <w:t xml:space="preserve"> </w:t>
      </w:r>
      <w:r w:rsidRPr="00605AAB">
        <w:rPr>
          <w:rFonts w:ascii="Times New Roman" w:hAnsi="Times New Roman" w:cs="Times New Roman"/>
          <w:sz w:val="24"/>
          <w:szCs w:val="26"/>
        </w:rPr>
        <w:t>организационные,</w:t>
      </w:r>
      <w:r w:rsidR="004928D6" w:rsidRPr="00605AAB">
        <w:rPr>
          <w:rFonts w:ascii="Times New Roman" w:hAnsi="Times New Roman" w:cs="Times New Roman"/>
          <w:sz w:val="24"/>
          <w:szCs w:val="26"/>
        </w:rPr>
        <w:t xml:space="preserve"> </w:t>
      </w:r>
      <w:r w:rsidRPr="00605AAB">
        <w:rPr>
          <w:rFonts w:ascii="Times New Roman" w:hAnsi="Times New Roman" w:cs="Times New Roman"/>
          <w:sz w:val="24"/>
          <w:szCs w:val="26"/>
        </w:rPr>
        <w:t>психолого-педагогические, методические,</w:t>
      </w:r>
      <w:r w:rsidR="004928D6" w:rsidRPr="00605AAB">
        <w:rPr>
          <w:rFonts w:ascii="Times New Roman" w:hAnsi="Times New Roman" w:cs="Times New Roman"/>
          <w:sz w:val="24"/>
          <w:szCs w:val="26"/>
        </w:rPr>
        <w:t xml:space="preserve"> </w:t>
      </w:r>
      <w:r w:rsidRPr="00605AAB">
        <w:rPr>
          <w:rFonts w:ascii="Times New Roman" w:hAnsi="Times New Roman" w:cs="Times New Roman"/>
          <w:sz w:val="24"/>
          <w:szCs w:val="26"/>
        </w:rPr>
        <w:t>кадровое обеспечение.</w:t>
      </w:r>
    </w:p>
    <w:p w:rsidR="00605AAB" w:rsidRPr="00605AAB" w:rsidRDefault="00605AAB" w:rsidP="00605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</w:p>
    <w:p w:rsidR="00E85917" w:rsidRPr="00BA785B" w:rsidRDefault="008F7BFB" w:rsidP="00605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785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2</w:t>
      </w:r>
    </w:p>
    <w:p w:rsidR="00605AAB" w:rsidRPr="00BA785B" w:rsidRDefault="00605AAB" w:rsidP="00605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10CA6" w:rsidRPr="00BA785B" w:rsidRDefault="008F7BFB" w:rsidP="00BA785B">
      <w:pPr>
        <w:spacing w:after="0" w:line="240" w:lineRule="auto"/>
        <w:ind w:left="31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785B">
        <w:rPr>
          <w:rFonts w:ascii="Times New Roman" w:hAnsi="Times New Roman" w:cs="Times New Roman"/>
          <w:b/>
          <w:sz w:val="26"/>
          <w:szCs w:val="26"/>
        </w:rPr>
        <w:t>2.1</w:t>
      </w:r>
      <w:r w:rsidR="00BA785B">
        <w:rPr>
          <w:rFonts w:ascii="Times New Roman" w:hAnsi="Times New Roman" w:cs="Times New Roman"/>
          <w:b/>
          <w:sz w:val="26"/>
          <w:szCs w:val="26"/>
        </w:rPr>
        <w:t>.</w:t>
      </w:r>
      <w:r w:rsidRPr="00BA78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10CA6" w:rsidRPr="00BA785B">
        <w:rPr>
          <w:rFonts w:ascii="Times New Roman" w:hAnsi="Times New Roman" w:cs="Times New Roman"/>
          <w:b/>
          <w:sz w:val="26"/>
          <w:szCs w:val="26"/>
        </w:rPr>
        <w:t>Управление процессом нравственно- патриотического воспитания</w:t>
      </w:r>
    </w:p>
    <w:p w:rsidR="00A05011" w:rsidRPr="00605AAB" w:rsidRDefault="00A05011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605AAB">
        <w:rPr>
          <w:rFonts w:ascii="Times New Roman" w:hAnsi="Times New Roman" w:cs="Times New Roman"/>
          <w:sz w:val="24"/>
          <w:szCs w:val="26"/>
        </w:rPr>
        <w:t>Организация нравственно-патриотического воспитания в дошкольном учреждении – сложный управленческий и технологический процесс. Все содержательные компоненты данного направления взаимосвязаны, дополняют друг друга, что позволяет целенаправленно и комплексно строить его.</w:t>
      </w:r>
    </w:p>
    <w:p w:rsidR="00A05011" w:rsidRPr="00605AAB" w:rsidRDefault="00A05011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605AAB">
        <w:rPr>
          <w:rFonts w:ascii="Times New Roman" w:hAnsi="Times New Roman" w:cs="Times New Roman"/>
          <w:sz w:val="24"/>
          <w:szCs w:val="26"/>
        </w:rPr>
        <w:t>Важной стороной содержательной зрелости реализации проекта является его включенность в основные виды деятельности: воспитательную, образовательную, методическую.</w:t>
      </w:r>
    </w:p>
    <w:p w:rsidR="00A05011" w:rsidRDefault="00382428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40" style="position:absolute;left:0;text-align:left;margin-left:95.9pt;margin-top:310.25pt;width:327.9pt;height:23.3pt;z-index:251655168">
            <v:textbox style="mso-next-textbox:#_x0000_s1040">
              <w:txbxContent>
                <w:p w:rsidR="0069764A" w:rsidRPr="00F02A03" w:rsidRDefault="0069764A" w:rsidP="00B65864">
                  <w:pPr>
                    <w:jc w:val="center"/>
                    <w:rPr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Дошкольный юнармейский отряд «Орлята»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6" type="#_x0000_t88" style="position:absolute;left:0;text-align:left;margin-left:251.35pt;margin-top:136.95pt;width:16.95pt;height:327.9pt;rotation:270;z-index:251675648" adj=",10605"/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41" style="position:absolute;left:0;text-align:left;margin-left:356.8pt;margin-top:267.85pt;width:63.25pt;height:22.5pt;z-index:251656192">
            <v:textbox style="mso-next-textbox:#_x0000_s1041">
              <w:txbxContent>
                <w:p w:rsidR="0069764A" w:rsidRPr="00F02A03" w:rsidRDefault="0069764A" w:rsidP="00D65C02">
                  <w:pPr>
                    <w:jc w:val="center"/>
                    <w:rPr>
                      <w:sz w:val="16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  <w:szCs w:val="26"/>
                    </w:rPr>
                    <w:t>Родители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42" style="position:absolute;left:0;text-align:left;margin-left:425.55pt;margin-top:263.65pt;width:76.95pt;height:33.05pt;z-index:251657216">
            <v:textbox style="mso-next-textbox:#_x0000_s1042">
              <w:txbxContent>
                <w:p w:rsidR="0069764A" w:rsidRPr="00F02A03" w:rsidRDefault="0069764A" w:rsidP="00B65864">
                  <w:pPr>
                    <w:jc w:val="center"/>
                    <w:rPr>
                      <w:sz w:val="16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  <w:szCs w:val="26"/>
                    </w:rPr>
                    <w:t xml:space="preserve">Социальные партнеры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left:0;text-align:left;margin-left:447.65pt;margin-top:242.8pt;width:6.25pt;height:20pt;z-index:25167462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64" type="#_x0000_t32" style="position:absolute;left:0;text-align:left;margin-left:405.55pt;margin-top:246.3pt;width:12.55pt;height:15.65pt;flip:x;z-index:25167360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9" style="position:absolute;left:0;text-align:left;margin-left:359.55pt;margin-top:210.6pt;width:118.4pt;height:30.25pt;z-index:251654144">
            <v:textbox style="mso-next-textbox:#_x0000_s1039">
              <w:txbxContent>
                <w:p w:rsidR="0069764A" w:rsidRPr="00D65C02" w:rsidRDefault="0069764A" w:rsidP="00B65864">
                  <w:pPr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</w:rPr>
                    <w:t>Творческая группа педагогов ДОУ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63" type="#_x0000_t32" style="position:absolute;left:0;text-align:left;margin-left:427.05pt;margin-top:197.2pt;width:0;height:13.4pt;z-index:25167257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8" style="position:absolute;left:0;text-align:left;margin-left:361.7pt;margin-top:178.6pt;width:117.75pt;height:17.8pt;z-index:251653120">
            <v:textbox style="mso-next-textbox:#_x0000_s1038">
              <w:txbxContent>
                <w:p w:rsidR="0069764A" w:rsidRPr="00D65C02" w:rsidRDefault="0069764A" w:rsidP="00B65864">
                  <w:pPr>
                    <w:jc w:val="center"/>
                    <w:rPr>
                      <w:sz w:val="14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  <w:szCs w:val="26"/>
                    </w:rPr>
                    <w:t>Администрация ДОУ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62" type="#_x0000_t32" style="position:absolute;left:0;text-align:left;margin-left:440.55pt;margin-top:165.05pt;width:0;height:15.25pt;z-index:251671552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7" style="position:absolute;left:0;text-align:left;margin-left:352.05pt;margin-top:135.6pt;width:123.65pt;height:29.45pt;z-index:251652096">
            <v:textbox style="mso-next-textbox:#_x0000_s1037">
              <w:txbxContent>
                <w:p w:rsidR="0069764A" w:rsidRPr="00D65C02" w:rsidRDefault="0069764A" w:rsidP="00B65864">
                  <w:pPr>
                    <w:jc w:val="center"/>
                    <w:rPr>
                      <w:sz w:val="14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  <w:szCs w:val="26"/>
                    </w:rPr>
                    <w:t>Отдел по делам молодежи ДОиМП НР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58" type="#_x0000_t32" style="position:absolute;left:0;text-align:left;margin-left:437.55pt;margin-top:123.8pt;width:0;height:8.6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44" type="#_x0000_t32" style="position:absolute;left:0;text-align:left;margin-left:244.1pt;margin-top:115.6pt;width:94.45pt;height:6.15pt;flip:y;z-index:25165926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27" style="position:absolute;left:0;text-align:left;margin-left:341.8pt;margin-top:91.1pt;width:137.65pt;height:32.7pt;z-index:251641856">
            <v:textbox style="mso-next-textbox:#_x0000_s1027">
              <w:txbxContent>
                <w:p w:rsidR="0069764A" w:rsidRPr="00EE2561" w:rsidRDefault="0069764A" w:rsidP="00113516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EE2561">
                    <w:rPr>
                      <w:rFonts w:ascii="Times New Roman" w:hAnsi="Times New Roman" w:cs="Times New Roman"/>
                      <w:sz w:val="20"/>
                    </w:rPr>
                    <w:t>Состав и структура системы управления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6" style="position:absolute;left:0;text-align:left;margin-left:197.7pt;margin-top:255pt;width:153.75pt;height:36.1pt;z-index:251651072">
            <v:textbox style="mso-next-textbox:#_x0000_s1036">
              <w:txbxContent>
                <w:p w:rsidR="0069764A" w:rsidRPr="00D65C02" w:rsidRDefault="0069764A" w:rsidP="00AA5465">
                  <w:pPr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</w:rPr>
                    <w:t xml:space="preserve">Организация методической работы педагогического состава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57" type="#_x0000_t32" style="position:absolute;left:0;text-align:left;margin-left:205.9pt;margin-top:243.7pt;width:1.85pt;height:9.6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4" style="position:absolute;left:0;text-align:left;margin-left:115.6pt;margin-top:252.3pt;width:68.25pt;height:30.05pt;z-index:251649024">
            <v:textbox style="mso-next-textbox:#_x0000_s1034">
              <w:txbxContent>
                <w:p w:rsidR="0069764A" w:rsidRPr="00D65C02" w:rsidRDefault="0069764A" w:rsidP="00AA5465">
                  <w:pPr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</w:rPr>
                    <w:t>Контроль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43" style="position:absolute;left:0;text-align:left;margin-left:259.8pt;margin-top:2in;width:72.5pt;height:45.35pt;z-index:251658240">
            <v:textbox style="mso-next-textbox:#_x0000_s1043">
              <w:txbxContent>
                <w:p w:rsidR="0069764A" w:rsidRPr="00D65C02" w:rsidRDefault="0069764A" w:rsidP="00D65C02">
                  <w:pPr>
                    <w:jc w:val="center"/>
                    <w:rPr>
                      <w:sz w:val="14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  <w:szCs w:val="26"/>
                    </w:rPr>
                    <w:t xml:space="preserve">Материально-техническое обеспечение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56" type="#_x0000_t32" style="position:absolute;left:0;text-align:left;margin-left:220.8pt;margin-top:198.05pt;width:0;height:15.15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53" type="#_x0000_t32" style="position:absolute;left:0;text-align:left;margin-left:173.65pt;margin-top:139.55pt;width:3.75pt;height:113.8pt;flip:x;z-index:2516664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51" type="#_x0000_t32" style="position:absolute;left:0;text-align:left;margin-left:168.35pt;margin-top:139.55pt;width:5.3pt;height:64.3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3" style="position:absolute;left:0;text-align:left;margin-left:101.55pt;margin-top:203.85pt;width:72.1pt;height:36.2pt;z-index:251648000">
            <v:textbox style="mso-next-textbox:#_x0000_s1033">
              <w:txbxContent>
                <w:p w:rsidR="0069764A" w:rsidRPr="00D65C02" w:rsidRDefault="0069764A" w:rsidP="00D65C02">
                  <w:pPr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</w:rPr>
                    <w:t>Координация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28" style="position:absolute;left:0;text-align:left;margin-left:91.9pt;margin-top:156pt;width:74.45pt;height:42.05pt;z-index:251642880">
            <v:textbox style="mso-next-textbox:#_x0000_s1028">
              <w:txbxContent>
                <w:p w:rsidR="0069764A" w:rsidRPr="00D65C02" w:rsidRDefault="0069764A" w:rsidP="00113516">
                  <w:pPr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</w:rPr>
                    <w:t>Анализ реализации проекта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2" style="position:absolute;left:0;text-align:left;margin-left:8.85pt;margin-top:215.85pt;width:87.05pt;height:44.7pt;z-index:251646976">
            <v:textbox style="mso-next-textbox:#_x0000_s1032">
              <w:txbxContent>
                <w:p w:rsidR="0069764A" w:rsidRPr="00AA5465" w:rsidRDefault="0069764A" w:rsidP="00AA5465">
                  <w:pPr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AA5465">
                    <w:rPr>
                      <w:rFonts w:ascii="Times New Roman" w:hAnsi="Times New Roman" w:cs="Times New Roman"/>
                      <w:sz w:val="18"/>
                    </w:rPr>
                    <w:t>Решение организационных задач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50" type="#_x0000_t32" style="position:absolute;left:0;text-align:left;margin-left:87.55pt;margin-top:137.4pt;width:0;height:74.3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49" type="#_x0000_t32" style="position:absolute;left:0;text-align:left;margin-left:87.55pt;margin-top:138.85pt;width:38.4pt;height:0;flip:x;z-index:251663360" o:connectortype="straight"/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47" type="#_x0000_t32" style="position:absolute;left:0;text-align:left;margin-left:148.05pt;margin-top:141pt;width:3.75pt;height:15pt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55" type="#_x0000_t32" style="position:absolute;left:0;text-align:left;margin-left:205.9pt;margin-top:2in;width:.65pt;height:1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46" type="#_x0000_t32" style="position:absolute;left:0;text-align:left;margin-left:212.1pt;margin-top:142.5pt;width:46.95pt;height:10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29" style="position:absolute;left:0;text-align:left;margin-left:178.3pt;margin-top:165.05pt;width:78.25pt;height:30.05pt;z-index:251643904">
            <v:textbox style="mso-next-textbox:#_x0000_s1029">
              <w:txbxContent>
                <w:p w:rsidR="0069764A" w:rsidRPr="00D65C02" w:rsidRDefault="0069764A" w:rsidP="00113516">
                  <w:pPr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</w:rPr>
                    <w:t>Методическое обеспечение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shape id="_x0000_s1045" type="#_x0000_t32" style="position:absolute;left:0;text-align:left;margin-left:58.85pt;margin-top:126pt;width:63.85pt;height:15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1" style="position:absolute;left:0;text-align:left;margin-left:4.45pt;margin-top:2in;width:73.9pt;height:30.05pt;z-index:251645952">
            <v:textbox style="mso-next-textbox:#_x0000_s1031">
              <w:txbxContent>
                <w:p w:rsidR="0069764A" w:rsidRPr="00D65C02" w:rsidRDefault="0069764A" w:rsidP="00113516">
                  <w:pPr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</w:rPr>
                    <w:t>Целеполагание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0" style="position:absolute;left:0;text-align:left;margin-left:125.95pt;margin-top:114.85pt;width:109.85pt;height:22.55pt;z-index:251644928">
            <v:textbox style="mso-next-textbox:#_x0000_s1030">
              <w:txbxContent>
                <w:p w:rsidR="0069764A" w:rsidRPr="00EE2561" w:rsidRDefault="0069764A" w:rsidP="00113516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EE2561">
                    <w:rPr>
                      <w:rFonts w:ascii="Times New Roman" w:hAnsi="Times New Roman" w:cs="Times New Roman"/>
                      <w:sz w:val="20"/>
                    </w:rPr>
                    <w:t>Функции управления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26" style="position:absolute;left:0;text-align:left;margin-left:183.85pt;margin-top:79.55pt;width:134.6pt;height:22.55pt;z-index:251640832;mso-position-horizontal-relative:text;mso-position-vertical-relative:text">
            <v:textbox style="mso-next-textbox:#_x0000_s1026">
              <w:txbxContent>
                <w:p w:rsidR="0069764A" w:rsidRPr="00EE2561" w:rsidRDefault="0069764A" w:rsidP="00712C9C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EE2561">
                    <w:rPr>
                      <w:rFonts w:ascii="Times New Roman" w:hAnsi="Times New Roman" w:cs="Times New Roman"/>
                      <w:sz w:val="20"/>
                    </w:rPr>
                    <w:t>Управление проектом</w:t>
                  </w:r>
                </w:p>
              </w:txbxContent>
            </v:textbox>
          </v:rect>
        </w:pict>
      </w:r>
      <w:r w:rsidR="009B48DC" w:rsidRPr="00605AAB">
        <w:rPr>
          <w:rFonts w:ascii="Times New Roman" w:hAnsi="Times New Roman" w:cs="Times New Roman"/>
          <w:sz w:val="24"/>
          <w:szCs w:val="26"/>
        </w:rPr>
        <w:t>Изменение</w:t>
      </w:r>
      <w:r w:rsidR="008360D4" w:rsidRPr="00605AAB">
        <w:rPr>
          <w:rFonts w:ascii="Times New Roman" w:hAnsi="Times New Roman" w:cs="Times New Roman"/>
          <w:sz w:val="24"/>
          <w:szCs w:val="26"/>
        </w:rPr>
        <w:t xml:space="preserve">, </w:t>
      </w:r>
      <w:r w:rsidR="009B48DC" w:rsidRPr="00605AAB">
        <w:rPr>
          <w:rFonts w:ascii="Times New Roman" w:hAnsi="Times New Roman" w:cs="Times New Roman"/>
          <w:sz w:val="24"/>
          <w:szCs w:val="26"/>
        </w:rPr>
        <w:t xml:space="preserve">развитие проекта обусловлено достижениями первоочередных задач по данному направлению, </w:t>
      </w:r>
      <w:r w:rsidR="002E2B73" w:rsidRPr="00605AAB">
        <w:rPr>
          <w:rFonts w:ascii="Times New Roman" w:hAnsi="Times New Roman" w:cs="Times New Roman"/>
          <w:sz w:val="24"/>
          <w:szCs w:val="26"/>
        </w:rPr>
        <w:t>изменениями,</w:t>
      </w:r>
      <w:r w:rsidR="009B48DC" w:rsidRPr="00605AAB">
        <w:rPr>
          <w:rFonts w:ascii="Times New Roman" w:hAnsi="Times New Roman" w:cs="Times New Roman"/>
          <w:sz w:val="24"/>
          <w:szCs w:val="26"/>
        </w:rPr>
        <w:t xml:space="preserve"> происходящими в экономической, </w:t>
      </w:r>
      <w:r w:rsidR="009B48DC" w:rsidRPr="00997C4C">
        <w:rPr>
          <w:rFonts w:ascii="Times New Roman" w:hAnsi="Times New Roman" w:cs="Times New Roman"/>
          <w:sz w:val="24"/>
          <w:szCs w:val="26"/>
        </w:rPr>
        <w:t xml:space="preserve">политической, социальной и других сферах российского общества, а </w:t>
      </w:r>
      <w:r w:rsidR="00314D2F" w:rsidRPr="00997C4C">
        <w:rPr>
          <w:rFonts w:ascii="Times New Roman" w:hAnsi="Times New Roman" w:cs="Times New Roman"/>
          <w:sz w:val="24"/>
          <w:szCs w:val="26"/>
        </w:rPr>
        <w:t>также</w:t>
      </w:r>
      <w:r w:rsidR="009B48DC" w:rsidRPr="00997C4C">
        <w:rPr>
          <w:rFonts w:ascii="Times New Roman" w:hAnsi="Times New Roman" w:cs="Times New Roman"/>
          <w:sz w:val="24"/>
          <w:szCs w:val="26"/>
        </w:rPr>
        <w:t xml:space="preserve"> новыми условиями современного мира, что обуславливает гибкость в управлении системой нравственно-патриотического воспитания в ДОУ. </w:t>
      </w:r>
    </w:p>
    <w:p w:rsidR="00997C4C" w:rsidRDefault="00997C4C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</w:p>
    <w:p w:rsidR="00997C4C" w:rsidRDefault="00997C4C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</w:p>
    <w:p w:rsidR="00997C4C" w:rsidRDefault="00997C4C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</w:p>
    <w:p w:rsidR="00997C4C" w:rsidRDefault="00997C4C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</w:p>
    <w:p w:rsidR="00997C4C" w:rsidRDefault="00997C4C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</w:p>
    <w:p w:rsidR="00997C4C" w:rsidRDefault="00997C4C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</w:p>
    <w:p w:rsidR="00997C4C" w:rsidRPr="00997C4C" w:rsidRDefault="00997C4C" w:rsidP="00605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</w:p>
    <w:p w:rsidR="00183604" w:rsidRDefault="00183604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382428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70C0"/>
          <w:sz w:val="24"/>
          <w:szCs w:val="26"/>
          <w:lang w:eastAsia="ru-RU"/>
        </w:rPr>
        <w:pict>
          <v:rect id="_x0000_s1035" style="position:absolute;left:0;text-align:left;margin-left:196.95pt;margin-top:2.65pt;width:142.35pt;height:29.7pt;z-index:251650048">
            <v:textbox style="mso-next-textbox:#_x0000_s1035">
              <w:txbxContent>
                <w:p w:rsidR="0069764A" w:rsidRPr="00D65C02" w:rsidRDefault="0069764A" w:rsidP="00AA5465">
                  <w:pPr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65C02">
                    <w:rPr>
                      <w:rFonts w:ascii="Times New Roman" w:hAnsi="Times New Roman" w:cs="Times New Roman"/>
                      <w:sz w:val="18"/>
                    </w:rPr>
                    <w:t>Внедрение нового содержания форм и методов работы</w:t>
                  </w:r>
                </w:p>
              </w:txbxContent>
            </v:textbox>
          </v:rect>
        </w:pict>
      </w: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124FB7" w:rsidRDefault="00124FB7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F14B4C" w:rsidRDefault="00F14B4C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F14B4C" w:rsidRDefault="00F14B4C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F14B4C" w:rsidRDefault="00F14B4C" w:rsidP="00183604">
      <w:pPr>
        <w:spacing w:after="0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3303B2" w:rsidRPr="00997C4C" w:rsidRDefault="004928D6" w:rsidP="00BA785B">
      <w:pPr>
        <w:spacing w:after="0"/>
        <w:ind w:left="31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C4C">
        <w:rPr>
          <w:rFonts w:ascii="Times New Roman" w:hAnsi="Times New Roman" w:cs="Times New Roman"/>
          <w:b/>
          <w:sz w:val="26"/>
          <w:szCs w:val="26"/>
        </w:rPr>
        <w:t>2.2</w:t>
      </w:r>
      <w:r w:rsidR="00BA785B">
        <w:rPr>
          <w:rFonts w:ascii="Times New Roman" w:hAnsi="Times New Roman" w:cs="Times New Roman"/>
          <w:b/>
          <w:sz w:val="26"/>
          <w:szCs w:val="26"/>
        </w:rPr>
        <w:t>.</w:t>
      </w:r>
      <w:r w:rsidRPr="00997C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7C4C" w:rsidRPr="00997C4C">
        <w:rPr>
          <w:rFonts w:ascii="Times New Roman" w:hAnsi="Times New Roman" w:cs="Times New Roman"/>
          <w:b/>
          <w:sz w:val="26"/>
          <w:szCs w:val="26"/>
        </w:rPr>
        <w:t>Необходимые условия организации работ по реализации проекта</w:t>
      </w:r>
    </w:p>
    <w:p w:rsidR="00C63429" w:rsidRPr="00163EE4" w:rsidRDefault="00C63429" w:rsidP="00163EE4">
      <w:pPr>
        <w:pStyle w:val="a5"/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DC310D" w:rsidRPr="00680189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80189">
        <w:rPr>
          <w:rFonts w:ascii="Times New Roman" w:hAnsi="Times New Roman" w:cs="Times New Roman"/>
          <w:b/>
          <w:sz w:val="24"/>
        </w:rPr>
        <w:t>1. Нормативно-правовое обеспечение</w:t>
      </w:r>
      <w:r w:rsidRPr="00680189">
        <w:rPr>
          <w:rFonts w:ascii="Times New Roman" w:hAnsi="Times New Roman" w:cs="Times New Roman"/>
          <w:sz w:val="24"/>
        </w:rPr>
        <w:t xml:space="preserve">: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формирование пакета локальных актов, регламентирующих деятельность ДОУ по реализации данного проекта;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согласование и утверждение программы мероприятий по реализации проекта на всех уровнях управления.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C310D">
        <w:rPr>
          <w:rFonts w:ascii="Times New Roman" w:hAnsi="Times New Roman" w:cs="Times New Roman"/>
          <w:b/>
          <w:sz w:val="24"/>
        </w:rPr>
        <w:t xml:space="preserve">2. Организационное обеспечение: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мобилизация деятельности всех участников образовательной деятельности на выполнение проекта;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создание проектной группы воспитанников (отряд «Орлята»);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C310D">
        <w:rPr>
          <w:rFonts w:ascii="Times New Roman" w:hAnsi="Times New Roman" w:cs="Times New Roman"/>
          <w:b/>
          <w:sz w:val="24"/>
        </w:rPr>
        <w:t xml:space="preserve">3. Материально-техническое обеспечение: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определение потребности в ресурсах в соответствии с требованиями ФГОС;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>- размещение заказов на поставки и осуществление их в сроки (приобретена форма «юнармейца» и соответствующая атрибутика).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C310D">
        <w:rPr>
          <w:rFonts w:ascii="Times New Roman" w:hAnsi="Times New Roman" w:cs="Times New Roman"/>
          <w:b/>
          <w:sz w:val="24"/>
        </w:rPr>
        <w:t xml:space="preserve">4. Кадровое обеспечение: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повышение квалификации педагогов через обучение на курсах повышения, семинарах по проблемным вопросам др.);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организация трансляции опыта по реализации проекта;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>- развитие опыта обобщения и тиражирования методических разработок;</w:t>
      </w:r>
    </w:p>
    <w:p w:rsidR="00DC310D" w:rsidRPr="00DC310D" w:rsidRDefault="00DC310D" w:rsidP="00DC310D">
      <w:pPr>
        <w:pStyle w:val="ad"/>
        <w:jc w:val="both"/>
      </w:pPr>
      <w:r w:rsidRPr="00DC310D">
        <w:t>- уровень квалификации работников для каждой занимаемой должности соответствует квалификационным характеристикам по соответствующим должностям.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C310D">
        <w:rPr>
          <w:rFonts w:ascii="Times New Roman" w:hAnsi="Times New Roman" w:cs="Times New Roman"/>
          <w:b/>
          <w:sz w:val="24"/>
        </w:rPr>
        <w:t xml:space="preserve">5. Здоровьесохраняющее обеспечение: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повышение здоровьесохраняющей компетентности всех участников проекта;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создание условий для сохранения здоровья всех участников проекта;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поддержание условий безопасного образовательного процесса.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C310D">
        <w:rPr>
          <w:rFonts w:ascii="Times New Roman" w:hAnsi="Times New Roman" w:cs="Times New Roman"/>
          <w:b/>
          <w:sz w:val="24"/>
        </w:rPr>
        <w:t xml:space="preserve">6. Информационное обеспечение: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представление проекта для широкой общественности на сайте образовательной организации;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информирование общественности о реализации проекта через новостную ленту на сайте образовательной организации, через публикации в средствах массовой информации, через представление опыта на научных форумах различных уровней (районный, окружной, российский).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C310D">
        <w:rPr>
          <w:rFonts w:ascii="Times New Roman" w:hAnsi="Times New Roman" w:cs="Times New Roman"/>
          <w:b/>
          <w:sz w:val="24"/>
        </w:rPr>
        <w:t xml:space="preserve">7. Мотивационное обеспечение: 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создание условий для мотивации кадров, проведение обучения, обеспечение необходимыми средствами для выполнения задач по реализации проекта; </w:t>
      </w:r>
    </w:p>
    <w:p w:rsidR="00DC310D" w:rsidRPr="00DC310D" w:rsidRDefault="00DC310D" w:rsidP="00AE1E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использование материальных и моральных форм поощрения результативной деятельности педагогических работников по реализации проекта. </w:t>
      </w:r>
    </w:p>
    <w:p w:rsidR="00DC310D" w:rsidRPr="00DC310D" w:rsidRDefault="00DC310D" w:rsidP="00AE1E7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C310D">
        <w:rPr>
          <w:rFonts w:ascii="Times New Roman" w:hAnsi="Times New Roman" w:cs="Times New Roman"/>
          <w:b/>
          <w:sz w:val="24"/>
        </w:rPr>
        <w:t xml:space="preserve">8. Программно-методическое обеспечение: </w:t>
      </w:r>
    </w:p>
    <w:p w:rsidR="00DC310D" w:rsidRPr="00DC310D" w:rsidRDefault="00DC310D" w:rsidP="00AE1E7A">
      <w:pPr>
        <w:pStyle w:val="ad"/>
        <w:jc w:val="both"/>
      </w:pPr>
      <w:r w:rsidRPr="00DC310D">
        <w:t>- в процессе реализации проекта могут быть использованы развивающие авторские программы (педагогов, музыкального руководителя, инструктора по физической культуре и других специалистов) инструментарий, необходимый для осуществления профессиональной деятельности педагогов.</w:t>
      </w:r>
    </w:p>
    <w:p w:rsidR="00DC310D" w:rsidRPr="00DC310D" w:rsidRDefault="00DC310D" w:rsidP="00AE1E7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C310D">
        <w:rPr>
          <w:rFonts w:ascii="Times New Roman" w:hAnsi="Times New Roman" w:cs="Times New Roman"/>
          <w:b/>
          <w:sz w:val="24"/>
        </w:rPr>
        <w:t xml:space="preserve">9. Психолого-педагогические условия: </w:t>
      </w:r>
    </w:p>
    <w:p w:rsidR="00DC310D" w:rsidRPr="00DC310D" w:rsidRDefault="00DC310D" w:rsidP="00AE1E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обеспечение успешности воспитанников за счет использования активных и интерактивных методов и приемов воспитания и обучения; </w:t>
      </w:r>
    </w:p>
    <w:p w:rsidR="00DC310D" w:rsidRPr="00DC310D" w:rsidRDefault="00DC310D" w:rsidP="00AE1E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стимулирование активности и познавательной инициативы ребенка; </w:t>
      </w:r>
    </w:p>
    <w:p w:rsidR="00DC310D" w:rsidRPr="00DC310D" w:rsidRDefault="00DC310D" w:rsidP="00AE1E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 xml:space="preserve">- формирование адекватных реакций дошкольников на неуспех и поощрение усилий в преодолении трудностей;   </w:t>
      </w:r>
    </w:p>
    <w:p w:rsidR="0038565A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C310D">
        <w:rPr>
          <w:rFonts w:ascii="Times New Roman" w:hAnsi="Times New Roman" w:cs="Times New Roman"/>
          <w:sz w:val="24"/>
        </w:rPr>
        <w:t>- ориентация воспитателей на необходимость учета индивидуально-психологических особенностей воспитанников и зону ближайшего развития.</w:t>
      </w:r>
    </w:p>
    <w:p w:rsidR="00DC310D" w:rsidRPr="00DC310D" w:rsidRDefault="00DC310D" w:rsidP="00DC3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4B4C" w:rsidRDefault="00F14B4C" w:rsidP="00DC3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A66" w:rsidRPr="00BA785B" w:rsidRDefault="004928D6" w:rsidP="00DC310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785B">
        <w:rPr>
          <w:rFonts w:ascii="Times New Roman" w:hAnsi="Times New Roman" w:cs="Times New Roman"/>
          <w:b/>
          <w:sz w:val="26"/>
          <w:szCs w:val="26"/>
        </w:rPr>
        <w:t>2</w:t>
      </w:r>
      <w:r w:rsidR="00C63429" w:rsidRPr="00BA785B">
        <w:rPr>
          <w:rFonts w:ascii="Times New Roman" w:hAnsi="Times New Roman" w:cs="Times New Roman"/>
          <w:b/>
          <w:sz w:val="26"/>
          <w:szCs w:val="26"/>
        </w:rPr>
        <w:t>.3.</w:t>
      </w:r>
      <w:r w:rsidR="00031A66" w:rsidRPr="00BA785B">
        <w:rPr>
          <w:rFonts w:ascii="Times New Roman" w:hAnsi="Times New Roman" w:cs="Times New Roman"/>
          <w:b/>
          <w:sz w:val="26"/>
          <w:szCs w:val="26"/>
        </w:rPr>
        <w:t xml:space="preserve"> Механизм </w:t>
      </w:r>
      <w:r w:rsidR="00D5040E" w:rsidRPr="00BA785B">
        <w:rPr>
          <w:rFonts w:ascii="Times New Roman" w:hAnsi="Times New Roman" w:cs="Times New Roman"/>
          <w:b/>
          <w:sz w:val="26"/>
          <w:szCs w:val="26"/>
        </w:rPr>
        <w:t>реализации проекта</w:t>
      </w:r>
      <w:r w:rsidR="00D840D1" w:rsidRPr="00BA785B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804573" w:rsidRPr="00BA785B">
        <w:rPr>
          <w:rFonts w:ascii="Times New Roman" w:hAnsi="Times New Roman" w:cs="Times New Roman"/>
          <w:b/>
          <w:sz w:val="26"/>
          <w:szCs w:val="26"/>
        </w:rPr>
        <w:t>форм</w:t>
      </w:r>
      <w:r w:rsidR="00F31872" w:rsidRPr="00BA785B">
        <w:rPr>
          <w:rFonts w:ascii="Times New Roman" w:hAnsi="Times New Roman" w:cs="Times New Roman"/>
          <w:b/>
          <w:sz w:val="26"/>
          <w:szCs w:val="26"/>
        </w:rPr>
        <w:t xml:space="preserve">ы, </w:t>
      </w:r>
      <w:r w:rsidR="00D5040E" w:rsidRPr="00BA785B">
        <w:rPr>
          <w:rFonts w:ascii="Times New Roman" w:hAnsi="Times New Roman" w:cs="Times New Roman"/>
          <w:b/>
          <w:sz w:val="26"/>
          <w:szCs w:val="26"/>
        </w:rPr>
        <w:t>методы</w:t>
      </w:r>
      <w:r w:rsidR="00F31872" w:rsidRPr="00BA785B"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="00D5040E" w:rsidRPr="00BA78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09BE" w:rsidRPr="00BA785B">
        <w:rPr>
          <w:rFonts w:ascii="Times New Roman" w:hAnsi="Times New Roman" w:cs="Times New Roman"/>
          <w:b/>
          <w:sz w:val="26"/>
          <w:szCs w:val="26"/>
        </w:rPr>
        <w:t xml:space="preserve">направления </w:t>
      </w:r>
      <w:r w:rsidR="00F31872" w:rsidRPr="00BA785B">
        <w:rPr>
          <w:rFonts w:ascii="Times New Roman" w:hAnsi="Times New Roman" w:cs="Times New Roman"/>
          <w:b/>
          <w:sz w:val="26"/>
          <w:szCs w:val="26"/>
        </w:rPr>
        <w:t>работы</w:t>
      </w:r>
    </w:p>
    <w:p w:rsidR="00D840D1" w:rsidRPr="00163EE4" w:rsidRDefault="00D840D1" w:rsidP="00AE1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«Патриотизм, несомненно, актуален. Это чувство, которое делает народ и каждого человека ответственным за жизнь страны. Без патриотизма нет такой ответственности. Если я не думаю о </w:t>
      </w:r>
      <w:r w:rsidR="00183604" w:rsidRPr="00163EE4">
        <w:rPr>
          <w:rFonts w:ascii="Times New Roman" w:hAnsi="Times New Roman" w:cs="Times New Roman"/>
          <w:sz w:val="24"/>
          <w:szCs w:val="24"/>
        </w:rPr>
        <w:t>своём</w:t>
      </w:r>
      <w:r w:rsidRPr="00163EE4">
        <w:rPr>
          <w:rFonts w:ascii="Times New Roman" w:hAnsi="Times New Roman" w:cs="Times New Roman"/>
          <w:sz w:val="24"/>
          <w:szCs w:val="24"/>
        </w:rPr>
        <w:t xml:space="preserve"> народе, то у меня нет дома, нет корней. Потому что дом — это не только комфорт, это </w:t>
      </w:r>
      <w:r w:rsidR="00183604" w:rsidRPr="00163EE4">
        <w:rPr>
          <w:rFonts w:ascii="Times New Roman" w:hAnsi="Times New Roman" w:cs="Times New Roman"/>
          <w:sz w:val="24"/>
          <w:szCs w:val="24"/>
        </w:rPr>
        <w:t>ещё</w:t>
      </w:r>
      <w:r w:rsidRPr="00163EE4">
        <w:rPr>
          <w:rFonts w:ascii="Times New Roman" w:hAnsi="Times New Roman" w:cs="Times New Roman"/>
          <w:sz w:val="24"/>
          <w:szCs w:val="24"/>
        </w:rPr>
        <w:t xml:space="preserve"> и ответственность за порядок в нем, это ответственность за детей, которые живут в этом доме. Человек без патриотизма, по сути, не имеет своей страны» Николай II</w:t>
      </w:r>
      <w:r w:rsidR="009460AB" w:rsidRPr="00163EE4">
        <w:rPr>
          <w:rFonts w:ascii="Times New Roman" w:hAnsi="Times New Roman" w:cs="Times New Roman"/>
          <w:sz w:val="24"/>
          <w:szCs w:val="24"/>
        </w:rPr>
        <w:t>.</w:t>
      </w:r>
    </w:p>
    <w:p w:rsidR="002704CE" w:rsidRPr="00163EE4" w:rsidRDefault="002704CE" w:rsidP="00AE1E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Социально-педагогические реалии требуют нового содержания, форм и методов нравственно- патриотического воспитания. Его реализация только с помощью знаниевого подхода невозможна, необходимо внедрение деятельностного компонента. Для достижения успеха требуется активное вовлечение в социальную деятельность и сознательное участие в ней, изменение климата образовательной организации.</w:t>
      </w:r>
    </w:p>
    <w:p w:rsidR="00545EEB" w:rsidRPr="00163EE4" w:rsidRDefault="0063756E" w:rsidP="00BA785B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b/>
          <w:sz w:val="24"/>
          <w:szCs w:val="24"/>
        </w:rPr>
        <w:t xml:space="preserve">Педагогические методы и средства, </w:t>
      </w:r>
      <w:r w:rsidRPr="00163EE4">
        <w:rPr>
          <w:rFonts w:ascii="Times New Roman" w:hAnsi="Times New Roman" w:cs="Times New Roman"/>
          <w:sz w:val="24"/>
          <w:szCs w:val="24"/>
        </w:rPr>
        <w:t>используемые в процессе реализации проекта</w:t>
      </w:r>
      <w:r w:rsidR="00BA785B">
        <w:rPr>
          <w:rFonts w:ascii="Times New Roman" w:hAnsi="Times New Roman" w:cs="Times New Roman"/>
          <w:sz w:val="24"/>
          <w:szCs w:val="24"/>
        </w:rPr>
        <w:t>.</w:t>
      </w:r>
    </w:p>
    <w:p w:rsidR="00545EEB" w:rsidRPr="00163EE4" w:rsidRDefault="00545EEB" w:rsidP="00AE1E7A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2D2A2A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В своих идеях А.С. Макаренко утверждал «…формирование у дошкольников любви к своей родине, своему краю заключается прежде всего в необходимой логической взаимосвязи разных сторон этого процесса, а также во взаимосвязи различных средств и методов воспитания». </w:t>
      </w:r>
    </w:p>
    <w:p w:rsidR="0063756E" w:rsidRPr="00163EE4" w:rsidRDefault="0063756E" w:rsidP="00AE1E7A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EE4">
        <w:rPr>
          <w:rFonts w:ascii="Times New Roman" w:eastAsia="Times New Roman" w:hAnsi="Times New Roman" w:cs="Times New Roman"/>
          <w:sz w:val="24"/>
          <w:szCs w:val="24"/>
        </w:rPr>
        <w:t>Изучение истории, как и любой другой науки, дает возможность расширять кругозор детей, формировать мировоззрение, в процессе изучения появляются умения добывать и перерабатывать информацию, рассуждать и</w:t>
      </w:r>
      <w:r w:rsidRPr="00163EE4">
        <w:rPr>
          <w:rFonts w:ascii="Times New Roman" w:eastAsia="Times New Roman" w:hAnsi="Times New Roman" w:cs="Times New Roman"/>
          <w:color w:val="2D2A2A"/>
          <w:sz w:val="24"/>
          <w:szCs w:val="24"/>
        </w:rPr>
        <w:t xml:space="preserve"> </w:t>
      </w:r>
      <w:r w:rsidRPr="00163EE4">
        <w:rPr>
          <w:rFonts w:ascii="Times New Roman" w:eastAsia="Times New Roman" w:hAnsi="Times New Roman" w:cs="Times New Roman"/>
          <w:sz w:val="24"/>
          <w:szCs w:val="24"/>
        </w:rPr>
        <w:t>воспринимать другие, не свои, точки зрения. Способность перерабатывать информацию говорит о том, что ребенок способен к поисковой деятельности, самостоятельному получению информации, способен ее осмыслить и прийти к правильным умозаключениям.</w:t>
      </w:r>
    </w:p>
    <w:p w:rsidR="0063756E" w:rsidRPr="00163EE4" w:rsidRDefault="0063756E" w:rsidP="00AE1E7A">
      <w:pPr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3EE4">
        <w:rPr>
          <w:rFonts w:ascii="Times New Roman" w:hAnsi="Times New Roman" w:cs="Times New Roman"/>
          <w:iCs/>
          <w:sz w:val="24"/>
          <w:szCs w:val="24"/>
          <w:u w:val="single"/>
        </w:rPr>
        <w:t>Методы, повышающие познавательную активность дошкольников</w:t>
      </w:r>
      <w:r w:rsidRPr="00163EE4">
        <w:rPr>
          <w:rFonts w:ascii="Times New Roman" w:hAnsi="Times New Roman" w:cs="Times New Roman"/>
          <w:iCs/>
          <w:sz w:val="24"/>
          <w:szCs w:val="24"/>
        </w:rPr>
        <w:t>:</w:t>
      </w:r>
    </w:p>
    <w:p w:rsidR="0063756E" w:rsidRPr="00163EE4" w:rsidRDefault="00183604" w:rsidP="00AE1E7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метод сравнения; элементарный анализ; </w:t>
      </w:r>
      <w:r w:rsidR="0063756E" w:rsidRPr="00163EE4">
        <w:rPr>
          <w:rFonts w:ascii="Times New Roman" w:hAnsi="Times New Roman" w:cs="Times New Roman"/>
          <w:sz w:val="24"/>
          <w:szCs w:val="24"/>
        </w:rPr>
        <w:t>метод м</w:t>
      </w:r>
      <w:r>
        <w:rPr>
          <w:rFonts w:ascii="Times New Roman" w:hAnsi="Times New Roman" w:cs="Times New Roman"/>
          <w:sz w:val="24"/>
          <w:szCs w:val="24"/>
        </w:rPr>
        <w:t xml:space="preserve">оделирования и конструирования; метод проектной деятельности; </w:t>
      </w:r>
      <w:r w:rsidR="00376992" w:rsidRPr="00163EE4">
        <w:rPr>
          <w:rFonts w:ascii="Times New Roman" w:hAnsi="Times New Roman" w:cs="Times New Roman"/>
          <w:sz w:val="24"/>
          <w:szCs w:val="24"/>
        </w:rPr>
        <w:t>метод вопросов</w:t>
      </w:r>
      <w:r w:rsidR="0063756E" w:rsidRPr="00163EE4">
        <w:rPr>
          <w:rFonts w:ascii="Times New Roman" w:hAnsi="Times New Roman" w:cs="Times New Roman"/>
          <w:sz w:val="24"/>
          <w:szCs w:val="24"/>
        </w:rPr>
        <w:t xml:space="preserve"> – постановка вопросов детям; воспитание умения и </w:t>
      </w:r>
      <w:r w:rsidR="00376992" w:rsidRPr="00163EE4">
        <w:rPr>
          <w:rFonts w:ascii="Times New Roman" w:hAnsi="Times New Roman" w:cs="Times New Roman"/>
          <w:sz w:val="24"/>
          <w:szCs w:val="24"/>
        </w:rPr>
        <w:t>потребности задавать</w:t>
      </w:r>
      <w:r w:rsidR="0063756E" w:rsidRPr="00163EE4">
        <w:rPr>
          <w:rFonts w:ascii="Times New Roman" w:hAnsi="Times New Roman" w:cs="Times New Roman"/>
          <w:sz w:val="24"/>
          <w:szCs w:val="24"/>
        </w:rPr>
        <w:t xml:space="preserve"> вопросы, гра</w:t>
      </w:r>
      <w:r>
        <w:rPr>
          <w:rFonts w:ascii="Times New Roman" w:hAnsi="Times New Roman" w:cs="Times New Roman"/>
          <w:sz w:val="24"/>
          <w:szCs w:val="24"/>
        </w:rPr>
        <w:t xml:space="preserve">мотно и четко их формулировать; </w:t>
      </w:r>
      <w:r w:rsidR="0063756E" w:rsidRPr="00163EE4">
        <w:rPr>
          <w:rFonts w:ascii="Times New Roman" w:hAnsi="Times New Roman" w:cs="Times New Roman"/>
          <w:sz w:val="24"/>
          <w:szCs w:val="24"/>
        </w:rPr>
        <w:t>метод повторения – важнейший дидактический принцип, без применения которого не будет прочно</w:t>
      </w:r>
      <w:r>
        <w:rPr>
          <w:rFonts w:ascii="Times New Roman" w:hAnsi="Times New Roman" w:cs="Times New Roman"/>
          <w:sz w:val="24"/>
          <w:szCs w:val="24"/>
        </w:rPr>
        <w:t xml:space="preserve">сти знаний в воспитании чувств; </w:t>
      </w:r>
      <w:r w:rsidR="0063756E" w:rsidRPr="00163EE4">
        <w:rPr>
          <w:rFonts w:ascii="Times New Roman" w:hAnsi="Times New Roman" w:cs="Times New Roman"/>
          <w:sz w:val="24"/>
          <w:szCs w:val="24"/>
        </w:rPr>
        <w:t>решение логически</w:t>
      </w:r>
      <w:r>
        <w:rPr>
          <w:rFonts w:ascii="Times New Roman" w:hAnsi="Times New Roman" w:cs="Times New Roman"/>
          <w:sz w:val="24"/>
          <w:szCs w:val="24"/>
        </w:rPr>
        <w:t xml:space="preserve">х задач; </w:t>
      </w:r>
      <w:r w:rsidR="0063756E" w:rsidRPr="00163EE4">
        <w:rPr>
          <w:rFonts w:ascii="Times New Roman" w:hAnsi="Times New Roman" w:cs="Times New Roman"/>
          <w:sz w:val="24"/>
          <w:szCs w:val="24"/>
        </w:rPr>
        <w:t>экспериментирование.</w:t>
      </w:r>
    </w:p>
    <w:p w:rsidR="0063756E" w:rsidRPr="00163EE4" w:rsidRDefault="0063756E" w:rsidP="00AE1E7A">
      <w:pPr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163EE4">
        <w:rPr>
          <w:rFonts w:ascii="Times New Roman" w:hAnsi="Times New Roman" w:cs="Times New Roman"/>
          <w:iCs/>
          <w:sz w:val="24"/>
          <w:szCs w:val="24"/>
          <w:u w:val="single"/>
        </w:rPr>
        <w:t>Методы, направленные на повышение эмоциональной активности детей при усвоении знаний:</w:t>
      </w:r>
    </w:p>
    <w:p w:rsidR="0063756E" w:rsidRPr="00163EE4" w:rsidRDefault="0063756E" w:rsidP="00AE1E7A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- игровые приемы – повышают качество усвоения познавательного материал и с</w:t>
      </w:r>
      <w:r w:rsidR="00183604">
        <w:rPr>
          <w:rFonts w:ascii="Times New Roman" w:hAnsi="Times New Roman" w:cs="Times New Roman"/>
          <w:sz w:val="24"/>
          <w:szCs w:val="24"/>
        </w:rPr>
        <w:t xml:space="preserve">пособствуют закреплению чувств; </w:t>
      </w:r>
      <w:r w:rsidRPr="00163EE4">
        <w:rPr>
          <w:rFonts w:ascii="Times New Roman" w:hAnsi="Times New Roman" w:cs="Times New Roman"/>
          <w:sz w:val="24"/>
          <w:szCs w:val="24"/>
        </w:rPr>
        <w:t>сюрпризные моменты и элементы новизны – эмоционально настраивают ребенка на познание, обостряют желание ребенка разгадать секрет или просто порадоваться.</w:t>
      </w:r>
    </w:p>
    <w:p w:rsidR="0063756E" w:rsidRPr="00163EE4" w:rsidRDefault="0063756E" w:rsidP="00AE1E7A">
      <w:pPr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163EE4">
        <w:rPr>
          <w:rFonts w:ascii="Times New Roman" w:hAnsi="Times New Roman" w:cs="Times New Roman"/>
          <w:iCs/>
          <w:sz w:val="24"/>
          <w:szCs w:val="24"/>
          <w:u w:val="single"/>
        </w:rPr>
        <w:t>Методы и приемы, способствующие установлению связи между разными видами деятельности:</w:t>
      </w:r>
    </w:p>
    <w:p w:rsidR="0063756E" w:rsidRPr="00163EE4" w:rsidRDefault="0063756E" w:rsidP="00AE1E7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- прием предложения и обучения способу – воспитатель не только эмоционально рассказывает об изобретении человека, но и должен вызвать желание у детей самим попробоват</w:t>
      </w:r>
      <w:r w:rsidR="00330774">
        <w:rPr>
          <w:rFonts w:ascii="Times New Roman" w:hAnsi="Times New Roman" w:cs="Times New Roman"/>
          <w:sz w:val="24"/>
          <w:szCs w:val="24"/>
        </w:rPr>
        <w:t xml:space="preserve">ь свои силы в изобретательстве; </w:t>
      </w:r>
      <w:r w:rsidRPr="00163EE4">
        <w:rPr>
          <w:rFonts w:ascii="Times New Roman" w:hAnsi="Times New Roman" w:cs="Times New Roman"/>
          <w:sz w:val="24"/>
          <w:szCs w:val="24"/>
        </w:rPr>
        <w:t>беседа – является связующим звеном.</w:t>
      </w:r>
    </w:p>
    <w:p w:rsidR="0063756E" w:rsidRPr="00163EE4" w:rsidRDefault="0063756E" w:rsidP="00AE1E7A">
      <w:pPr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163EE4">
        <w:rPr>
          <w:rFonts w:ascii="Times New Roman" w:hAnsi="Times New Roman" w:cs="Times New Roman"/>
          <w:iCs/>
          <w:sz w:val="24"/>
          <w:szCs w:val="24"/>
          <w:u w:val="single"/>
        </w:rPr>
        <w:t>Методы коррекции и уточнения:</w:t>
      </w:r>
    </w:p>
    <w:p w:rsidR="0063756E" w:rsidRPr="00163EE4" w:rsidRDefault="0063756E" w:rsidP="00AE1E7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- повторения, упражнения, наблюдения, экспериментирование – позволяет выяснить, что и как поняли дети в содержании сообщаемых им знаний, и помочь в пр</w:t>
      </w:r>
      <w:r w:rsidR="00330774">
        <w:rPr>
          <w:rFonts w:ascii="Times New Roman" w:hAnsi="Times New Roman" w:cs="Times New Roman"/>
          <w:sz w:val="24"/>
          <w:szCs w:val="24"/>
        </w:rPr>
        <w:t xml:space="preserve">авильном понимании этих знаний; </w:t>
      </w:r>
      <w:r w:rsidRPr="00163EE4">
        <w:rPr>
          <w:rFonts w:ascii="Times New Roman" w:hAnsi="Times New Roman" w:cs="Times New Roman"/>
          <w:sz w:val="24"/>
          <w:szCs w:val="24"/>
        </w:rPr>
        <w:t>метод обобщенного ответа на вопрос: индивидуальная беседа, сравнительный анализ, оценка, разъяснение, совместный поиск выхода из ситуации, обсуждение способа действия.</w:t>
      </w:r>
    </w:p>
    <w:p w:rsidR="0063756E" w:rsidRPr="00163EE4" w:rsidRDefault="0063756E" w:rsidP="00AE1E7A">
      <w:pPr>
        <w:pStyle w:val="a8"/>
        <w:spacing w:before="0" w:beforeAutospacing="0" w:after="0" w:afterAutospacing="0"/>
      </w:pPr>
      <w:r w:rsidRPr="00163EE4">
        <w:rPr>
          <w:iCs/>
        </w:rPr>
        <w:t xml:space="preserve">Для реализации </w:t>
      </w:r>
      <w:r w:rsidR="00376992" w:rsidRPr="00163EE4">
        <w:rPr>
          <w:iCs/>
        </w:rPr>
        <w:t>проекта используем</w:t>
      </w:r>
      <w:r w:rsidRPr="00163EE4">
        <w:rPr>
          <w:iCs/>
        </w:rPr>
        <w:t xml:space="preserve"> следующие методы:</w:t>
      </w:r>
      <w:r w:rsidRPr="00163EE4">
        <w:rPr>
          <w:bCs/>
        </w:rPr>
        <w:t xml:space="preserve"> наглядный, словесный, практический.</w:t>
      </w:r>
      <w:r w:rsidRPr="00163EE4">
        <w:t xml:space="preserve"> </w:t>
      </w:r>
    </w:p>
    <w:p w:rsidR="0063756E" w:rsidRPr="00163EE4" w:rsidRDefault="00376992" w:rsidP="00AE1E7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63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Основными формами</w:t>
      </w:r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работы с воспитанниками являются:</w:t>
      </w:r>
    </w:p>
    <w:p w:rsidR="0063756E" w:rsidRPr="00163EE4" w:rsidRDefault="0063756E" w:rsidP="00AE1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- занятия, беседы, игры </w:t>
      </w:r>
      <w:r w:rsidRPr="00163EE4">
        <w:rPr>
          <w:rFonts w:ascii="Times New Roman" w:hAnsi="Times New Roman" w:cs="Times New Roman"/>
          <w:iCs/>
          <w:sz w:val="24"/>
          <w:szCs w:val="24"/>
        </w:rPr>
        <w:t>нравственного и д</w:t>
      </w:r>
      <w:r w:rsidR="00502C16" w:rsidRPr="00163EE4">
        <w:rPr>
          <w:rFonts w:ascii="Times New Roman" w:hAnsi="Times New Roman" w:cs="Times New Roman"/>
          <w:iCs/>
          <w:sz w:val="24"/>
          <w:szCs w:val="24"/>
        </w:rPr>
        <w:t>уховно-нравственного содержания;</w:t>
      </w:r>
      <w:r w:rsidRPr="00163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56E" w:rsidRPr="00163EE4" w:rsidRDefault="0063756E" w:rsidP="00AE1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- все виды творческой ху</w:t>
      </w:r>
      <w:r w:rsidR="00502C16" w:rsidRPr="00163EE4">
        <w:rPr>
          <w:rFonts w:ascii="Times New Roman" w:hAnsi="Times New Roman" w:cs="Times New Roman"/>
          <w:sz w:val="24"/>
          <w:szCs w:val="24"/>
        </w:rPr>
        <w:t>дожественной деятельности детей;</w:t>
      </w:r>
      <w:r w:rsidRPr="00163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56E" w:rsidRPr="00163EE4" w:rsidRDefault="0063756E" w:rsidP="00AE1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- проведение</w:t>
      </w:r>
      <w:r w:rsidR="00502C16" w:rsidRPr="00163EE4">
        <w:rPr>
          <w:rFonts w:ascii="Times New Roman" w:hAnsi="Times New Roman" w:cs="Times New Roman"/>
          <w:sz w:val="24"/>
          <w:szCs w:val="24"/>
        </w:rPr>
        <w:t xml:space="preserve"> совместных праздников, </w:t>
      </w:r>
      <w:r w:rsidR="00502C16"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посвященные памятным датам;</w:t>
      </w:r>
    </w:p>
    <w:p w:rsidR="0063756E" w:rsidRPr="00163EE4" w:rsidRDefault="0063756E" w:rsidP="00AE1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- использование аудиозаписей и технических средств обучения</w:t>
      </w:r>
      <w:r w:rsidR="00502C16"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(просмотр и обсуждение презентаций, мультфильмов)</w:t>
      </w:r>
      <w:r w:rsidR="00502C16" w:rsidRPr="00163EE4">
        <w:rPr>
          <w:rFonts w:ascii="Times New Roman" w:hAnsi="Times New Roman" w:cs="Times New Roman"/>
          <w:sz w:val="24"/>
          <w:szCs w:val="24"/>
        </w:rPr>
        <w:t>;</w:t>
      </w:r>
      <w:r w:rsidR="00330774" w:rsidRPr="00330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74"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часы общения;</w:t>
      </w:r>
    </w:p>
    <w:p w:rsidR="0063756E" w:rsidRPr="00163EE4" w:rsidRDefault="0063756E" w:rsidP="00AE1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02C16" w:rsidRPr="00163EE4">
        <w:rPr>
          <w:rFonts w:ascii="Times New Roman" w:hAnsi="Times New Roman" w:cs="Times New Roman"/>
          <w:sz w:val="24"/>
          <w:szCs w:val="24"/>
        </w:rPr>
        <w:t>экскурсии, целевые прогулки (посёлок,</w:t>
      </w:r>
      <w:r w:rsidR="00502C16"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музеи и др.</w:t>
      </w:r>
      <w:r w:rsidR="00502C16" w:rsidRPr="00163EE4">
        <w:rPr>
          <w:rFonts w:ascii="Times New Roman" w:hAnsi="Times New Roman" w:cs="Times New Roman"/>
          <w:sz w:val="24"/>
          <w:szCs w:val="24"/>
        </w:rPr>
        <w:t>);</w:t>
      </w:r>
      <w:r w:rsidRPr="00163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56E" w:rsidRPr="00163EE4" w:rsidRDefault="0063756E" w:rsidP="00AE1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- детская благотворительность (акции «поздравим пожилого человека»</w:t>
      </w:r>
      <w:r w:rsidR="00502C16" w:rsidRPr="00163EE4">
        <w:rPr>
          <w:rFonts w:ascii="Times New Roman" w:hAnsi="Times New Roman" w:cs="Times New Roman"/>
          <w:sz w:val="24"/>
          <w:szCs w:val="24"/>
        </w:rPr>
        <w:t>, «спасти и сохранить» и т.д.);</w:t>
      </w:r>
      <w:r w:rsidR="00330774" w:rsidRPr="00330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74"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коллективные творческие дела;</w:t>
      </w:r>
      <w:r w:rsidR="00330774" w:rsidRPr="00330774">
        <w:rPr>
          <w:rFonts w:ascii="Times New Roman" w:hAnsi="Times New Roman" w:cs="Times New Roman"/>
          <w:sz w:val="24"/>
          <w:szCs w:val="24"/>
        </w:rPr>
        <w:t xml:space="preserve"> </w:t>
      </w:r>
      <w:r w:rsidR="00330774" w:rsidRPr="00163EE4">
        <w:rPr>
          <w:rFonts w:ascii="Times New Roman" w:hAnsi="Times New Roman" w:cs="Times New Roman"/>
          <w:sz w:val="24"/>
          <w:szCs w:val="24"/>
        </w:rPr>
        <w:t>организация совместного проживания событий взрослыми и детьми.</w:t>
      </w:r>
    </w:p>
    <w:p w:rsidR="00502C16" w:rsidRPr="00163EE4" w:rsidRDefault="00502C16" w:rsidP="00AE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профилактические и оздоровительные мероприятия; </w:t>
      </w:r>
    </w:p>
    <w:p w:rsidR="00502C16" w:rsidRPr="00163EE4" w:rsidRDefault="00330774" w:rsidP="00AE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викторины; </w:t>
      </w:r>
      <w:proofErr w:type="spellStart"/>
      <w:r w:rsidR="00502C16"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квест</w:t>
      </w:r>
      <w:proofErr w:type="spellEnd"/>
      <w:r w:rsidR="00502C16"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игры;</w:t>
      </w:r>
      <w:r w:rsidRPr="00330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игры, соревнования;</w:t>
      </w:r>
      <w:r w:rsidRPr="00330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конкурсы;</w:t>
      </w:r>
    </w:p>
    <w:p w:rsidR="0063756E" w:rsidRPr="00163EE4" w:rsidRDefault="0063756E" w:rsidP="00AE1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- организация выставок (совместная </w:t>
      </w:r>
      <w:r w:rsidR="00502C16" w:rsidRPr="00163EE4">
        <w:rPr>
          <w:rFonts w:ascii="Times New Roman" w:hAnsi="Times New Roman" w:cs="Times New Roman"/>
          <w:sz w:val="24"/>
          <w:szCs w:val="24"/>
        </w:rPr>
        <w:t>деятельность детей и родителей);</w:t>
      </w:r>
      <w:r w:rsidRPr="00163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D5E" w:rsidRPr="00163EE4" w:rsidRDefault="00461D5E" w:rsidP="00AE1E7A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3EE4">
        <w:rPr>
          <w:rFonts w:ascii="Times New Roman" w:hAnsi="Times New Roman" w:cs="Times New Roman"/>
          <w:b w:val="0"/>
          <w:sz w:val="24"/>
          <w:szCs w:val="24"/>
        </w:rPr>
        <w:t>Концепция гражданско-патриотического воспитания граждан Ханты-Мансийского автономного округа –Югры утвержденная распоряжением Правительства ХМАО-Югры 29.12.20</w:t>
      </w:r>
      <w:r w:rsidR="002B5EF6">
        <w:rPr>
          <w:rFonts w:ascii="Times New Roman" w:hAnsi="Times New Roman" w:cs="Times New Roman"/>
          <w:b w:val="0"/>
          <w:sz w:val="24"/>
          <w:szCs w:val="24"/>
        </w:rPr>
        <w:t>1</w:t>
      </w:r>
      <w:r w:rsidRPr="00163EE4">
        <w:rPr>
          <w:rFonts w:ascii="Times New Roman" w:hAnsi="Times New Roman" w:cs="Times New Roman"/>
          <w:b w:val="0"/>
          <w:sz w:val="24"/>
          <w:szCs w:val="24"/>
        </w:rPr>
        <w:t>4 № 747-рп указывает, что работу по развитию системы патриотического воспитания необходимо организовать в направлениях: культурно-историческое, гражданское, экологическое, репродуктивное, духовно-нравственное, спортивно-патриотическое, добровольческое, поликультурное, рационализаторское и актуальных ориентиров.</w:t>
      </w:r>
    </w:p>
    <w:p w:rsidR="00461D5E" w:rsidRPr="00163EE4" w:rsidRDefault="00461D5E" w:rsidP="00AE1E7A">
      <w:pPr>
        <w:tabs>
          <w:tab w:val="left" w:pos="1562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проекте «Юные патриоты» определены следующие</w:t>
      </w:r>
      <w:r w:rsidRPr="00163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направления</w:t>
      </w:r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1D5E" w:rsidRPr="00163EE4" w:rsidRDefault="00461D5E" w:rsidP="00AE1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3EE4">
        <w:rPr>
          <w:rFonts w:ascii="Times New Roman" w:hAnsi="Times New Roman" w:cs="Times New Roman"/>
          <w:b/>
          <w:sz w:val="24"/>
          <w:szCs w:val="24"/>
          <w:u w:val="single"/>
        </w:rPr>
        <w:t>Нравственно - патриотическое развитие</w:t>
      </w:r>
    </w:p>
    <w:p w:rsidR="00330774" w:rsidRDefault="00461D5E" w:rsidP="00AE1E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 Данное направление носит воспитательный характер и развивает в детях целый спектр качеств. «</w:t>
      </w:r>
      <w:proofErr w:type="spellStart"/>
      <w:r w:rsidRPr="00163EE4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Pr="00163EE4">
        <w:rPr>
          <w:rFonts w:ascii="Times New Roman" w:hAnsi="Times New Roman" w:cs="Times New Roman"/>
          <w:sz w:val="24"/>
          <w:szCs w:val="24"/>
        </w:rPr>
        <w:t xml:space="preserve">» даёт детям ценностную ориентацию, формирует нравственную позицию, раскрывает духовный потенциал личности. </w:t>
      </w:r>
    </w:p>
    <w:p w:rsidR="00461D5E" w:rsidRPr="00163EE4" w:rsidRDefault="00461D5E" w:rsidP="00AE1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3EE4">
        <w:rPr>
          <w:rFonts w:ascii="Times New Roman" w:hAnsi="Times New Roman" w:cs="Times New Roman"/>
          <w:b/>
          <w:sz w:val="24"/>
          <w:szCs w:val="24"/>
          <w:u w:val="single"/>
        </w:rPr>
        <w:t>Социально - личностное развитие, волонтерская деятельность</w:t>
      </w:r>
    </w:p>
    <w:p w:rsidR="00461D5E" w:rsidRPr="00163EE4" w:rsidRDefault="00461D5E" w:rsidP="00AE1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 Результатом освоения данного направления является четкое осознание дошкольником своей принадлежности к обществу. Духовно-нравственное воспитание, </w:t>
      </w:r>
      <w:proofErr w:type="spellStart"/>
      <w:r w:rsidRPr="00163EE4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163EE4">
        <w:rPr>
          <w:rFonts w:ascii="Times New Roman" w:hAnsi="Times New Roman" w:cs="Times New Roman"/>
          <w:sz w:val="24"/>
          <w:szCs w:val="24"/>
        </w:rPr>
        <w:t xml:space="preserve"> учит помогать нуждающимся, без напоминания и подсказки, иногда даже отказываясь от чего-то значимого, интересного для себя.</w:t>
      </w:r>
    </w:p>
    <w:p w:rsidR="00461D5E" w:rsidRPr="00163EE4" w:rsidRDefault="00461D5E" w:rsidP="00AE1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3EE4">
        <w:rPr>
          <w:rFonts w:ascii="Times New Roman" w:hAnsi="Times New Roman" w:cs="Times New Roman"/>
          <w:b/>
          <w:sz w:val="24"/>
          <w:szCs w:val="24"/>
          <w:u w:val="single"/>
        </w:rPr>
        <w:t>Физическое и спортивное развитие</w:t>
      </w:r>
    </w:p>
    <w:p w:rsidR="00461D5E" w:rsidRPr="00163EE4" w:rsidRDefault="00461D5E" w:rsidP="00AE1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Двигательная активность - одно из необходимых условий здорового развития ребенка. Отличительной чертой юнармейца является хорошая физическая подготовка. </w:t>
      </w:r>
    </w:p>
    <w:p w:rsidR="00461D5E" w:rsidRPr="00163EE4" w:rsidRDefault="00461D5E" w:rsidP="00AE1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3EE4">
        <w:rPr>
          <w:rFonts w:ascii="Times New Roman" w:hAnsi="Times New Roman" w:cs="Times New Roman"/>
          <w:b/>
          <w:sz w:val="24"/>
          <w:szCs w:val="24"/>
          <w:u w:val="single"/>
        </w:rPr>
        <w:t>Историческое развитие</w:t>
      </w:r>
    </w:p>
    <w:p w:rsidR="00461D5E" w:rsidRPr="00330774" w:rsidRDefault="00461D5E" w:rsidP="00AE1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Дошкольники — народ любопытный. За обычными сказочными присказками «жили- были», «в некотором царстве, в некотором государстве» они обязательно пытаются увидеть, что — </w:t>
      </w:r>
      <w:proofErr w:type="spellStart"/>
      <w:r w:rsidRPr="00163EE4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163EE4">
        <w:rPr>
          <w:rFonts w:ascii="Times New Roman" w:hAnsi="Times New Roman" w:cs="Times New Roman"/>
          <w:sz w:val="24"/>
          <w:szCs w:val="24"/>
        </w:rPr>
        <w:t xml:space="preserve"> еще: как раньше жили люди, чем питались, как за собой ухаживали.</w:t>
      </w:r>
      <w:r w:rsidR="00330774">
        <w:rPr>
          <w:rFonts w:ascii="Times New Roman" w:hAnsi="Times New Roman" w:cs="Times New Roman"/>
          <w:sz w:val="24"/>
          <w:szCs w:val="24"/>
        </w:rPr>
        <w:t xml:space="preserve"> </w:t>
      </w:r>
      <w:r w:rsidRPr="00163EE4">
        <w:rPr>
          <w:rFonts w:ascii="Times New Roman" w:hAnsi="Times New Roman" w:cs="Times New Roman"/>
          <w:sz w:val="24"/>
          <w:szCs w:val="24"/>
          <w:shd w:val="clear" w:color="auto" w:fill="FFFFFF"/>
        </w:rPr>
        <w:t>История для дошкольников даст новые знания о родной стране, о том, как жили предки, об обычаях своего народа</w:t>
      </w:r>
      <w:r w:rsidR="0033077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61D5E" w:rsidRPr="00163EE4" w:rsidRDefault="00461D5E" w:rsidP="007211FA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163EE4">
        <w:rPr>
          <w:rFonts w:ascii="Times New Roman" w:hAnsi="Times New Roman" w:cs="Times New Roman"/>
          <w:b/>
          <w:sz w:val="24"/>
          <w:szCs w:val="24"/>
          <w:u w:val="single"/>
        </w:rPr>
        <w:t>Поисково</w:t>
      </w:r>
      <w:proofErr w:type="spellEnd"/>
      <w:r w:rsidRPr="00163EE4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исследовательское (экология, краеведение</w:t>
      </w:r>
      <w:r w:rsidR="00095FC4">
        <w:rPr>
          <w:rFonts w:ascii="Times New Roman" w:hAnsi="Times New Roman" w:cs="Times New Roman"/>
          <w:b/>
          <w:sz w:val="24"/>
          <w:szCs w:val="24"/>
          <w:u w:val="single"/>
        </w:rPr>
        <w:t>, региональный компонент</w:t>
      </w:r>
      <w:r w:rsidR="007211FA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  <w:r w:rsidRPr="00163EE4">
        <w:rPr>
          <w:rFonts w:ascii="Times New Roman" w:hAnsi="Times New Roman" w:cs="Times New Roman"/>
          <w:b/>
          <w:sz w:val="24"/>
          <w:szCs w:val="24"/>
          <w:u w:val="single"/>
        </w:rPr>
        <w:t>развитие</w:t>
      </w:r>
    </w:p>
    <w:p w:rsidR="00330774" w:rsidRPr="00163EE4" w:rsidRDefault="00461D5E" w:rsidP="00AE1E7A">
      <w:pPr>
        <w:pStyle w:val="ad"/>
        <w:jc w:val="both"/>
        <w:rPr>
          <w:shd w:val="clear" w:color="auto" w:fill="FFFFFF"/>
        </w:rPr>
      </w:pPr>
      <w:r w:rsidRPr="00163EE4">
        <w:rPr>
          <w:shd w:val="clear" w:color="auto" w:fill="FFFFFF"/>
        </w:rPr>
        <w:t xml:space="preserve">           Из регионального характера развития государства следует необходимость регионального подхода в обучении воспитанников отечественной истории, хорошо знающих историю родного края. Краеведение выступает как средство конкретизации общеисторического, как средство активизации познавательной деятельности дошкольников. </w:t>
      </w:r>
    </w:p>
    <w:p w:rsidR="00461D5E" w:rsidRPr="00163EE4" w:rsidRDefault="00461D5E" w:rsidP="00AE1E7A">
      <w:pPr>
        <w:pStyle w:val="ad"/>
        <w:jc w:val="both"/>
        <w:rPr>
          <w:b/>
          <w:u w:val="single"/>
        </w:rPr>
      </w:pPr>
      <w:r w:rsidRPr="00163EE4">
        <w:rPr>
          <w:b/>
          <w:u w:val="single"/>
        </w:rPr>
        <w:t>Художественно – эстетическое развитие</w:t>
      </w:r>
    </w:p>
    <w:p w:rsidR="00461D5E" w:rsidRPr="00163EE4" w:rsidRDefault="00461D5E" w:rsidP="00AE1E7A">
      <w:pPr>
        <w:pStyle w:val="ad"/>
        <w:jc w:val="both"/>
        <w:rPr>
          <w:shd w:val="clear" w:color="auto" w:fill="FFFFFF"/>
        </w:rPr>
      </w:pPr>
      <w:r w:rsidRPr="00163EE4">
        <w:rPr>
          <w:shd w:val="clear" w:color="auto" w:fill="FFFFFF"/>
        </w:rPr>
        <w:t xml:space="preserve">           Связь нравственного и прекрасного укрепляется песнями, сказаниями, былинами, развитием ремёсел и постоянной связью с природой, что ускоряет развитие художественного вкуса предков. </w:t>
      </w:r>
    </w:p>
    <w:p w:rsidR="00461D5E" w:rsidRPr="00163EE4" w:rsidRDefault="00461D5E" w:rsidP="00AE1E7A">
      <w:pPr>
        <w:pStyle w:val="ad"/>
        <w:jc w:val="both"/>
        <w:rPr>
          <w:b/>
          <w:u w:val="single"/>
        </w:rPr>
      </w:pPr>
      <w:r w:rsidRPr="00163EE4">
        <w:rPr>
          <w:b/>
          <w:u w:val="single"/>
        </w:rPr>
        <w:t>Развитие технического творчества</w:t>
      </w:r>
    </w:p>
    <w:p w:rsidR="00461D5E" w:rsidRPr="00163EE4" w:rsidRDefault="00461D5E" w:rsidP="00AE1E7A">
      <w:pPr>
        <w:pStyle w:val="c11"/>
        <w:shd w:val="clear" w:color="auto" w:fill="FFFFFF"/>
        <w:spacing w:before="0" w:beforeAutospacing="0" w:after="0" w:afterAutospacing="0"/>
        <w:ind w:firstLine="708"/>
        <w:jc w:val="both"/>
      </w:pPr>
      <w:proofErr w:type="spellStart"/>
      <w:r w:rsidRPr="00163EE4">
        <w:rPr>
          <w:rStyle w:val="c5"/>
        </w:rPr>
        <w:t>Лего</w:t>
      </w:r>
      <w:proofErr w:type="spellEnd"/>
      <w:r w:rsidRPr="00163EE4">
        <w:rPr>
          <w:rStyle w:val="c5"/>
        </w:rPr>
        <w:t xml:space="preserve">-конструирование и образовательная робототехника - это новая педагогическая технология, представляет самые передовые направления науки и техники, является относительно новым междисциплинарным направлением обучения, воспитания и развития детей. </w:t>
      </w:r>
    </w:p>
    <w:p w:rsidR="00461D5E" w:rsidRDefault="00461D5E" w:rsidP="00AE1E7A">
      <w:pPr>
        <w:pStyle w:val="ad"/>
        <w:ind w:firstLine="708"/>
        <w:jc w:val="both"/>
        <w:rPr>
          <w:shd w:val="clear" w:color="auto" w:fill="FFFFFF"/>
        </w:rPr>
      </w:pPr>
      <w:r w:rsidRPr="00163EE4">
        <w:rPr>
          <w:shd w:val="clear" w:color="auto" w:fill="FFFFFF"/>
        </w:rPr>
        <w:t>Так же новизна выражена в инженерной направленности обучения, которое базируется на новых информационных технологиях, предусматривает авторское воплощение замысла в конструируемые модели и проекты, отвечает требованиям направления региональной политики в сфере образования — развитие научно-технического творчества детей в условиях модернизации производства.</w:t>
      </w:r>
    </w:p>
    <w:p w:rsidR="00AE1E7A" w:rsidRPr="00163EE4" w:rsidRDefault="00AE1E7A" w:rsidP="00AE1E7A">
      <w:pPr>
        <w:pStyle w:val="ad"/>
        <w:ind w:firstLine="708"/>
        <w:jc w:val="both"/>
        <w:rPr>
          <w:b/>
          <w:u w:val="single"/>
          <w:shd w:val="clear" w:color="auto" w:fill="FFFFFF"/>
        </w:rPr>
      </w:pPr>
    </w:p>
    <w:p w:rsidR="00EB1E1C" w:rsidRPr="00163EE4" w:rsidRDefault="00442169" w:rsidP="00AE1E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1E1C" w:rsidRPr="00163EE4">
        <w:rPr>
          <w:rFonts w:ascii="Times New Roman" w:hAnsi="Times New Roman" w:cs="Times New Roman"/>
          <w:b/>
          <w:sz w:val="24"/>
          <w:szCs w:val="24"/>
        </w:rPr>
        <w:t>Реализация проекта через различные виды детской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7596"/>
      </w:tblGrid>
      <w:tr w:rsidR="00EB1E1C" w:rsidRPr="00163EE4" w:rsidTr="00B113D2">
        <w:trPr>
          <w:trHeight w:val="339"/>
        </w:trPr>
        <w:tc>
          <w:tcPr>
            <w:tcW w:w="1201" w:type="pct"/>
          </w:tcPr>
          <w:p w:rsidR="00EB1E1C" w:rsidRPr="00163EE4" w:rsidRDefault="00EB1E1C" w:rsidP="00AE1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3799" w:type="pct"/>
          </w:tcPr>
          <w:p w:rsidR="00EB1E1C" w:rsidRPr="00163EE4" w:rsidRDefault="00EB1E1C" w:rsidP="00AE1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Программные задачи</w:t>
            </w:r>
          </w:p>
        </w:tc>
      </w:tr>
      <w:tr w:rsidR="00EB1E1C" w:rsidRPr="00163EE4" w:rsidTr="004E7CD7">
        <w:trPr>
          <w:trHeight w:val="1407"/>
        </w:trPr>
        <w:tc>
          <w:tcPr>
            <w:tcW w:w="1201" w:type="pct"/>
          </w:tcPr>
          <w:p w:rsidR="00EB1E1C" w:rsidRPr="00163EE4" w:rsidRDefault="00EB1E1C" w:rsidP="00AE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Познавательно –коммуникативная деятельность</w:t>
            </w:r>
          </w:p>
        </w:tc>
        <w:tc>
          <w:tcPr>
            <w:tcW w:w="3799" w:type="pct"/>
          </w:tcPr>
          <w:p w:rsidR="00EB1E1C" w:rsidRPr="00163EE4" w:rsidRDefault="007320D3" w:rsidP="00AE1E7A">
            <w:pPr>
              <w:pStyle w:val="ad"/>
              <w:jc w:val="both"/>
            </w:pPr>
            <w:r w:rsidRPr="00163EE4">
              <w:t>У</w:t>
            </w:r>
            <w:r w:rsidR="00EB1E1C" w:rsidRPr="00163EE4">
              <w:t>довлетворяет познавательные интересы ребенка в определенный период, помогает ориентировать в окружающем мире, объединяет взрослого и ребенка, разнообразные потребности ребенка в эмоциональной близости с</w:t>
            </w:r>
            <w:r w:rsidR="004E7CD7" w:rsidRPr="00163EE4">
              <w:t>о</w:t>
            </w:r>
            <w:r w:rsidR="00EB1E1C" w:rsidRPr="00163EE4">
              <w:t xml:space="preserve"> взрослым, в его поддержке и оценке.</w:t>
            </w:r>
          </w:p>
        </w:tc>
      </w:tr>
      <w:tr w:rsidR="00EB1E1C" w:rsidRPr="00163EE4" w:rsidTr="00E453C2">
        <w:trPr>
          <w:trHeight w:val="715"/>
        </w:trPr>
        <w:tc>
          <w:tcPr>
            <w:tcW w:w="1201" w:type="pct"/>
          </w:tcPr>
          <w:p w:rsidR="00EB1E1C" w:rsidRPr="00163EE4" w:rsidRDefault="00EB1E1C" w:rsidP="00163E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3799" w:type="pct"/>
          </w:tcPr>
          <w:p w:rsidR="00EB1E1C" w:rsidRPr="00163EE4" w:rsidRDefault="007320D3" w:rsidP="00AE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аправлена на формирование у детей образа героя, защитника своего государства, воспитание чувства гордости за историю становления страны и потребности защищать Родину, формирует желание быть защитником земли, на которой ребенок родился и вырос, которую как зеницу ока берегли </w:t>
            </w:r>
            <w:r w:rsidR="005825C1"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предки.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Примеры героических </w:t>
            </w:r>
            <w:r w:rsidR="005825C1"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поступков главных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героев литературных </w:t>
            </w:r>
            <w:r w:rsidR="005825C1"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произведений способствуют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D734C"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пониманию того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что все великие деяния и мужественные поступки совершаются из любви к Отечеству и своим близким, к своему народу, из чувства ответственности перед ними.</w:t>
            </w:r>
          </w:p>
        </w:tc>
      </w:tr>
      <w:tr w:rsidR="00EB1E1C" w:rsidRPr="00163EE4" w:rsidTr="00E453C2">
        <w:trPr>
          <w:trHeight w:val="715"/>
        </w:trPr>
        <w:tc>
          <w:tcPr>
            <w:tcW w:w="1201" w:type="pct"/>
          </w:tcPr>
          <w:p w:rsidR="00EB1E1C" w:rsidRPr="00163EE4" w:rsidRDefault="00EB1E1C" w:rsidP="00163E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</w:p>
        </w:tc>
        <w:tc>
          <w:tcPr>
            <w:tcW w:w="3799" w:type="pct"/>
          </w:tcPr>
          <w:p w:rsidR="00EB1E1C" w:rsidRPr="00163EE4" w:rsidRDefault="007320D3" w:rsidP="00AE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</w:rPr>
              <w:t>ает ребенку почувствовать себя равноправным членом общества. В игре у ребенка появляется уверенность в собственных силах, в способности получать реальный результат от общения.</w:t>
            </w:r>
          </w:p>
        </w:tc>
      </w:tr>
      <w:tr w:rsidR="00EB1E1C" w:rsidRPr="00163EE4" w:rsidTr="004E7C6E">
        <w:trPr>
          <w:trHeight w:val="597"/>
        </w:trPr>
        <w:tc>
          <w:tcPr>
            <w:tcW w:w="1201" w:type="pct"/>
          </w:tcPr>
          <w:p w:rsidR="00EB1E1C" w:rsidRPr="00163EE4" w:rsidRDefault="00EB1E1C" w:rsidP="00163E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</w:t>
            </w:r>
          </w:p>
        </w:tc>
        <w:tc>
          <w:tcPr>
            <w:tcW w:w="3799" w:type="pct"/>
          </w:tcPr>
          <w:p w:rsidR="00EB1E1C" w:rsidRPr="00163EE4" w:rsidRDefault="007320D3" w:rsidP="00AE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озволяет ребенку с помощью работы, фантазии вжиться в окружающий мир, познать его и принять. Стать его активным участником. </w:t>
            </w:r>
          </w:p>
        </w:tc>
      </w:tr>
      <w:tr w:rsidR="00EB1E1C" w:rsidRPr="00163EE4" w:rsidTr="00E453C2">
        <w:trPr>
          <w:trHeight w:val="422"/>
        </w:trPr>
        <w:tc>
          <w:tcPr>
            <w:tcW w:w="1201" w:type="pct"/>
          </w:tcPr>
          <w:p w:rsidR="00EB1E1C" w:rsidRPr="00163EE4" w:rsidRDefault="00EB1E1C" w:rsidP="00163E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Поисково</w:t>
            </w:r>
            <w:proofErr w:type="spellEnd"/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 - исследовательская деятельность </w:t>
            </w:r>
          </w:p>
        </w:tc>
        <w:tc>
          <w:tcPr>
            <w:tcW w:w="3799" w:type="pct"/>
          </w:tcPr>
          <w:p w:rsidR="00EB1E1C" w:rsidRPr="00163EE4" w:rsidRDefault="007320D3" w:rsidP="00AE1E7A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55415"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ает возможность ребенку самостоятельно находить решение или опровержение собственных представлений, 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учит сравнивать, задавать вопросы, обращаться к имеющемуся опыту детей. Приучает самостоятельно анализировать увиденное, делать обобщения, выводы. </w:t>
            </w:r>
            <w:r w:rsidR="00A00E54" w:rsidRPr="00163EE4">
              <w:rPr>
                <w:rFonts w:ascii="Times New Roman" w:hAnsi="Times New Roman" w:cs="Times New Roman"/>
                <w:sz w:val="24"/>
                <w:szCs w:val="24"/>
              </w:rPr>
              <w:t>Приобщает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дошкольников к самостоятельному поиску информации (можно поискать ответ в иллюстрациях, спросить у родителей)</w:t>
            </w:r>
            <w:r w:rsidR="00655415" w:rsidRPr="00163E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E1C" w:rsidRPr="00163EE4" w:rsidTr="00C467D5">
        <w:trPr>
          <w:trHeight w:val="605"/>
        </w:trPr>
        <w:tc>
          <w:tcPr>
            <w:tcW w:w="1201" w:type="pct"/>
          </w:tcPr>
          <w:p w:rsidR="00EB1E1C" w:rsidRPr="00163EE4" w:rsidRDefault="00EB1E1C" w:rsidP="00163E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3799" w:type="pct"/>
          </w:tcPr>
          <w:p w:rsidR="00EB1E1C" w:rsidRPr="00163EE4" w:rsidRDefault="007320D3" w:rsidP="00AE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1E1C" w:rsidRPr="00163EE4">
              <w:rPr>
                <w:rFonts w:ascii="Times New Roman" w:hAnsi="Times New Roman" w:cs="Times New Roman"/>
                <w:sz w:val="24"/>
                <w:szCs w:val="24"/>
              </w:rPr>
              <w:t>риобщает дошкольников к здоровому образу жизни, занятиям физической культурой и спортом.</w:t>
            </w:r>
          </w:p>
        </w:tc>
      </w:tr>
      <w:tr w:rsidR="00EB1E1C" w:rsidRPr="00163EE4" w:rsidTr="00C467D5">
        <w:trPr>
          <w:trHeight w:val="557"/>
        </w:trPr>
        <w:tc>
          <w:tcPr>
            <w:tcW w:w="1201" w:type="pct"/>
          </w:tcPr>
          <w:p w:rsidR="00EB1E1C" w:rsidRPr="00163EE4" w:rsidRDefault="00EB1E1C" w:rsidP="00163E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3799" w:type="pct"/>
          </w:tcPr>
          <w:p w:rsidR="00EB1E1C" w:rsidRPr="00163EE4" w:rsidRDefault="007320D3" w:rsidP="00AE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Обогащает опыт ребенка, стимулирует развитие познавательных интересов, рождает и закрепляет социальные чувства.</w:t>
            </w:r>
          </w:p>
        </w:tc>
      </w:tr>
      <w:tr w:rsidR="007320D3" w:rsidRPr="00163EE4" w:rsidTr="00C467D5">
        <w:trPr>
          <w:trHeight w:val="557"/>
        </w:trPr>
        <w:tc>
          <w:tcPr>
            <w:tcW w:w="1201" w:type="pct"/>
          </w:tcPr>
          <w:p w:rsidR="007320D3" w:rsidRPr="00163EE4" w:rsidRDefault="007320D3" w:rsidP="00163E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 -эстетическая </w:t>
            </w:r>
          </w:p>
        </w:tc>
        <w:tc>
          <w:tcPr>
            <w:tcW w:w="3799" w:type="pct"/>
          </w:tcPr>
          <w:p w:rsidR="007320D3" w:rsidRPr="00163EE4" w:rsidRDefault="007320D3" w:rsidP="00AE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Удовлетворяет познавательные интересы ребенка в определенный период, помогает ориентировать в окружающем мире.</w:t>
            </w:r>
          </w:p>
        </w:tc>
      </w:tr>
      <w:tr w:rsidR="007320D3" w:rsidRPr="00163EE4" w:rsidTr="00C467D5">
        <w:trPr>
          <w:trHeight w:val="557"/>
        </w:trPr>
        <w:tc>
          <w:tcPr>
            <w:tcW w:w="1201" w:type="pct"/>
          </w:tcPr>
          <w:p w:rsidR="007320D3" w:rsidRPr="00163EE4" w:rsidRDefault="007320D3" w:rsidP="00163E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Конструктивная </w:t>
            </w:r>
          </w:p>
        </w:tc>
        <w:tc>
          <w:tcPr>
            <w:tcW w:w="3799" w:type="pct"/>
          </w:tcPr>
          <w:p w:rsidR="007320D3" w:rsidRPr="00163EE4" w:rsidRDefault="007320D3" w:rsidP="00AE1E7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Дает возможность формировать сложные мыслительные действия, творческое воображение, механизмы управления собственным поведением.</w:t>
            </w:r>
          </w:p>
        </w:tc>
      </w:tr>
    </w:tbl>
    <w:p w:rsidR="007678EA" w:rsidRPr="00DC310D" w:rsidRDefault="00114CE3" w:rsidP="00AE1E7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EE4">
        <w:rPr>
          <w:rFonts w:ascii="Times New Roman" w:hAnsi="Times New Roman" w:cs="Times New Roman"/>
          <w:sz w:val="24"/>
          <w:szCs w:val="24"/>
        </w:rPr>
        <w:t>Таким образом, каждый вид деятельности вносит вклад в процесс формирования нравственно - патриотического воспитания дошкольников.</w:t>
      </w:r>
    </w:p>
    <w:p w:rsidR="00AE1E7A" w:rsidRDefault="00AE1E7A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65425E" w:rsidRDefault="0065425E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65425E" w:rsidRDefault="0065425E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65425E" w:rsidRDefault="0065425E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65425E" w:rsidRDefault="0065425E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65425E" w:rsidRDefault="0065425E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65425E" w:rsidRDefault="0065425E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65425E" w:rsidRDefault="0065425E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65425E" w:rsidRDefault="0065425E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65425E" w:rsidRDefault="0065425E" w:rsidP="00AE1E7A">
      <w:pPr>
        <w:spacing w:after="0" w:line="240" w:lineRule="auto"/>
        <w:ind w:left="318"/>
        <w:rPr>
          <w:rFonts w:ascii="Times New Roman" w:hAnsi="Times New Roman" w:cs="Times New Roman"/>
          <w:b/>
          <w:sz w:val="24"/>
          <w:szCs w:val="24"/>
        </w:rPr>
      </w:pPr>
    </w:p>
    <w:p w:rsidR="00BA785B" w:rsidRDefault="004928D6" w:rsidP="00BA785B">
      <w:pPr>
        <w:spacing w:after="0" w:line="240" w:lineRule="auto"/>
        <w:ind w:left="31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785B">
        <w:rPr>
          <w:rFonts w:ascii="Times New Roman" w:hAnsi="Times New Roman" w:cs="Times New Roman"/>
          <w:b/>
          <w:sz w:val="26"/>
          <w:szCs w:val="26"/>
        </w:rPr>
        <w:lastRenderedPageBreak/>
        <w:t>2.4</w:t>
      </w:r>
      <w:r w:rsidR="00BA785B" w:rsidRPr="00BA785B">
        <w:rPr>
          <w:rFonts w:ascii="Times New Roman" w:hAnsi="Times New Roman" w:cs="Times New Roman"/>
          <w:b/>
          <w:sz w:val="26"/>
          <w:szCs w:val="26"/>
        </w:rPr>
        <w:t>.</w:t>
      </w:r>
      <w:r w:rsidRPr="00BA78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31A66" w:rsidRPr="00BA785B">
        <w:rPr>
          <w:rFonts w:ascii="Times New Roman" w:hAnsi="Times New Roman" w:cs="Times New Roman"/>
          <w:b/>
          <w:sz w:val="26"/>
          <w:szCs w:val="26"/>
        </w:rPr>
        <w:t>Перспе</w:t>
      </w:r>
      <w:r w:rsidRPr="00BA785B">
        <w:rPr>
          <w:rFonts w:ascii="Times New Roman" w:hAnsi="Times New Roman" w:cs="Times New Roman"/>
          <w:b/>
          <w:sz w:val="26"/>
          <w:szCs w:val="26"/>
        </w:rPr>
        <w:t xml:space="preserve">ктивный план </w:t>
      </w:r>
      <w:r w:rsidR="00F14B4C" w:rsidRPr="00BA785B">
        <w:rPr>
          <w:rFonts w:ascii="Times New Roman" w:hAnsi="Times New Roman" w:cs="Times New Roman"/>
          <w:b/>
          <w:sz w:val="26"/>
          <w:szCs w:val="26"/>
        </w:rPr>
        <w:t>реализации проекта</w:t>
      </w:r>
    </w:p>
    <w:p w:rsidR="00031A66" w:rsidRPr="00BA785B" w:rsidRDefault="00F14B4C" w:rsidP="00BA785B">
      <w:pPr>
        <w:spacing w:after="0" w:line="240" w:lineRule="auto"/>
        <w:ind w:left="31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785B">
        <w:rPr>
          <w:rFonts w:ascii="Times New Roman" w:hAnsi="Times New Roman" w:cs="Times New Roman"/>
          <w:b/>
          <w:sz w:val="26"/>
          <w:szCs w:val="26"/>
        </w:rPr>
        <w:t xml:space="preserve"> (Приложение 2</w:t>
      </w:r>
      <w:r w:rsidR="004928D6" w:rsidRPr="00BA785B">
        <w:rPr>
          <w:rFonts w:ascii="Times New Roman" w:hAnsi="Times New Roman" w:cs="Times New Roman"/>
          <w:b/>
          <w:sz w:val="26"/>
          <w:szCs w:val="26"/>
        </w:rPr>
        <w:t xml:space="preserve"> – «дорожная карта»)</w:t>
      </w:r>
    </w:p>
    <w:p w:rsidR="00EB1E1C" w:rsidRPr="00F64326" w:rsidRDefault="00031A66" w:rsidP="00AE1E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F64326">
        <w:rPr>
          <w:rFonts w:ascii="Times New Roman" w:hAnsi="Times New Roman" w:cs="Times New Roman"/>
          <w:b/>
          <w:sz w:val="24"/>
          <w:szCs w:val="26"/>
          <w:lang w:val="en-US"/>
        </w:rPr>
        <w:t>I</w:t>
      </w:r>
      <w:r w:rsidRPr="00F64326">
        <w:rPr>
          <w:rFonts w:ascii="Times New Roman" w:hAnsi="Times New Roman" w:cs="Times New Roman"/>
          <w:b/>
          <w:sz w:val="24"/>
          <w:szCs w:val="26"/>
        </w:rPr>
        <w:t xml:space="preserve"> этап – подготовительный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402"/>
        <w:gridCol w:w="1701"/>
        <w:gridCol w:w="2694"/>
      </w:tblGrid>
      <w:tr w:rsidR="00DC310D" w:rsidRPr="00163EE4" w:rsidTr="00967970">
        <w:tc>
          <w:tcPr>
            <w:tcW w:w="1701" w:type="dxa"/>
          </w:tcPr>
          <w:p w:rsidR="00DC310D" w:rsidRPr="00163EE4" w:rsidRDefault="00DC310D" w:rsidP="00AE1E7A">
            <w:pPr>
              <w:spacing w:after="0" w:line="240" w:lineRule="auto"/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310D" w:rsidRPr="00163EE4" w:rsidRDefault="00DC310D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DC310D" w:rsidRPr="00163EE4" w:rsidRDefault="00DC310D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</w:p>
        </w:tc>
        <w:tc>
          <w:tcPr>
            <w:tcW w:w="1701" w:type="dxa"/>
          </w:tcPr>
          <w:p w:rsidR="00DC310D" w:rsidRPr="00163EE4" w:rsidRDefault="00DC310D" w:rsidP="00AE1E7A">
            <w:pPr>
              <w:spacing w:after="0" w:line="240" w:lineRule="auto"/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694" w:type="dxa"/>
          </w:tcPr>
          <w:p w:rsidR="00DC310D" w:rsidRPr="00163EE4" w:rsidRDefault="00DC310D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  <w:p w:rsidR="00DC310D" w:rsidRPr="00163EE4" w:rsidRDefault="00DC310D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 </w:t>
            </w:r>
          </w:p>
        </w:tc>
      </w:tr>
      <w:tr w:rsidR="00DC310D" w:rsidRPr="00163EE4" w:rsidTr="00967970">
        <w:trPr>
          <w:trHeight w:val="4668"/>
        </w:trPr>
        <w:tc>
          <w:tcPr>
            <w:tcW w:w="1701" w:type="dxa"/>
          </w:tcPr>
          <w:p w:rsidR="00DC310D" w:rsidRDefault="00DC310D" w:rsidP="00AE1E7A">
            <w:pPr>
              <w:tabs>
                <w:tab w:val="left" w:pos="17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рабочей группы для разработки проекта «Юные патриоты» </w:t>
            </w:r>
          </w:p>
          <w:p w:rsidR="00DC310D" w:rsidRPr="00163EE4" w:rsidRDefault="00DC310D" w:rsidP="00AE1E7A">
            <w:pPr>
              <w:tabs>
                <w:tab w:val="left" w:pos="17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Заключение договоров с социальными партнерами, включенными </w:t>
            </w:r>
            <w:r w:rsidR="00AE1E7A">
              <w:rPr>
                <w:rFonts w:ascii="Times New Roman" w:hAnsi="Times New Roman" w:cs="Times New Roman"/>
                <w:sz w:val="24"/>
                <w:szCs w:val="24"/>
              </w:rPr>
              <w:t>в реализацию проекта.</w:t>
            </w:r>
          </w:p>
        </w:tc>
        <w:tc>
          <w:tcPr>
            <w:tcW w:w="3402" w:type="dxa"/>
          </w:tcPr>
          <w:p w:rsidR="00DC310D" w:rsidRPr="00163EE4" w:rsidRDefault="00DC310D" w:rsidP="00AE1E7A">
            <w:pPr>
              <w:spacing w:after="0" w:line="240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Выявление сложившихся условий (вводный педагогический анализ, анкетирование). Изучение литературы по теме. Постановка целей и задач, определение методов и приемов. Составление перспективного, тематического плана. Подготовка оборудования и материалов.  Оснащение предметно-развивающей среды.</w:t>
            </w:r>
          </w:p>
          <w:p w:rsidR="00DC310D" w:rsidRPr="00163EE4" w:rsidRDefault="00DC310D" w:rsidP="00AE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конспектов НОД, сценариев праздников, развлечений, тематических мероприятий по патриотическому воспитанию. Разработка игр по теме.</w:t>
            </w:r>
          </w:p>
          <w:p w:rsidR="00DC310D" w:rsidRPr="00163EE4" w:rsidRDefault="00DC310D" w:rsidP="00AE1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Составление информационных листов для родителей.</w:t>
            </w:r>
          </w:p>
        </w:tc>
        <w:tc>
          <w:tcPr>
            <w:tcW w:w="1701" w:type="dxa"/>
          </w:tcPr>
          <w:p w:rsidR="00DC310D" w:rsidRPr="00163EE4" w:rsidRDefault="00DC310D" w:rsidP="00AE1E7A">
            <w:pPr>
              <w:tabs>
                <w:tab w:val="left" w:pos="17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игровая, двигательная, коммуникативная, продуктивная деятельность.</w:t>
            </w: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Знакомство с </w:t>
            </w:r>
            <w:proofErr w:type="spellStart"/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детско</w:t>
            </w:r>
            <w:proofErr w:type="spellEnd"/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юношеским </w:t>
            </w:r>
            <w:proofErr w:type="spellStart"/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военно</w:t>
            </w:r>
            <w:proofErr w:type="spellEnd"/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патриотическим движением </w:t>
            </w:r>
            <w:proofErr w:type="spellStart"/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Юнармия</w:t>
            </w:r>
            <w:proofErr w:type="spellEnd"/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DC310D" w:rsidRPr="00163EE4" w:rsidRDefault="00DC310D" w:rsidP="00AE1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уровня педагогической культуры родителей по формированию нравственно – патриотических чувств у детей (анкетирование).</w:t>
            </w:r>
          </w:p>
          <w:p w:rsidR="00DC310D" w:rsidRPr="00163EE4" w:rsidRDefault="00DC310D" w:rsidP="00AE1E7A">
            <w:pPr>
              <w:spacing w:after="0" w:line="240" w:lineRule="auto"/>
              <w:ind w:right="-93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Оказание помощи в оснащении предметно-развивающей среды:</w:t>
            </w:r>
          </w:p>
          <w:p w:rsidR="00DC310D" w:rsidRPr="00163EE4" w:rsidRDefault="00DC310D" w:rsidP="00AE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- мини – музей «Музей дружб», </w:t>
            </w:r>
            <w:r w:rsidRPr="00163EE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Мини – музей «Наша Армия»,</w:t>
            </w:r>
          </w:p>
          <w:p w:rsidR="00DC310D" w:rsidRPr="00163EE4" w:rsidRDefault="00DC310D" w:rsidP="00AE1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Мини – музей «Военная слава» и др.</w:t>
            </w:r>
          </w:p>
        </w:tc>
      </w:tr>
    </w:tbl>
    <w:p w:rsidR="00AE1E7A" w:rsidRPr="00632CEB" w:rsidRDefault="00AE1E7A" w:rsidP="00163EE4">
      <w:pPr>
        <w:spacing w:after="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E1C" w:rsidRPr="00163EE4" w:rsidRDefault="00EB1E1C" w:rsidP="00163EE4">
      <w:pPr>
        <w:spacing w:after="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EE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63EE4">
        <w:rPr>
          <w:rFonts w:ascii="Times New Roman" w:hAnsi="Times New Roman" w:cs="Times New Roman"/>
          <w:b/>
          <w:sz w:val="24"/>
          <w:szCs w:val="24"/>
        </w:rPr>
        <w:t xml:space="preserve"> этап – организационный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2"/>
        <w:gridCol w:w="4536"/>
      </w:tblGrid>
      <w:tr w:rsidR="00EB1E1C" w:rsidRPr="00163EE4" w:rsidTr="00967970">
        <w:tc>
          <w:tcPr>
            <w:tcW w:w="2410" w:type="dxa"/>
          </w:tcPr>
          <w:p w:rsidR="00EB1E1C" w:rsidRPr="00163EE4" w:rsidRDefault="00EB1E1C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EB1E1C" w:rsidRPr="00163EE4" w:rsidRDefault="00EB1E1C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</w:p>
        </w:tc>
        <w:tc>
          <w:tcPr>
            <w:tcW w:w="2552" w:type="dxa"/>
          </w:tcPr>
          <w:p w:rsidR="00EB1E1C" w:rsidRPr="00163EE4" w:rsidRDefault="00EB1E1C" w:rsidP="00AE1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4536" w:type="dxa"/>
          </w:tcPr>
          <w:p w:rsidR="00EB1E1C" w:rsidRPr="00163EE4" w:rsidRDefault="00EB1E1C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  <w:p w:rsidR="00EB1E1C" w:rsidRPr="00163EE4" w:rsidRDefault="00EB1E1C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 </w:t>
            </w:r>
          </w:p>
        </w:tc>
      </w:tr>
      <w:tr w:rsidR="00EB1E1C" w:rsidRPr="00163EE4" w:rsidTr="00967970">
        <w:tc>
          <w:tcPr>
            <w:tcW w:w="2410" w:type="dxa"/>
          </w:tcPr>
          <w:p w:rsidR="00EB1E1C" w:rsidRPr="00163EE4" w:rsidRDefault="00EB1E1C" w:rsidP="00AE1E7A">
            <w:pPr>
              <w:spacing w:after="0" w:line="240" w:lineRule="auto"/>
              <w:ind w:right="-93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мероприятий по календарному плану.</w:t>
            </w:r>
          </w:p>
        </w:tc>
        <w:tc>
          <w:tcPr>
            <w:tcW w:w="2552" w:type="dxa"/>
          </w:tcPr>
          <w:p w:rsidR="00EB1E1C" w:rsidRPr="00163EE4" w:rsidRDefault="00EB1E1C" w:rsidP="00AE1E7A">
            <w:pPr>
              <w:tabs>
                <w:tab w:val="left" w:pos="1740"/>
              </w:tabs>
              <w:spacing w:after="0" w:line="240" w:lineRule="auto"/>
              <w:ind w:right="-93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Участие детей </w:t>
            </w:r>
            <w:r w:rsidR="00707B05" w:rsidRPr="00163EE4">
              <w:rPr>
                <w:rFonts w:ascii="Times New Roman" w:hAnsi="Times New Roman" w:cs="Times New Roman"/>
                <w:sz w:val="24"/>
                <w:szCs w:val="24"/>
              </w:rPr>
              <w:t>в деятельности по проекту в соответствии с направлениями</w:t>
            </w: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B1E1C" w:rsidRPr="00163EE4" w:rsidRDefault="00EB1E1C" w:rsidP="00AE1E7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Оказание помощи в оснащении предметно-развивающей среды,</w:t>
            </w: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проведении мероприятий согласно плану.</w:t>
            </w:r>
          </w:p>
          <w:p w:rsidR="00EB1E1C" w:rsidRPr="00163EE4" w:rsidRDefault="00EB1E1C" w:rsidP="00AE1E7A">
            <w:pPr>
              <w:tabs>
                <w:tab w:val="left" w:pos="1740"/>
              </w:tabs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совместной деятельно</w:t>
            </w:r>
            <w:r w:rsidR="00EB2465"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сти         с детьми и педагогами</w:t>
            </w: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, детско-родительском   клубе «Навстречу друг другу».</w:t>
            </w:r>
          </w:p>
        </w:tc>
      </w:tr>
    </w:tbl>
    <w:p w:rsidR="00AE1E7A" w:rsidRPr="00632CEB" w:rsidRDefault="00AE1E7A" w:rsidP="00163EE4">
      <w:pPr>
        <w:spacing w:after="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E1C" w:rsidRPr="00163EE4" w:rsidRDefault="00EB1E1C" w:rsidP="00163EE4">
      <w:pPr>
        <w:spacing w:after="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EE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63EE4">
        <w:rPr>
          <w:rFonts w:ascii="Times New Roman" w:hAnsi="Times New Roman" w:cs="Times New Roman"/>
          <w:b/>
          <w:sz w:val="24"/>
          <w:szCs w:val="24"/>
        </w:rPr>
        <w:t xml:space="preserve"> этап – завершающий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  <w:gridCol w:w="2552"/>
      </w:tblGrid>
      <w:tr w:rsidR="00EB1E1C" w:rsidRPr="00163EE4" w:rsidTr="00967970">
        <w:tc>
          <w:tcPr>
            <w:tcW w:w="3544" w:type="dxa"/>
          </w:tcPr>
          <w:p w:rsidR="00EB1E1C" w:rsidRPr="00163EE4" w:rsidRDefault="00EB1E1C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EB1E1C" w:rsidRPr="00163EE4" w:rsidRDefault="00EB1E1C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</w:p>
        </w:tc>
        <w:tc>
          <w:tcPr>
            <w:tcW w:w="3402" w:type="dxa"/>
          </w:tcPr>
          <w:p w:rsidR="00EB1E1C" w:rsidRPr="00163EE4" w:rsidRDefault="00EB1E1C" w:rsidP="00AE1E7A">
            <w:pPr>
              <w:spacing w:after="0" w:line="240" w:lineRule="auto"/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552" w:type="dxa"/>
          </w:tcPr>
          <w:p w:rsidR="00EB1E1C" w:rsidRPr="00163EE4" w:rsidRDefault="00EB1E1C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  <w:p w:rsidR="00EB1E1C" w:rsidRPr="00163EE4" w:rsidRDefault="00EB1E1C" w:rsidP="00AE1E7A">
            <w:pPr>
              <w:spacing w:after="0"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 </w:t>
            </w:r>
          </w:p>
        </w:tc>
      </w:tr>
      <w:tr w:rsidR="00EB1E1C" w:rsidRPr="00163EE4" w:rsidTr="00967970">
        <w:tc>
          <w:tcPr>
            <w:tcW w:w="3544" w:type="dxa"/>
          </w:tcPr>
          <w:p w:rsidR="00EB1E1C" w:rsidRPr="00163EE4" w:rsidRDefault="00EB1E1C" w:rsidP="00AE1E7A">
            <w:pPr>
              <w:tabs>
                <w:tab w:val="left" w:pos="1740"/>
              </w:tabs>
              <w:spacing w:after="0" w:line="240" w:lineRule="auto"/>
              <w:ind w:righ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Систематизация практического материала (конспекты, сценарии, игры, фото, детская продуктивная деятельность).</w:t>
            </w: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B1E1C" w:rsidRPr="00163EE4" w:rsidRDefault="00EB1E1C" w:rsidP="00AE1E7A">
            <w:pPr>
              <w:tabs>
                <w:tab w:val="left" w:pos="1740"/>
              </w:tabs>
              <w:spacing w:after="0" w:line="240" w:lineRule="auto"/>
              <w:ind w:right="3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>Анкетирование родителей.</w:t>
            </w:r>
          </w:p>
          <w:p w:rsidR="00EB1E1C" w:rsidRPr="00A237B9" w:rsidRDefault="00EB1E1C" w:rsidP="00AE1E7A">
            <w:pPr>
              <w:tabs>
                <w:tab w:val="left" w:pos="1740"/>
              </w:tabs>
              <w:spacing w:after="0" w:line="240" w:lineRule="auto"/>
              <w:ind w:right="-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Оформление результатов педагогического наблюдения.</w:t>
            </w:r>
          </w:p>
        </w:tc>
        <w:tc>
          <w:tcPr>
            <w:tcW w:w="3402" w:type="dxa"/>
          </w:tcPr>
          <w:p w:rsidR="00EB1E1C" w:rsidRPr="00A237B9" w:rsidRDefault="00EB1E1C" w:rsidP="00AE1E7A">
            <w:pPr>
              <w:tabs>
                <w:tab w:val="left" w:pos="1740"/>
              </w:tabs>
              <w:spacing w:after="0"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Познавательная, игровая, двигательная, коммуникативная, продуктивная деятельность. </w:t>
            </w:r>
            <w:r w:rsidRPr="0016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Педагогический анализ </w:t>
            </w:r>
            <w:proofErr w:type="spellStart"/>
            <w:r w:rsidRPr="00163EE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сформированности</w:t>
            </w:r>
            <w:proofErr w:type="spellEnd"/>
            <w:r w:rsidRPr="00163EE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у</w:t>
            </w:r>
            <w:r w:rsidR="00A237B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мений и навыков у дошкольников.</w:t>
            </w:r>
          </w:p>
        </w:tc>
        <w:tc>
          <w:tcPr>
            <w:tcW w:w="2552" w:type="dxa"/>
          </w:tcPr>
          <w:p w:rsidR="00EB1E1C" w:rsidRPr="00163EE4" w:rsidRDefault="00EB1E1C" w:rsidP="00AE1E7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Анкетирование, отзывы родителей.</w:t>
            </w:r>
          </w:p>
          <w:p w:rsidR="00EB1E1C" w:rsidRPr="00163EE4" w:rsidRDefault="00EB1E1C" w:rsidP="00AE1E7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Участие в выставках, детско-родительских встречах в семейном клубе.</w:t>
            </w:r>
          </w:p>
          <w:p w:rsidR="00EB1E1C" w:rsidRPr="00163EE4" w:rsidRDefault="00EB1E1C" w:rsidP="00AE1E7A">
            <w:pPr>
              <w:spacing w:after="0" w:line="240" w:lineRule="auto"/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1E7A" w:rsidRPr="00632CEB" w:rsidRDefault="00AE1E7A" w:rsidP="00163EE4">
      <w:pPr>
        <w:spacing w:after="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E1C" w:rsidRPr="00163EE4" w:rsidRDefault="00EB1E1C" w:rsidP="00163EE4">
      <w:pPr>
        <w:spacing w:after="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EE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</w:t>
      </w:r>
      <w:r w:rsidRPr="00163EE4">
        <w:rPr>
          <w:rFonts w:ascii="Times New Roman" w:hAnsi="Times New Roman" w:cs="Times New Roman"/>
          <w:b/>
          <w:sz w:val="24"/>
          <w:szCs w:val="24"/>
        </w:rPr>
        <w:t xml:space="preserve"> этап - презентационный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253"/>
        <w:gridCol w:w="2976"/>
      </w:tblGrid>
      <w:tr w:rsidR="00EB1E1C" w:rsidRPr="00163EE4" w:rsidTr="00967970">
        <w:tc>
          <w:tcPr>
            <w:tcW w:w="2410" w:type="dxa"/>
          </w:tcPr>
          <w:p w:rsidR="00EB1E1C" w:rsidRPr="00163EE4" w:rsidRDefault="00EB1E1C" w:rsidP="00163EE4">
            <w:pPr>
              <w:spacing w:after="0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EB1E1C" w:rsidRPr="00163EE4" w:rsidRDefault="00EB1E1C" w:rsidP="00163EE4">
            <w:pPr>
              <w:spacing w:after="0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</w:p>
        </w:tc>
        <w:tc>
          <w:tcPr>
            <w:tcW w:w="4253" w:type="dxa"/>
          </w:tcPr>
          <w:p w:rsidR="00EB1E1C" w:rsidRPr="00163EE4" w:rsidRDefault="00EB1E1C" w:rsidP="00163EE4">
            <w:pPr>
              <w:spacing w:after="0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976" w:type="dxa"/>
          </w:tcPr>
          <w:p w:rsidR="00EB1E1C" w:rsidRPr="00163EE4" w:rsidRDefault="00EB1E1C" w:rsidP="00163EE4">
            <w:pPr>
              <w:spacing w:after="0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  <w:p w:rsidR="00EB1E1C" w:rsidRPr="00163EE4" w:rsidRDefault="00EB1E1C" w:rsidP="00163EE4">
            <w:pPr>
              <w:spacing w:after="0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 </w:t>
            </w:r>
          </w:p>
        </w:tc>
      </w:tr>
      <w:tr w:rsidR="00EB1E1C" w:rsidRPr="00163EE4" w:rsidTr="00967970">
        <w:tc>
          <w:tcPr>
            <w:tcW w:w="2410" w:type="dxa"/>
          </w:tcPr>
          <w:p w:rsidR="00EB1E1C" w:rsidRPr="00163EE4" w:rsidRDefault="00EB1E1C" w:rsidP="00AE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организация презентации проекта, оформление выставок. </w:t>
            </w:r>
          </w:p>
        </w:tc>
        <w:tc>
          <w:tcPr>
            <w:tcW w:w="4253" w:type="dxa"/>
          </w:tcPr>
          <w:p w:rsidR="00EB1E1C" w:rsidRPr="00163EE4" w:rsidRDefault="00EB1E1C" w:rsidP="00AE1E7A">
            <w:pPr>
              <w:tabs>
                <w:tab w:val="left" w:pos="17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Участие в презентации</w:t>
            </w:r>
            <w:r w:rsidR="00C05868" w:rsidRPr="00163E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1E1C" w:rsidRPr="00163EE4" w:rsidRDefault="00EB1E1C" w:rsidP="00AE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="00C05868"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продуктивной деятельности. Участие в конкурсах, </w:t>
            </w: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в совместных мероприятиях с социальными партнерами.</w:t>
            </w:r>
          </w:p>
        </w:tc>
        <w:tc>
          <w:tcPr>
            <w:tcW w:w="2976" w:type="dxa"/>
          </w:tcPr>
          <w:p w:rsidR="00EB1E1C" w:rsidRPr="00163EE4" w:rsidRDefault="00EB1E1C" w:rsidP="00AE1E7A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Участие в презентации, акциях и в совместных мероприятиях с детьми и социальными партнерами.</w:t>
            </w:r>
          </w:p>
          <w:p w:rsidR="00EB1E1C" w:rsidRPr="00163EE4" w:rsidRDefault="00EB1E1C" w:rsidP="00AE1E7A">
            <w:pPr>
              <w:spacing w:after="0" w:line="240" w:lineRule="auto"/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28D6" w:rsidRDefault="004928D6" w:rsidP="00163E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5EDF" w:rsidRPr="00163EE4" w:rsidRDefault="006E0213" w:rsidP="00F64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EE4">
        <w:rPr>
          <w:rFonts w:ascii="Times New Roman" w:hAnsi="Times New Roman" w:cs="Times New Roman"/>
          <w:b/>
          <w:sz w:val="24"/>
          <w:szCs w:val="24"/>
        </w:rPr>
        <w:t>Взаимодействие</w:t>
      </w:r>
      <w:r w:rsidR="00C247AE" w:rsidRPr="00163EE4">
        <w:rPr>
          <w:rFonts w:ascii="Times New Roman" w:hAnsi="Times New Roman" w:cs="Times New Roman"/>
          <w:b/>
          <w:sz w:val="24"/>
          <w:szCs w:val="24"/>
        </w:rPr>
        <w:t xml:space="preserve"> с родителями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268"/>
        <w:gridCol w:w="2693"/>
        <w:gridCol w:w="4644"/>
      </w:tblGrid>
      <w:tr w:rsidR="004D4D92" w:rsidRPr="00163EE4" w:rsidTr="00967970">
        <w:tc>
          <w:tcPr>
            <w:tcW w:w="2268" w:type="dxa"/>
          </w:tcPr>
          <w:p w:rsidR="004D4D92" w:rsidRPr="00163EE4" w:rsidRDefault="004D4D92" w:rsidP="00163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2693" w:type="dxa"/>
          </w:tcPr>
          <w:p w:rsidR="004D4D92" w:rsidRPr="00163EE4" w:rsidRDefault="004D4D92" w:rsidP="00163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4644" w:type="dxa"/>
          </w:tcPr>
          <w:p w:rsidR="004D4D92" w:rsidRPr="00163EE4" w:rsidRDefault="004D4D92" w:rsidP="00163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b/>
                <w:sz w:val="24"/>
                <w:szCs w:val="24"/>
              </w:rPr>
              <w:t>Форма взаимодействия</w:t>
            </w:r>
          </w:p>
        </w:tc>
      </w:tr>
      <w:tr w:rsidR="004D4D92" w:rsidRPr="00163EE4" w:rsidTr="00AE1E7A">
        <w:tc>
          <w:tcPr>
            <w:tcW w:w="2268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Информационно-аналитическое</w:t>
            </w:r>
          </w:p>
        </w:tc>
        <w:tc>
          <w:tcPr>
            <w:tcW w:w="2693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Выявить интересы, потребности, запросы родителей</w:t>
            </w:r>
            <w:r w:rsidR="00A15DA2" w:rsidRPr="00163E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Анкетирование «Нравственно – патриотическое воспитание дошкольников – правда или вымысел», Итоговое анкетирование по реализации проекта.</w:t>
            </w:r>
          </w:p>
        </w:tc>
      </w:tr>
      <w:tr w:rsidR="004D4D92" w:rsidRPr="00163EE4" w:rsidTr="00AE1E7A">
        <w:tc>
          <w:tcPr>
            <w:tcW w:w="2268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Познавательное</w:t>
            </w:r>
          </w:p>
        </w:tc>
        <w:tc>
          <w:tcPr>
            <w:tcW w:w="2693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Повышать компетентность родителей в вопросах формирования у дошкольников нравственно – патриотических чувств.</w:t>
            </w:r>
          </w:p>
        </w:tc>
        <w:tc>
          <w:tcPr>
            <w:tcW w:w="4644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Консультации: «Дошкольный юнармейский отряд «Орлята», как основа патриотического воспитания», «Формирование «образа семьи» у старших дошкольников», «Корни нравственности», «Роль отца в воспитании ребёнка», «Авторитет – основа воспитания»</w:t>
            </w:r>
            <w:r w:rsidR="00926377"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  <w:tr w:rsidR="004D4D92" w:rsidRPr="00163EE4" w:rsidTr="00AE1E7A">
        <w:tc>
          <w:tcPr>
            <w:tcW w:w="2268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Наглядно-информационное</w:t>
            </w:r>
          </w:p>
        </w:tc>
        <w:tc>
          <w:tcPr>
            <w:tcW w:w="2693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Повышать уровень знаний у родителей по вопросам нравственно – патриотического воспитания. </w:t>
            </w:r>
          </w:p>
        </w:tc>
        <w:tc>
          <w:tcPr>
            <w:tcW w:w="4644" w:type="dxa"/>
          </w:tcPr>
          <w:p w:rsidR="004D4D92" w:rsidRPr="00163EE4" w:rsidRDefault="004D4D92" w:rsidP="00AE1E7A">
            <w:pPr>
              <w:pStyle w:val="af1"/>
              <w:spacing w:after="0"/>
              <w:jc w:val="left"/>
              <w:rPr>
                <w:rFonts w:ascii="Times New Roman" w:hAnsi="Times New Roman"/>
              </w:rPr>
            </w:pPr>
            <w:r w:rsidRPr="00163EE4">
              <w:rPr>
                <w:rFonts w:ascii="Times New Roman" w:hAnsi="Times New Roman"/>
              </w:rPr>
              <w:t xml:space="preserve">Памятка: «Семь правил мудрого родителя», </w:t>
            </w:r>
          </w:p>
          <w:p w:rsidR="004D4D92" w:rsidRPr="00163EE4" w:rsidRDefault="004D4D92" w:rsidP="00AE1E7A">
            <w:pPr>
              <w:pStyle w:val="af1"/>
              <w:spacing w:after="0"/>
              <w:jc w:val="left"/>
              <w:rPr>
                <w:rFonts w:ascii="Times New Roman" w:hAnsi="Times New Roman"/>
              </w:rPr>
            </w:pPr>
            <w:r w:rsidRPr="00163EE4">
              <w:rPr>
                <w:rFonts w:ascii="Times New Roman" w:hAnsi="Times New Roman"/>
              </w:rPr>
              <w:t xml:space="preserve"> «Что делает мужчину хорошим отц</w:t>
            </w:r>
            <w:r w:rsidR="00926377" w:rsidRPr="00163EE4">
              <w:rPr>
                <w:rFonts w:ascii="Times New Roman" w:hAnsi="Times New Roman"/>
              </w:rPr>
              <w:t>ом», «Искусство быть родителем» и др.</w:t>
            </w:r>
          </w:p>
        </w:tc>
      </w:tr>
      <w:tr w:rsidR="004D4D92" w:rsidRPr="00163EE4" w:rsidTr="00AE1E7A">
        <w:tc>
          <w:tcPr>
            <w:tcW w:w="2268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Досуговое</w:t>
            </w:r>
          </w:p>
        </w:tc>
        <w:tc>
          <w:tcPr>
            <w:tcW w:w="2693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Привлечь родителей к совмес</w:t>
            </w:r>
            <w:r w:rsidR="00A237B9">
              <w:rPr>
                <w:rFonts w:ascii="Times New Roman" w:hAnsi="Times New Roman" w:cs="Times New Roman"/>
                <w:sz w:val="24"/>
                <w:szCs w:val="24"/>
              </w:rPr>
              <w:t>тной деятельности с детьми.</w:t>
            </w:r>
          </w:p>
        </w:tc>
        <w:tc>
          <w:tcPr>
            <w:tcW w:w="4644" w:type="dxa"/>
          </w:tcPr>
          <w:p w:rsidR="004D4D92" w:rsidRPr="00163EE4" w:rsidRDefault="004D4D92" w:rsidP="00AE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Участие в тематических мероприятиях, акциях, вставках и совместных мероприят</w:t>
            </w:r>
            <w:r w:rsidR="000F24D7" w:rsidRPr="00163EE4">
              <w:rPr>
                <w:rFonts w:ascii="Times New Roman" w:hAnsi="Times New Roman" w:cs="Times New Roman"/>
                <w:sz w:val="24"/>
                <w:szCs w:val="24"/>
              </w:rPr>
              <w:t xml:space="preserve">иях с социальными партнерами и </w:t>
            </w:r>
            <w:r w:rsidRPr="00163EE4"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</w:tr>
    </w:tbl>
    <w:p w:rsidR="006E0213" w:rsidRPr="00163EE4" w:rsidRDefault="006E0213" w:rsidP="00163EE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99C" w:rsidRPr="00F64326" w:rsidRDefault="004928D6" w:rsidP="00AE1E7A">
      <w:pPr>
        <w:spacing w:after="0"/>
        <w:ind w:left="31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4326">
        <w:rPr>
          <w:rFonts w:ascii="Times New Roman" w:hAnsi="Times New Roman" w:cs="Times New Roman"/>
          <w:b/>
          <w:sz w:val="26"/>
          <w:szCs w:val="26"/>
        </w:rPr>
        <w:t>2.5</w:t>
      </w:r>
      <w:r w:rsidR="00F64326" w:rsidRPr="00F64326">
        <w:rPr>
          <w:rFonts w:ascii="Times New Roman" w:hAnsi="Times New Roman" w:cs="Times New Roman"/>
          <w:b/>
          <w:sz w:val="26"/>
          <w:szCs w:val="26"/>
        </w:rPr>
        <w:t>.</w:t>
      </w:r>
      <w:r w:rsidR="00470463" w:rsidRPr="00F64326">
        <w:rPr>
          <w:rFonts w:ascii="Times New Roman" w:hAnsi="Times New Roman" w:cs="Times New Roman"/>
          <w:b/>
          <w:sz w:val="26"/>
          <w:szCs w:val="26"/>
        </w:rPr>
        <w:t xml:space="preserve"> Литература</w:t>
      </w:r>
      <w:r w:rsidR="00B27747" w:rsidRPr="00F64326">
        <w:rPr>
          <w:rFonts w:ascii="Times New Roman" w:hAnsi="Times New Roman" w:cs="Times New Roman"/>
          <w:b/>
          <w:sz w:val="26"/>
          <w:szCs w:val="26"/>
        </w:rPr>
        <w:t>:</w:t>
      </w:r>
    </w:p>
    <w:p w:rsidR="001533D8" w:rsidRPr="00163EE4" w:rsidRDefault="002F0A9B" w:rsidP="00AE1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Закон «О</w:t>
      </w:r>
      <w:r w:rsidR="001533D8" w:rsidRPr="00163EE4">
        <w:rPr>
          <w:rFonts w:ascii="Times New Roman" w:hAnsi="Times New Roman" w:cs="Times New Roman"/>
          <w:sz w:val="24"/>
          <w:szCs w:val="24"/>
        </w:rPr>
        <w:t xml:space="preserve">б образовании </w:t>
      </w:r>
      <w:r w:rsidRPr="00163EE4">
        <w:rPr>
          <w:rFonts w:ascii="Times New Roman" w:hAnsi="Times New Roman" w:cs="Times New Roman"/>
          <w:sz w:val="24"/>
          <w:szCs w:val="24"/>
        </w:rPr>
        <w:t>в Российской Федерации»</w:t>
      </w:r>
      <w:r w:rsidR="001533D8" w:rsidRPr="00163EE4">
        <w:rPr>
          <w:rFonts w:ascii="Times New Roman" w:hAnsi="Times New Roman" w:cs="Times New Roman"/>
          <w:sz w:val="24"/>
          <w:szCs w:val="24"/>
        </w:rPr>
        <w:t xml:space="preserve"> </w:t>
      </w:r>
      <w:r w:rsidRPr="00163EE4">
        <w:rPr>
          <w:rFonts w:ascii="Times New Roman" w:hAnsi="Times New Roman" w:cs="Times New Roman"/>
          <w:sz w:val="24"/>
          <w:szCs w:val="24"/>
        </w:rPr>
        <w:t>от 29.12.2012 № 273-ФЗ.</w:t>
      </w:r>
    </w:p>
    <w:p w:rsidR="00941DB0" w:rsidRPr="00941DB0" w:rsidRDefault="00941DB0" w:rsidP="00941DB0">
      <w:pPr>
        <w:pStyle w:val="a5"/>
        <w:numPr>
          <w:ilvl w:val="0"/>
          <w:numId w:val="4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</w:pPr>
      <w:r w:rsidRPr="00941DB0"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Распоряжение правительства РФ «Стратегия развития воспитания в Российской Федерации на период до 2025 года» (Распоряжение № 2945-р от 12 ноября 2020г.)</w:t>
      </w:r>
      <w:r>
        <w:rPr>
          <w:rFonts w:ascii="Times New Roman" w:hAnsi="Times New Roman" w:cs="Times New Roman"/>
          <w:spacing w:val="2"/>
          <w:sz w:val="24"/>
          <w:szCs w:val="26"/>
          <w:shd w:val="clear" w:color="auto" w:fill="FFFFFF"/>
        </w:rPr>
        <w:t>.</w:t>
      </w:r>
    </w:p>
    <w:p w:rsidR="00CC53C2" w:rsidRPr="00163EE4" w:rsidRDefault="00CC53C2" w:rsidP="00AE1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Закон Ханты-Мансийского автономного округа Югры</w:t>
      </w:r>
      <w:r w:rsidR="00E502EC" w:rsidRPr="00163EE4">
        <w:rPr>
          <w:rFonts w:ascii="Times New Roman" w:hAnsi="Times New Roman" w:cs="Times New Roman"/>
          <w:sz w:val="24"/>
          <w:szCs w:val="24"/>
        </w:rPr>
        <w:t xml:space="preserve"> «О Гражданско-патриотическом воспитании в ХМАО-Югре»,</w:t>
      </w:r>
      <w:r w:rsidRPr="00163EE4">
        <w:rPr>
          <w:rFonts w:ascii="Times New Roman" w:hAnsi="Times New Roman" w:cs="Times New Roman"/>
          <w:sz w:val="24"/>
          <w:szCs w:val="24"/>
        </w:rPr>
        <w:t xml:space="preserve"> принят думой ХМАО-</w:t>
      </w:r>
      <w:r w:rsidR="00270551" w:rsidRPr="00163EE4">
        <w:rPr>
          <w:rFonts w:ascii="Times New Roman" w:hAnsi="Times New Roman" w:cs="Times New Roman"/>
          <w:sz w:val="24"/>
          <w:szCs w:val="24"/>
        </w:rPr>
        <w:t>Югры 9.12.2015</w:t>
      </w:r>
      <w:r w:rsidRPr="00163EE4">
        <w:rPr>
          <w:rFonts w:ascii="Times New Roman" w:hAnsi="Times New Roman" w:cs="Times New Roman"/>
          <w:sz w:val="24"/>
          <w:szCs w:val="24"/>
        </w:rPr>
        <w:t xml:space="preserve"> № 130-оз</w:t>
      </w:r>
      <w:r w:rsidR="00E502EC" w:rsidRPr="00163EE4">
        <w:rPr>
          <w:rFonts w:ascii="Times New Roman" w:hAnsi="Times New Roman" w:cs="Times New Roman"/>
          <w:sz w:val="24"/>
          <w:szCs w:val="24"/>
        </w:rPr>
        <w:t>.</w:t>
      </w:r>
      <w:r w:rsidRPr="00163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3C2" w:rsidRPr="00163EE4" w:rsidRDefault="00CC53C2" w:rsidP="00AE1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Концепция гражданско-патриотического воспитания граждан Ханты-Мансийского автономного округа – Югры</w:t>
      </w:r>
      <w:r w:rsidR="00E502EC" w:rsidRPr="00163EE4">
        <w:rPr>
          <w:rFonts w:ascii="Times New Roman" w:hAnsi="Times New Roman" w:cs="Times New Roman"/>
          <w:sz w:val="24"/>
          <w:szCs w:val="24"/>
        </w:rPr>
        <w:t>,</w:t>
      </w:r>
      <w:r w:rsidRPr="00163EE4">
        <w:rPr>
          <w:rFonts w:ascii="Times New Roman" w:hAnsi="Times New Roman" w:cs="Times New Roman"/>
          <w:sz w:val="24"/>
          <w:szCs w:val="24"/>
        </w:rPr>
        <w:t xml:space="preserve"> утвержденная распоряжением Правительства ХМАО-Югры 29.12.20</w:t>
      </w:r>
      <w:r w:rsidR="001D7FC4">
        <w:rPr>
          <w:rFonts w:ascii="Times New Roman" w:hAnsi="Times New Roman" w:cs="Times New Roman"/>
          <w:sz w:val="24"/>
          <w:szCs w:val="24"/>
        </w:rPr>
        <w:t>1</w:t>
      </w:r>
      <w:r w:rsidRPr="00163EE4">
        <w:rPr>
          <w:rFonts w:ascii="Times New Roman" w:hAnsi="Times New Roman" w:cs="Times New Roman"/>
          <w:sz w:val="24"/>
          <w:szCs w:val="24"/>
        </w:rPr>
        <w:t>4 № 747-рп.</w:t>
      </w:r>
    </w:p>
    <w:p w:rsidR="001D7FC4" w:rsidRPr="001103CC" w:rsidRDefault="00133F83" w:rsidP="001103CC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О</w:t>
      </w:r>
      <w:r w:rsidR="00404564" w:rsidRPr="00163EE4">
        <w:rPr>
          <w:rFonts w:ascii="Times New Roman" w:hAnsi="Times New Roman" w:cs="Times New Roman"/>
          <w:sz w:val="24"/>
          <w:szCs w:val="24"/>
        </w:rPr>
        <w:t>бразовательная Пр</w:t>
      </w:r>
      <w:r w:rsidR="001103CC">
        <w:rPr>
          <w:rFonts w:ascii="Times New Roman" w:hAnsi="Times New Roman" w:cs="Times New Roman"/>
          <w:sz w:val="24"/>
          <w:szCs w:val="24"/>
        </w:rPr>
        <w:t xml:space="preserve">ограмма НРМДОБУ «Д/С «БУРАТИНО», </w:t>
      </w:r>
      <w:r w:rsidR="001D7FC4" w:rsidRPr="001103CC">
        <w:rPr>
          <w:rFonts w:ascii="Times New Roman" w:hAnsi="Times New Roman" w:cs="Times New Roman"/>
          <w:sz w:val="24"/>
          <w:szCs w:val="24"/>
        </w:rPr>
        <w:t>Программа воспитания НРМДОБУ «Д/С «БУРАТИНО».</w:t>
      </w:r>
    </w:p>
    <w:p w:rsidR="00AD6AB2" w:rsidRPr="00163EE4" w:rsidRDefault="00AD6AB2" w:rsidP="00AE1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Александрова Е.Ю., Гордеева Е.П. Система патриотического воспитания в ДОУ. Планирование, педагогические проекты, разработки тематических занятий и сценарии мероприятий. - изд. «Учитель», 2007.</w:t>
      </w:r>
    </w:p>
    <w:p w:rsidR="00AD6AB2" w:rsidRPr="00163EE4" w:rsidRDefault="00AD6AB2" w:rsidP="00AE1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3EE4">
        <w:rPr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163EE4">
        <w:rPr>
          <w:rFonts w:ascii="Times New Roman" w:hAnsi="Times New Roman" w:cs="Times New Roman"/>
          <w:sz w:val="24"/>
          <w:szCs w:val="24"/>
        </w:rPr>
        <w:t xml:space="preserve"> М.Б. Дни воинской славы. Патриотическое воспитание дошкольников. Для работы с детьми 5-7 лет. – изд. МОЗАЙКА-СИНТЕЗ, 2013.</w:t>
      </w:r>
    </w:p>
    <w:p w:rsidR="000A1644" w:rsidRPr="00163EE4" w:rsidRDefault="000A1644" w:rsidP="00AE1E7A">
      <w:pPr>
        <w:pStyle w:val="ad"/>
        <w:numPr>
          <w:ilvl w:val="0"/>
          <w:numId w:val="4"/>
        </w:numPr>
        <w:ind w:right="-1"/>
        <w:jc w:val="both"/>
      </w:pPr>
      <w:proofErr w:type="spellStart"/>
      <w:r w:rsidRPr="00163EE4">
        <w:t>Кондрыкинская</w:t>
      </w:r>
      <w:proofErr w:type="spellEnd"/>
      <w:r w:rsidRPr="00163EE4">
        <w:t xml:space="preserve"> Л.А. С чего начинается Родина? Опыт работы по патриотическому воспитанию в ДОУ. –М.: ТЦ Сфера, 2003</w:t>
      </w:r>
    </w:p>
    <w:p w:rsidR="006A4873" w:rsidRPr="00163EE4" w:rsidRDefault="006A4873" w:rsidP="00AE1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lastRenderedPageBreak/>
        <w:t>Соловьева Е.В., Царенко Л.И. Наследие. И быль, и сказка. - М.: Обруч, 2011.</w:t>
      </w:r>
    </w:p>
    <w:p w:rsidR="00BB6CDE" w:rsidRPr="00163EE4" w:rsidRDefault="00BB6CDE" w:rsidP="00AE1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bCs/>
          <w:sz w:val="24"/>
          <w:szCs w:val="24"/>
        </w:rPr>
        <w:t>Суслова Э.К. Некоторые мысли о современном патриотическом воспитании дошкольников. //Детский сад от А до Я.</w:t>
      </w:r>
      <w:r w:rsidR="006A4873" w:rsidRPr="00163EE4">
        <w:rPr>
          <w:rFonts w:ascii="Times New Roman" w:hAnsi="Times New Roman" w:cs="Times New Roman"/>
          <w:bCs/>
          <w:sz w:val="24"/>
          <w:szCs w:val="24"/>
        </w:rPr>
        <w:t xml:space="preserve"> 2003.</w:t>
      </w:r>
    </w:p>
    <w:p w:rsidR="006A4873" w:rsidRPr="00163EE4" w:rsidRDefault="006A4873" w:rsidP="00AE1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3EE4">
        <w:rPr>
          <w:rFonts w:ascii="Times New Roman" w:hAnsi="Times New Roman" w:cs="Times New Roman"/>
          <w:bCs/>
          <w:sz w:val="24"/>
          <w:szCs w:val="24"/>
        </w:rPr>
        <w:t>Соротокина</w:t>
      </w:r>
      <w:proofErr w:type="spellEnd"/>
      <w:r w:rsidRPr="00163EE4">
        <w:rPr>
          <w:rFonts w:ascii="Times New Roman" w:hAnsi="Times New Roman" w:cs="Times New Roman"/>
          <w:bCs/>
          <w:sz w:val="24"/>
          <w:szCs w:val="24"/>
        </w:rPr>
        <w:t xml:space="preserve"> Н.М. история России. </w:t>
      </w:r>
      <w:proofErr w:type="spellStart"/>
      <w:r w:rsidRPr="00163EE4">
        <w:rPr>
          <w:rFonts w:ascii="Times New Roman" w:hAnsi="Times New Roman" w:cs="Times New Roman"/>
          <w:bCs/>
          <w:sz w:val="24"/>
          <w:szCs w:val="24"/>
        </w:rPr>
        <w:t>Правдивыесказки</w:t>
      </w:r>
      <w:proofErr w:type="spellEnd"/>
      <w:r w:rsidRPr="00163EE4">
        <w:rPr>
          <w:rFonts w:ascii="Times New Roman" w:hAnsi="Times New Roman" w:cs="Times New Roman"/>
          <w:bCs/>
          <w:sz w:val="24"/>
          <w:szCs w:val="24"/>
        </w:rPr>
        <w:t>. – М.: Обруч, 2013.</w:t>
      </w:r>
    </w:p>
    <w:p w:rsidR="00EA2BC9" w:rsidRPr="00163EE4" w:rsidRDefault="00EA2BC9" w:rsidP="00AE1E7A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Интернет ресурсы:</w:t>
      </w:r>
    </w:p>
    <w:p w:rsidR="001078C1" w:rsidRDefault="00EA2BC9" w:rsidP="00AE1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EE4">
        <w:rPr>
          <w:rFonts w:ascii="Times New Roman" w:hAnsi="Times New Roman" w:cs="Times New Roman"/>
          <w:color w:val="000000"/>
          <w:sz w:val="24"/>
          <w:szCs w:val="24"/>
        </w:rPr>
        <w:t>Материал из Справочной системы «Образование».</w:t>
      </w:r>
    </w:p>
    <w:p w:rsidR="00EA2BC9" w:rsidRPr="00163EE4" w:rsidRDefault="00072F31" w:rsidP="001078C1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E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3" w:anchor="/document/189/419872/325dd19c5d/?of=copy-d17ac9fb02" w:history="1">
        <w:r w:rsidR="00EA2BC9" w:rsidRPr="00163EE4">
          <w:rPr>
            <w:rStyle w:val="a7"/>
            <w:rFonts w:ascii="Times New Roman" w:hAnsi="Times New Roman" w:cs="Times New Roman"/>
            <w:color w:val="2B79D9"/>
            <w:sz w:val="24"/>
            <w:szCs w:val="24"/>
          </w:rPr>
          <w:t>https://vip.1obraz.ru/#/document/189/419872/325dd19c5d/?of=copy-d17ac9fb02</w:t>
        </w:r>
      </w:hyperlink>
    </w:p>
    <w:p w:rsidR="00622EBD" w:rsidRPr="00501334" w:rsidRDefault="00622EBD" w:rsidP="00501334">
      <w:pPr>
        <w:pStyle w:val="copyright-info"/>
        <w:spacing w:before="0" w:beforeAutospacing="0" w:after="0" w:afterAutospacing="0" w:line="276" w:lineRule="auto"/>
        <w:ind w:left="360"/>
        <w:jc w:val="center"/>
        <w:rPr>
          <w:rFonts w:eastAsia="Calibri"/>
          <w:b/>
          <w:color w:val="548DD4" w:themeColor="text2" w:themeTint="99"/>
          <w:sz w:val="26"/>
          <w:szCs w:val="26"/>
        </w:rPr>
      </w:pPr>
    </w:p>
    <w:p w:rsidR="00E37021" w:rsidRPr="00501334" w:rsidRDefault="004928D6" w:rsidP="0050133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1334">
        <w:rPr>
          <w:rFonts w:ascii="Times New Roman" w:hAnsi="Times New Roman" w:cs="Times New Roman"/>
          <w:b/>
          <w:sz w:val="26"/>
          <w:szCs w:val="26"/>
        </w:rPr>
        <w:t>Раздел 3</w:t>
      </w:r>
    </w:p>
    <w:p w:rsidR="00E37021" w:rsidRDefault="004928D6" w:rsidP="005013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1334">
        <w:rPr>
          <w:rFonts w:ascii="Times New Roman" w:hAnsi="Times New Roman" w:cs="Times New Roman"/>
          <w:b/>
          <w:sz w:val="26"/>
          <w:szCs w:val="26"/>
        </w:rPr>
        <w:t>3</w:t>
      </w:r>
      <w:r w:rsidR="00F24989" w:rsidRPr="00501334">
        <w:rPr>
          <w:rFonts w:ascii="Times New Roman" w:hAnsi="Times New Roman" w:cs="Times New Roman"/>
          <w:b/>
          <w:sz w:val="26"/>
          <w:szCs w:val="26"/>
        </w:rPr>
        <w:t xml:space="preserve">.1. </w:t>
      </w:r>
      <w:r w:rsidR="00AF1AFD" w:rsidRPr="00501334">
        <w:rPr>
          <w:rFonts w:ascii="Times New Roman" w:hAnsi="Times New Roman" w:cs="Times New Roman"/>
          <w:b/>
          <w:sz w:val="26"/>
          <w:szCs w:val="26"/>
        </w:rPr>
        <w:t>Описание</w:t>
      </w:r>
      <w:r w:rsidR="00E37021" w:rsidRPr="00501334">
        <w:rPr>
          <w:rFonts w:ascii="Times New Roman" w:hAnsi="Times New Roman" w:cs="Times New Roman"/>
          <w:b/>
          <w:sz w:val="26"/>
          <w:szCs w:val="26"/>
        </w:rPr>
        <w:t xml:space="preserve"> опыта</w:t>
      </w:r>
    </w:p>
    <w:p w:rsidR="00501334" w:rsidRPr="00501334" w:rsidRDefault="00501334" w:rsidP="005013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4D92" w:rsidRPr="00163EE4" w:rsidRDefault="004D4D92" w:rsidP="00AE1E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чувства патриотизма у дошкольников – процесс сложный и длительный. Любовь к близким людям, к детскому саду, к родному поселку и родной стране играют огромную роль в становлении личности ребенка.</w:t>
      </w:r>
    </w:p>
    <w:p w:rsidR="004D4D92" w:rsidRPr="00163EE4" w:rsidRDefault="004D4D92" w:rsidP="00AE1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«Каждый ребенок рождается добрым и для доброй жизни» говорил замечательный актер </w:t>
      </w:r>
      <w:proofErr w:type="spellStart"/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Е.Леонов</w:t>
      </w:r>
      <w:proofErr w:type="spellEnd"/>
      <w:r w:rsidRPr="00163EE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То, какие нравственно - патриотические качества разовьются у ребенка, зависит, прежде всего, от родителей и окружающих его взрослых, от того, как они его воспитывают, какими впечатлениями обогатят.</w:t>
      </w:r>
    </w:p>
    <w:p w:rsidR="004D4D92" w:rsidRPr="00163EE4" w:rsidRDefault="004D4D92" w:rsidP="00AE1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  <w:shd w:val="clear" w:color="auto" w:fill="FFFFFF"/>
        </w:rPr>
        <w:t>Юнармейское движение формирует и развивает личность, обладающую качествами гражданина – патриота, готовую встать на защиту Родины.</w:t>
      </w:r>
      <w:r w:rsidR="001E1D30" w:rsidRPr="00163E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63EE4">
        <w:rPr>
          <w:rFonts w:ascii="Times New Roman" w:hAnsi="Times New Roman" w:cs="Times New Roman"/>
          <w:sz w:val="24"/>
          <w:szCs w:val="24"/>
        </w:rPr>
        <w:t>Это подтверждает актуальность разработки проекта «Юные патриоты».</w:t>
      </w:r>
    </w:p>
    <w:p w:rsidR="004D4D92" w:rsidRPr="00163EE4" w:rsidRDefault="004D4D92" w:rsidP="00AE1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ab/>
        <w:t>Для того чтобы внедрить проект, определили состояние предметно-</w:t>
      </w:r>
      <w:r w:rsidR="00095FC4">
        <w:rPr>
          <w:rFonts w:ascii="Times New Roman" w:hAnsi="Times New Roman" w:cs="Times New Roman"/>
          <w:sz w:val="24"/>
          <w:szCs w:val="24"/>
        </w:rPr>
        <w:t xml:space="preserve">пространственной </w:t>
      </w:r>
      <w:r w:rsidRPr="00163EE4">
        <w:rPr>
          <w:rFonts w:ascii="Times New Roman" w:hAnsi="Times New Roman" w:cs="Times New Roman"/>
          <w:sz w:val="24"/>
          <w:szCs w:val="24"/>
        </w:rPr>
        <w:t xml:space="preserve">развивающей среды, провели анкетирование родителей по проблеме нравственно-патриотического воспитания дошкольников и возможности использования для его развития Юнармейского движения, адаптированного к детям старшего дошкольного возраста. </w:t>
      </w:r>
    </w:p>
    <w:p w:rsidR="004D4D92" w:rsidRPr="00163EE4" w:rsidRDefault="004D4D92" w:rsidP="00AE1E7A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Итоги анкетирования родителей показали, что родители считают себя патриотами, но не имеют достаточно знаний о русской народной культуре и традициях; не могут в доступной форме донести до сознания детей информацию по проблеме патриотического </w:t>
      </w:r>
      <w:r w:rsidR="005825C1" w:rsidRPr="00163EE4">
        <w:rPr>
          <w:rFonts w:ascii="Times New Roman" w:hAnsi="Times New Roman" w:cs="Times New Roman"/>
          <w:sz w:val="24"/>
          <w:szCs w:val="24"/>
        </w:rPr>
        <w:t>воспитания, многие</w:t>
      </w:r>
      <w:r w:rsidRPr="00163EE4">
        <w:rPr>
          <w:rFonts w:ascii="Times New Roman" w:hAnsi="Times New Roman" w:cs="Times New Roman"/>
          <w:sz w:val="24"/>
          <w:szCs w:val="24"/>
        </w:rPr>
        <w:t xml:space="preserve"> родители не знакомы с Юнармейским движением, но готовы с ним познакомиться и принять участие в адаптации его для детей старшего дошкольного возраста. Не имея достаточного количества знаний, трудно сформировать патриотические чувства у дошкольников. Таким образом, для повышения уровня </w:t>
      </w:r>
      <w:r w:rsidR="00AE339D" w:rsidRPr="00163EE4">
        <w:rPr>
          <w:rFonts w:ascii="Times New Roman" w:hAnsi="Times New Roman" w:cs="Times New Roman"/>
          <w:sz w:val="24"/>
          <w:szCs w:val="24"/>
        </w:rPr>
        <w:t>компетентности родителей</w:t>
      </w:r>
      <w:r w:rsidRPr="00163EE4">
        <w:rPr>
          <w:rFonts w:ascii="Times New Roman" w:hAnsi="Times New Roman" w:cs="Times New Roman"/>
          <w:sz w:val="24"/>
          <w:szCs w:val="24"/>
        </w:rPr>
        <w:t xml:space="preserve"> по нравственно-патриотическому </w:t>
      </w:r>
      <w:r w:rsidR="00AE339D" w:rsidRPr="00163EE4">
        <w:rPr>
          <w:rFonts w:ascii="Times New Roman" w:hAnsi="Times New Roman" w:cs="Times New Roman"/>
          <w:sz w:val="24"/>
          <w:szCs w:val="24"/>
        </w:rPr>
        <w:t>воспитанию, привлекаем</w:t>
      </w:r>
      <w:r w:rsidRPr="00163EE4">
        <w:rPr>
          <w:rFonts w:ascii="Times New Roman" w:hAnsi="Times New Roman" w:cs="Times New Roman"/>
          <w:sz w:val="24"/>
          <w:szCs w:val="24"/>
        </w:rPr>
        <w:t xml:space="preserve"> их к участию в совместной деятельности с детьми, педагогами, социальными партнерами.</w:t>
      </w:r>
    </w:p>
    <w:p w:rsidR="004D4D92" w:rsidRPr="00163EE4" w:rsidRDefault="004D4D92" w:rsidP="00AE1E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>Реализация проекта «Юные патриоты</w:t>
      </w:r>
      <w:r w:rsidR="00AE339D" w:rsidRPr="00163EE4">
        <w:rPr>
          <w:rFonts w:ascii="Times New Roman" w:hAnsi="Times New Roman" w:cs="Times New Roman"/>
          <w:sz w:val="24"/>
          <w:szCs w:val="24"/>
        </w:rPr>
        <w:t>»</w:t>
      </w:r>
      <w:r w:rsidRPr="00163EE4">
        <w:rPr>
          <w:rFonts w:ascii="Times New Roman" w:hAnsi="Times New Roman" w:cs="Times New Roman"/>
          <w:sz w:val="24"/>
          <w:szCs w:val="24"/>
        </w:rPr>
        <w:t xml:space="preserve"> </w:t>
      </w:r>
      <w:r w:rsidR="00674D8D">
        <w:rPr>
          <w:rFonts w:ascii="Times New Roman" w:hAnsi="Times New Roman" w:cs="Times New Roman"/>
          <w:sz w:val="24"/>
          <w:szCs w:val="24"/>
        </w:rPr>
        <w:t>происходила</w:t>
      </w:r>
      <w:r w:rsidR="00AE339D" w:rsidRPr="00163EE4">
        <w:rPr>
          <w:rFonts w:ascii="Times New Roman" w:hAnsi="Times New Roman" w:cs="Times New Roman"/>
          <w:sz w:val="24"/>
          <w:szCs w:val="24"/>
        </w:rPr>
        <w:t xml:space="preserve"> в</w:t>
      </w:r>
      <w:r w:rsidRPr="00163EE4">
        <w:rPr>
          <w:rFonts w:ascii="Times New Roman" w:hAnsi="Times New Roman" w:cs="Times New Roman"/>
          <w:sz w:val="24"/>
          <w:szCs w:val="24"/>
        </w:rPr>
        <w:t xml:space="preserve"> процессе совместной работы педагога, детей и родителей</w:t>
      </w:r>
      <w:r w:rsidR="003C527C" w:rsidRPr="00163EE4">
        <w:rPr>
          <w:rFonts w:ascii="Times New Roman" w:hAnsi="Times New Roman" w:cs="Times New Roman"/>
          <w:sz w:val="24"/>
          <w:szCs w:val="24"/>
        </w:rPr>
        <w:t>, социальных партнеров</w:t>
      </w:r>
      <w:r w:rsidRPr="00163EE4">
        <w:rPr>
          <w:rFonts w:ascii="Times New Roman" w:hAnsi="Times New Roman" w:cs="Times New Roman"/>
          <w:sz w:val="24"/>
          <w:szCs w:val="24"/>
        </w:rPr>
        <w:t>. Работа по внедрению проекта проходила через все формы работы с детьми и разнообразные виды деятельности. Одними из самых эффективных форм работы стал</w:t>
      </w:r>
      <w:r w:rsidR="00951DBD" w:rsidRPr="00163EE4">
        <w:rPr>
          <w:rFonts w:ascii="Times New Roman" w:hAnsi="Times New Roman" w:cs="Times New Roman"/>
          <w:sz w:val="24"/>
          <w:szCs w:val="24"/>
        </w:rPr>
        <w:t>и</w:t>
      </w:r>
      <w:r w:rsidRPr="00163EE4">
        <w:rPr>
          <w:rFonts w:ascii="Times New Roman" w:hAnsi="Times New Roman" w:cs="Times New Roman"/>
          <w:sz w:val="24"/>
          <w:szCs w:val="24"/>
        </w:rPr>
        <w:t xml:space="preserve"> игровая</w:t>
      </w:r>
      <w:r w:rsidR="00951DBD" w:rsidRPr="00163EE4">
        <w:rPr>
          <w:rFonts w:ascii="Times New Roman" w:hAnsi="Times New Roman" w:cs="Times New Roman"/>
          <w:sz w:val="24"/>
          <w:szCs w:val="24"/>
        </w:rPr>
        <w:t>,</w:t>
      </w:r>
      <w:r w:rsidRPr="00163EE4">
        <w:rPr>
          <w:rFonts w:ascii="Times New Roman" w:hAnsi="Times New Roman" w:cs="Times New Roman"/>
          <w:sz w:val="24"/>
          <w:szCs w:val="24"/>
        </w:rPr>
        <w:t xml:space="preserve"> практическая деятельность совместно со взрослыми, волонтерская деятельность и социально – значимые акции.     </w:t>
      </w:r>
    </w:p>
    <w:p w:rsidR="004D4D92" w:rsidRPr="00163EE4" w:rsidRDefault="004D4D92" w:rsidP="00AE1E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Реализация проекта проходит в несколько этапов: На </w:t>
      </w:r>
      <w:r w:rsidRPr="00163EE4">
        <w:rPr>
          <w:rFonts w:ascii="Times New Roman" w:hAnsi="Times New Roman" w:cs="Times New Roman"/>
          <w:b/>
          <w:sz w:val="24"/>
          <w:szCs w:val="24"/>
        </w:rPr>
        <w:t>первом</w:t>
      </w:r>
      <w:r w:rsidRPr="00163EE4">
        <w:rPr>
          <w:rFonts w:ascii="Times New Roman" w:hAnsi="Times New Roman" w:cs="Times New Roman"/>
          <w:sz w:val="24"/>
          <w:szCs w:val="24"/>
        </w:rPr>
        <w:t xml:space="preserve"> подготовительном этапе было проведено анкетирование родителей, составлена смета расходов на реализацию проекта, подобрана методическая и художественная литература, подготовлен необходимый дидактический материал, оформлена предметно-развивающая среда (центры активности), разработаны конспекты НОД с детьми, составлены консультации для родителей по реализации проекта, заключены договора о сотрудничестве с социальными партнерами, </w:t>
      </w:r>
    </w:p>
    <w:p w:rsidR="00F5570A" w:rsidRPr="00163EE4" w:rsidRDefault="004D4D92" w:rsidP="00AE1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    </w:t>
      </w:r>
      <w:r w:rsidRPr="00163EE4">
        <w:rPr>
          <w:rFonts w:ascii="Times New Roman" w:hAnsi="Times New Roman" w:cs="Times New Roman"/>
          <w:b/>
          <w:sz w:val="24"/>
          <w:szCs w:val="24"/>
        </w:rPr>
        <w:t>На втором этапе</w:t>
      </w:r>
      <w:r w:rsidRPr="00163EE4">
        <w:rPr>
          <w:rFonts w:ascii="Times New Roman" w:hAnsi="Times New Roman" w:cs="Times New Roman"/>
          <w:sz w:val="24"/>
          <w:szCs w:val="24"/>
        </w:rPr>
        <w:t xml:space="preserve"> приступили к проведению плана мероприятий по реализации проекта, </w:t>
      </w:r>
      <w:r w:rsidR="00F5570A" w:rsidRPr="00163EE4">
        <w:rPr>
          <w:rFonts w:ascii="Times New Roman" w:hAnsi="Times New Roman" w:cs="Times New Roman"/>
          <w:sz w:val="24"/>
          <w:szCs w:val="24"/>
        </w:rPr>
        <w:t>составили</w:t>
      </w:r>
      <w:r w:rsidRPr="00163EE4">
        <w:rPr>
          <w:rFonts w:ascii="Times New Roman" w:hAnsi="Times New Roman" w:cs="Times New Roman"/>
          <w:sz w:val="24"/>
          <w:szCs w:val="24"/>
        </w:rPr>
        <w:t xml:space="preserve"> сценарий встречи с Юнармейцами отряда «</w:t>
      </w:r>
      <w:r w:rsidR="006D65B3">
        <w:rPr>
          <w:rFonts w:ascii="Times New Roman" w:hAnsi="Times New Roman" w:cs="Times New Roman"/>
          <w:sz w:val="24"/>
          <w:szCs w:val="24"/>
        </w:rPr>
        <w:t>Медведь</w:t>
      </w:r>
      <w:r w:rsidRPr="00163EE4">
        <w:rPr>
          <w:rFonts w:ascii="Times New Roman" w:hAnsi="Times New Roman" w:cs="Times New Roman"/>
          <w:sz w:val="24"/>
          <w:szCs w:val="24"/>
        </w:rPr>
        <w:t>» и торж</w:t>
      </w:r>
      <w:r w:rsidR="00F5570A" w:rsidRPr="00163EE4">
        <w:rPr>
          <w:rFonts w:ascii="Times New Roman" w:hAnsi="Times New Roman" w:cs="Times New Roman"/>
          <w:sz w:val="24"/>
          <w:szCs w:val="24"/>
        </w:rPr>
        <w:t xml:space="preserve">ественного мероприятия «Посвящение в дошкольный юнармейский отряд «Орлята». </w:t>
      </w:r>
    </w:p>
    <w:p w:rsidR="004D4D92" w:rsidRPr="00163EE4" w:rsidRDefault="003128C0" w:rsidP="00AE1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Включение </w:t>
      </w:r>
      <w:r w:rsidR="00F5570A" w:rsidRPr="00163EE4">
        <w:rPr>
          <w:rFonts w:ascii="Times New Roman" w:hAnsi="Times New Roman" w:cs="Times New Roman"/>
          <w:sz w:val="24"/>
          <w:szCs w:val="24"/>
        </w:rPr>
        <w:t>ребят</w:t>
      </w:r>
      <w:r w:rsidRPr="00163EE4">
        <w:rPr>
          <w:rFonts w:ascii="Times New Roman" w:hAnsi="Times New Roman" w:cs="Times New Roman"/>
          <w:sz w:val="24"/>
          <w:szCs w:val="24"/>
        </w:rPr>
        <w:t xml:space="preserve"> в деятельность проекта и знакомство с </w:t>
      </w:r>
      <w:proofErr w:type="spellStart"/>
      <w:r w:rsidRPr="00163EE4">
        <w:rPr>
          <w:rFonts w:ascii="Times New Roman" w:hAnsi="Times New Roman" w:cs="Times New Roman"/>
          <w:sz w:val="24"/>
          <w:szCs w:val="24"/>
        </w:rPr>
        <w:t>детско</w:t>
      </w:r>
      <w:proofErr w:type="spellEnd"/>
      <w:r w:rsidRPr="00163EE4">
        <w:rPr>
          <w:rFonts w:ascii="Times New Roman" w:hAnsi="Times New Roman" w:cs="Times New Roman"/>
          <w:sz w:val="24"/>
          <w:szCs w:val="24"/>
        </w:rPr>
        <w:t xml:space="preserve"> –юношес</w:t>
      </w:r>
      <w:r w:rsidR="00501334">
        <w:rPr>
          <w:rFonts w:ascii="Times New Roman" w:hAnsi="Times New Roman" w:cs="Times New Roman"/>
          <w:sz w:val="24"/>
          <w:szCs w:val="24"/>
        </w:rPr>
        <w:t>ким движением «</w:t>
      </w:r>
      <w:proofErr w:type="spellStart"/>
      <w:r w:rsidR="00501334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="00501334">
        <w:rPr>
          <w:rFonts w:ascii="Times New Roman" w:hAnsi="Times New Roman" w:cs="Times New Roman"/>
          <w:sz w:val="24"/>
          <w:szCs w:val="24"/>
        </w:rPr>
        <w:t>» начинается</w:t>
      </w:r>
      <w:r w:rsidRPr="00163EE4">
        <w:rPr>
          <w:rFonts w:ascii="Times New Roman" w:hAnsi="Times New Roman" w:cs="Times New Roman"/>
          <w:sz w:val="24"/>
          <w:szCs w:val="24"/>
        </w:rPr>
        <w:t xml:space="preserve"> с того что, д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ети </w:t>
      </w:r>
      <w:r w:rsidR="00501334">
        <w:rPr>
          <w:rFonts w:ascii="Times New Roman" w:hAnsi="Times New Roman" w:cs="Times New Roman"/>
          <w:sz w:val="24"/>
          <w:szCs w:val="24"/>
        </w:rPr>
        <w:t>подготовительной группы получают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 видео</w:t>
      </w:r>
      <w:r w:rsidR="006D65B3">
        <w:rPr>
          <w:rFonts w:ascii="Times New Roman" w:hAnsi="Times New Roman" w:cs="Times New Roman"/>
          <w:sz w:val="24"/>
          <w:szCs w:val="24"/>
        </w:rPr>
        <w:t xml:space="preserve"> письмо от ю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нармейцев Сингапайской школы </w:t>
      </w:r>
      <w:r w:rsidR="006D65B3">
        <w:rPr>
          <w:rFonts w:ascii="Times New Roman" w:hAnsi="Times New Roman" w:cs="Times New Roman"/>
          <w:sz w:val="24"/>
          <w:szCs w:val="24"/>
        </w:rPr>
        <w:t>с предложением вступить в ряды ю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нармейцев. В </w:t>
      </w:r>
      <w:r w:rsidR="004D4D92" w:rsidRPr="00163EE4">
        <w:rPr>
          <w:rFonts w:ascii="Times New Roman" w:hAnsi="Times New Roman" w:cs="Times New Roman"/>
          <w:sz w:val="24"/>
          <w:szCs w:val="24"/>
        </w:rPr>
        <w:lastRenderedPageBreak/>
        <w:t>преддверии знам</w:t>
      </w:r>
      <w:r w:rsidR="00501334">
        <w:rPr>
          <w:rFonts w:ascii="Times New Roman" w:hAnsi="Times New Roman" w:cs="Times New Roman"/>
          <w:sz w:val="24"/>
          <w:szCs w:val="24"/>
        </w:rPr>
        <w:t>енательной даты ребята выполняют задание наставников: придумывают название отряда, учат девиз, знакомятся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 с движением </w:t>
      </w:r>
      <w:r w:rsidR="0030309B" w:rsidRPr="00163EE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D4D92" w:rsidRPr="00163EE4">
        <w:rPr>
          <w:rFonts w:ascii="Times New Roman" w:hAnsi="Times New Roman" w:cs="Times New Roman"/>
          <w:sz w:val="24"/>
          <w:szCs w:val="24"/>
        </w:rPr>
        <w:t>Юнармии</w:t>
      </w:r>
      <w:proofErr w:type="spellEnd"/>
      <w:r w:rsidR="0030309B" w:rsidRPr="00163EE4">
        <w:rPr>
          <w:rFonts w:ascii="Times New Roman" w:hAnsi="Times New Roman" w:cs="Times New Roman"/>
          <w:sz w:val="24"/>
          <w:szCs w:val="24"/>
        </w:rPr>
        <w:t>»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. Затем </w:t>
      </w:r>
      <w:r w:rsidR="00501334">
        <w:rPr>
          <w:rFonts w:ascii="Times New Roman" w:hAnsi="Times New Roman" w:cs="Times New Roman"/>
          <w:sz w:val="24"/>
          <w:szCs w:val="24"/>
        </w:rPr>
        <w:t>знакомятся с наставниками (очно и онлайн). Наставники знакомят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 дошкольников с дости</w:t>
      </w:r>
      <w:r w:rsidR="006D65B3">
        <w:rPr>
          <w:rFonts w:ascii="Times New Roman" w:hAnsi="Times New Roman" w:cs="Times New Roman"/>
          <w:sz w:val="24"/>
          <w:szCs w:val="24"/>
        </w:rPr>
        <w:t>жениями и деятельностью отряда ю</w:t>
      </w:r>
      <w:r w:rsidR="004D4D92" w:rsidRPr="00163EE4">
        <w:rPr>
          <w:rFonts w:ascii="Times New Roman" w:hAnsi="Times New Roman" w:cs="Times New Roman"/>
          <w:sz w:val="24"/>
          <w:szCs w:val="24"/>
        </w:rPr>
        <w:t>нармейцев «</w:t>
      </w:r>
      <w:r w:rsidR="0026762A" w:rsidRPr="00163EE4">
        <w:rPr>
          <w:rFonts w:ascii="Times New Roman" w:hAnsi="Times New Roman" w:cs="Times New Roman"/>
          <w:sz w:val="24"/>
          <w:szCs w:val="24"/>
        </w:rPr>
        <w:t>Медведь</w:t>
      </w:r>
      <w:r w:rsidR="00501334">
        <w:rPr>
          <w:rFonts w:ascii="Times New Roman" w:hAnsi="Times New Roman" w:cs="Times New Roman"/>
          <w:sz w:val="24"/>
          <w:szCs w:val="24"/>
        </w:rPr>
        <w:t>», показывают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 строевую подготовк</w:t>
      </w:r>
      <w:r w:rsidR="00501334">
        <w:rPr>
          <w:rFonts w:ascii="Times New Roman" w:hAnsi="Times New Roman" w:cs="Times New Roman"/>
          <w:sz w:val="24"/>
          <w:szCs w:val="24"/>
        </w:rPr>
        <w:t>у. Воспитанники детского сада делятся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 своими традициями, достижениями и событиями, которые помогают им влиться в дв</w:t>
      </w:r>
      <w:r w:rsidR="006D65B3">
        <w:rPr>
          <w:rFonts w:ascii="Times New Roman" w:hAnsi="Times New Roman" w:cs="Times New Roman"/>
          <w:sz w:val="24"/>
          <w:szCs w:val="24"/>
        </w:rPr>
        <w:t>ижение ю</w:t>
      </w:r>
      <w:r w:rsidR="004D4D92" w:rsidRPr="00163EE4">
        <w:rPr>
          <w:rFonts w:ascii="Times New Roman" w:hAnsi="Times New Roman" w:cs="Times New Roman"/>
          <w:sz w:val="24"/>
          <w:szCs w:val="24"/>
        </w:rPr>
        <w:t>нармейцев.</w:t>
      </w:r>
      <w:r w:rsidR="00F5570A" w:rsidRPr="00163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1FA" w:rsidRDefault="00FE079F" w:rsidP="00721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Следующим ярким событием становится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 торжественная церемония вступления в ряды дошкольного юнармейского отряда «Орлята».</w:t>
      </w:r>
      <w:r w:rsidR="00802D40" w:rsidRPr="00163EE4">
        <w:rPr>
          <w:rFonts w:ascii="Times New Roman" w:hAnsi="Times New Roman" w:cs="Times New Roman"/>
          <w:sz w:val="24"/>
          <w:szCs w:val="24"/>
        </w:rPr>
        <w:t xml:space="preserve"> </w:t>
      </w:r>
      <w:r w:rsidR="004D4D92" w:rsidRPr="00163EE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В 2021 году т</w:t>
      </w:r>
      <w:r w:rsidR="0065425E">
        <w:rPr>
          <w:rFonts w:ascii="Times New Roman" w:hAnsi="Times New Roman" w:cs="Times New Roman"/>
          <w:sz w:val="24"/>
          <w:szCs w:val="24"/>
        </w:rPr>
        <w:t xml:space="preserve">ринадцать </w:t>
      </w:r>
      <w:r w:rsidR="004D4D92" w:rsidRPr="00163EE4">
        <w:rPr>
          <w:rFonts w:ascii="Times New Roman" w:hAnsi="Times New Roman" w:cs="Times New Roman"/>
          <w:sz w:val="24"/>
          <w:szCs w:val="24"/>
        </w:rPr>
        <w:t>дошкольников подготовитель</w:t>
      </w:r>
      <w:r>
        <w:rPr>
          <w:rFonts w:ascii="Times New Roman" w:hAnsi="Times New Roman" w:cs="Times New Roman"/>
          <w:sz w:val="24"/>
          <w:szCs w:val="24"/>
        </w:rPr>
        <w:t>ной группы с трепетом произнесли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 слова Клятвы. </w:t>
      </w:r>
      <w:r w:rsidR="003F6726" w:rsidRPr="00163EE4">
        <w:rPr>
          <w:rFonts w:ascii="Times New Roman" w:hAnsi="Times New Roman" w:cs="Times New Roman"/>
          <w:sz w:val="24"/>
          <w:szCs w:val="24"/>
        </w:rPr>
        <w:t>Ребята активно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 включились в деятельность </w:t>
      </w:r>
      <w:r w:rsidR="00A4420D" w:rsidRPr="00163EE4">
        <w:rPr>
          <w:rFonts w:ascii="Times New Roman" w:hAnsi="Times New Roman" w:cs="Times New Roman"/>
          <w:sz w:val="24"/>
          <w:szCs w:val="24"/>
        </w:rPr>
        <w:t xml:space="preserve">дошкольного юнармейского </w:t>
      </w:r>
      <w:r w:rsidR="004D4D92" w:rsidRPr="00163EE4">
        <w:rPr>
          <w:rFonts w:ascii="Times New Roman" w:hAnsi="Times New Roman" w:cs="Times New Roman"/>
          <w:sz w:val="24"/>
          <w:szCs w:val="24"/>
        </w:rPr>
        <w:t>отряда</w:t>
      </w:r>
      <w:r w:rsidR="00A4420D" w:rsidRPr="00163EE4">
        <w:rPr>
          <w:rFonts w:ascii="Times New Roman" w:hAnsi="Times New Roman" w:cs="Times New Roman"/>
          <w:sz w:val="24"/>
          <w:szCs w:val="24"/>
        </w:rPr>
        <w:t xml:space="preserve"> «Орлята»</w:t>
      </w:r>
      <w:r w:rsidR="002B5EF6">
        <w:rPr>
          <w:rFonts w:ascii="Times New Roman" w:hAnsi="Times New Roman" w:cs="Times New Roman"/>
          <w:sz w:val="24"/>
          <w:szCs w:val="24"/>
        </w:rPr>
        <w:t xml:space="preserve"> </w:t>
      </w:r>
      <w:r w:rsidR="005C6E74">
        <w:rPr>
          <w:rFonts w:ascii="Times New Roman" w:hAnsi="Times New Roman" w:cs="Times New Roman"/>
          <w:sz w:val="24"/>
          <w:szCs w:val="24"/>
        </w:rPr>
        <w:t>(с момента создания отряда «Орлята» в юнармейцы принято</w:t>
      </w:r>
      <w:r w:rsidR="00051F0A">
        <w:rPr>
          <w:rFonts w:ascii="Times New Roman" w:hAnsi="Times New Roman" w:cs="Times New Roman"/>
          <w:sz w:val="24"/>
          <w:szCs w:val="24"/>
        </w:rPr>
        <w:t xml:space="preserve"> 60 </w:t>
      </w:r>
      <w:r w:rsidR="00351867">
        <w:rPr>
          <w:rFonts w:ascii="Times New Roman" w:hAnsi="Times New Roman" w:cs="Times New Roman"/>
          <w:sz w:val="24"/>
          <w:szCs w:val="24"/>
        </w:rPr>
        <w:t xml:space="preserve">воспитанников). </w:t>
      </w:r>
      <w:r w:rsidR="00351867" w:rsidRPr="002B5EF6">
        <w:rPr>
          <w:rFonts w:ascii="Times New Roman" w:hAnsi="Times New Roman" w:cs="Times New Roman"/>
          <w:sz w:val="24"/>
          <w:szCs w:val="24"/>
        </w:rPr>
        <w:t>В</w:t>
      </w:r>
      <w:r w:rsidR="0065425E" w:rsidRPr="002B5EF6">
        <w:rPr>
          <w:rFonts w:ascii="Times New Roman" w:hAnsi="Times New Roman" w:cs="Times New Roman"/>
          <w:sz w:val="24"/>
          <w:szCs w:val="24"/>
        </w:rPr>
        <w:t xml:space="preserve"> </w:t>
      </w:r>
      <w:r w:rsidR="002B5EF6" w:rsidRPr="002B5EF6">
        <w:rPr>
          <w:rFonts w:ascii="Times New Roman" w:hAnsi="Times New Roman" w:cs="Times New Roman"/>
          <w:sz w:val="24"/>
          <w:szCs w:val="24"/>
        </w:rPr>
        <w:t>2021</w:t>
      </w:r>
      <w:r w:rsidR="0065425E" w:rsidRPr="002B5EF6">
        <w:rPr>
          <w:rFonts w:ascii="Times New Roman" w:hAnsi="Times New Roman" w:cs="Times New Roman"/>
          <w:sz w:val="24"/>
          <w:szCs w:val="24"/>
        </w:rPr>
        <w:t xml:space="preserve"> году на церемонии посвящения в онлайн – формате присутствовали наставники «орлят» юнармейцы из отряда «Медведь» и воспитанники детского сада № 68 ОАО «РЖД» из города Брянска.</w:t>
      </w:r>
      <w:r w:rsidR="00654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84" w:rsidRPr="00346684" w:rsidRDefault="00346684" w:rsidP="003466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84">
        <w:rPr>
          <w:rFonts w:ascii="Times New Roman" w:hAnsi="Times New Roman" w:cs="Times New Roman"/>
          <w:b/>
          <w:sz w:val="24"/>
          <w:szCs w:val="24"/>
        </w:rPr>
        <w:t>Деятельность по направлениям</w:t>
      </w:r>
    </w:p>
    <w:p w:rsidR="00AE1E7A" w:rsidRPr="007211FA" w:rsidRDefault="00AE1E7A" w:rsidP="00721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E7A">
        <w:rPr>
          <w:rFonts w:ascii="Times New Roman" w:hAnsi="Times New Roman" w:cs="Times New Roman"/>
          <w:b/>
          <w:sz w:val="24"/>
        </w:rPr>
        <w:t>- Нравственно - патриотическое развитие</w:t>
      </w:r>
      <w:r w:rsidR="006C2193">
        <w:rPr>
          <w:rFonts w:ascii="Times New Roman" w:hAnsi="Times New Roman" w:cs="Times New Roman"/>
          <w:b/>
          <w:sz w:val="24"/>
        </w:rPr>
        <w:t>.</w:t>
      </w:r>
    </w:p>
    <w:p w:rsidR="00AE1E7A" w:rsidRPr="0065425E" w:rsidRDefault="00AE1E7A" w:rsidP="00AE1E7A">
      <w:pPr>
        <w:spacing w:after="0" w:line="240" w:lineRule="auto"/>
        <w:ind w:firstLine="708"/>
        <w:jc w:val="both"/>
        <w:rPr>
          <w:sz w:val="24"/>
        </w:rPr>
      </w:pPr>
      <w:r w:rsidRPr="0065425E">
        <w:rPr>
          <w:rFonts w:ascii="Times New Roman" w:hAnsi="Times New Roman" w:cs="Times New Roman"/>
          <w:sz w:val="24"/>
        </w:rPr>
        <w:t>Воспитание нравственно – патриотических чувств осуществляется через ознакомление дошкольников с подвигами русского народа в годы Великой Отечественной Войны. В рамках месячника оборонно-массовой и спортивной работы реализуются мероприятия, посвященные Дню защитника Отчества. Доброй традицией стало проведение акций «Посылка солдату», «Встреча с солдатом», создание мини-музея «Воинская слава»</w:t>
      </w:r>
      <w:r w:rsidR="004B08C7">
        <w:rPr>
          <w:rFonts w:ascii="Times New Roman" w:hAnsi="Times New Roman" w:cs="Times New Roman"/>
          <w:sz w:val="24"/>
        </w:rPr>
        <w:t xml:space="preserve">, оформление тематических выставок </w:t>
      </w:r>
      <w:r w:rsidRPr="0065425E">
        <w:rPr>
          <w:rFonts w:ascii="Times New Roman" w:hAnsi="Times New Roman" w:cs="Times New Roman"/>
          <w:sz w:val="24"/>
        </w:rPr>
        <w:t xml:space="preserve">и др. </w:t>
      </w:r>
      <w:proofErr w:type="spellStart"/>
      <w:r w:rsidRPr="0065425E">
        <w:rPr>
          <w:rFonts w:ascii="Times New Roman" w:hAnsi="Times New Roman" w:cs="Times New Roman"/>
          <w:sz w:val="24"/>
        </w:rPr>
        <w:t>Детско</w:t>
      </w:r>
      <w:proofErr w:type="spellEnd"/>
      <w:r w:rsidRPr="0065425E">
        <w:rPr>
          <w:rFonts w:ascii="Times New Roman" w:hAnsi="Times New Roman" w:cs="Times New Roman"/>
          <w:sz w:val="24"/>
        </w:rPr>
        <w:t xml:space="preserve"> –</w:t>
      </w:r>
      <w:r w:rsidR="008747C5">
        <w:rPr>
          <w:rFonts w:ascii="Times New Roman" w:hAnsi="Times New Roman" w:cs="Times New Roman"/>
          <w:sz w:val="24"/>
        </w:rPr>
        <w:t xml:space="preserve"> </w:t>
      </w:r>
      <w:r w:rsidRPr="0065425E">
        <w:rPr>
          <w:rFonts w:ascii="Times New Roman" w:hAnsi="Times New Roman" w:cs="Times New Roman"/>
          <w:sz w:val="24"/>
        </w:rPr>
        <w:t xml:space="preserve">родительские, музыкально-литературные гостиные «Чтобы помнили…», </w:t>
      </w:r>
      <w:proofErr w:type="spellStart"/>
      <w:r w:rsidRPr="0065425E">
        <w:rPr>
          <w:rFonts w:ascii="Times New Roman" w:hAnsi="Times New Roman" w:cs="Times New Roman"/>
          <w:sz w:val="24"/>
        </w:rPr>
        <w:t>квест</w:t>
      </w:r>
      <w:proofErr w:type="spellEnd"/>
      <w:r w:rsidRPr="0065425E">
        <w:rPr>
          <w:rFonts w:ascii="Times New Roman" w:hAnsi="Times New Roman" w:cs="Times New Roman"/>
          <w:sz w:val="24"/>
        </w:rPr>
        <w:t xml:space="preserve"> – игра «Победная весна!» и др</w:t>
      </w:r>
      <w:r w:rsidRPr="0065425E">
        <w:rPr>
          <w:sz w:val="24"/>
        </w:rPr>
        <w:t>.</w:t>
      </w:r>
    </w:p>
    <w:p w:rsidR="00AE1E7A" w:rsidRPr="0065425E" w:rsidRDefault="00AE1E7A" w:rsidP="00AE1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25E">
        <w:rPr>
          <w:rFonts w:ascii="Times New Roman" w:hAnsi="Times New Roman" w:cs="Times New Roman"/>
          <w:sz w:val="24"/>
          <w:szCs w:val="24"/>
        </w:rPr>
        <w:t xml:space="preserve">- </w:t>
      </w:r>
      <w:r w:rsidR="00920553" w:rsidRPr="0065425E">
        <w:rPr>
          <w:rFonts w:ascii="Times New Roman" w:hAnsi="Times New Roman" w:cs="Times New Roman"/>
          <w:sz w:val="24"/>
          <w:szCs w:val="24"/>
        </w:rPr>
        <w:t>Ребята п</w:t>
      </w:r>
      <w:r w:rsidRPr="0065425E">
        <w:rPr>
          <w:rFonts w:ascii="Times New Roman" w:hAnsi="Times New Roman" w:cs="Times New Roman"/>
          <w:sz w:val="24"/>
          <w:szCs w:val="24"/>
        </w:rPr>
        <w:t>оказали свои знания и умения на дне открытых дверей «Мама, папа, сад и Я – вместе дружная семья»</w:t>
      </w:r>
      <w:r w:rsidR="008747C5">
        <w:rPr>
          <w:rFonts w:ascii="Times New Roman" w:hAnsi="Times New Roman" w:cs="Times New Roman"/>
          <w:sz w:val="24"/>
          <w:szCs w:val="24"/>
        </w:rPr>
        <w:t>,</w:t>
      </w:r>
      <w:r w:rsidRPr="0065425E">
        <w:rPr>
          <w:rFonts w:ascii="Times New Roman" w:hAnsi="Times New Roman" w:cs="Times New Roman"/>
          <w:sz w:val="24"/>
          <w:szCs w:val="24"/>
        </w:rPr>
        <w:t xml:space="preserve"> на утреннем круге на тему «Мой дом – мой поселок»; на занятии в творческой мастерской «Дорогою добра» на тему «Государственные символы России».</w:t>
      </w:r>
    </w:p>
    <w:p w:rsidR="00AE1E7A" w:rsidRPr="0065425E" w:rsidRDefault="00AE1E7A" w:rsidP="00AE1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25E">
        <w:rPr>
          <w:rFonts w:ascii="Times New Roman" w:hAnsi="Times New Roman" w:cs="Times New Roman"/>
          <w:sz w:val="24"/>
          <w:szCs w:val="24"/>
        </w:rPr>
        <w:t xml:space="preserve">- С удовольствием участвовали в викторине «Мой посёлок Каркатеевы», в тематическом мероприятии «Мальчики и девочки – вместе в патриоты», в </w:t>
      </w:r>
      <w:proofErr w:type="spellStart"/>
      <w:r w:rsidRPr="0065425E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65425E">
        <w:rPr>
          <w:rFonts w:ascii="Times New Roman" w:hAnsi="Times New Roman" w:cs="Times New Roman"/>
          <w:sz w:val="24"/>
          <w:szCs w:val="24"/>
        </w:rPr>
        <w:t xml:space="preserve"> - игре «Мама-первое слово».                                    </w:t>
      </w:r>
    </w:p>
    <w:p w:rsidR="000D4A10" w:rsidRPr="0065425E" w:rsidRDefault="007211FA" w:rsidP="000D4A10">
      <w:pPr>
        <w:pStyle w:val="a8"/>
        <w:shd w:val="clear" w:color="auto" w:fill="FFFFFF"/>
        <w:spacing w:before="0" w:beforeAutospacing="0" w:after="0" w:afterAutospacing="0"/>
        <w:jc w:val="both"/>
      </w:pPr>
      <w:r w:rsidRPr="0065425E">
        <w:rPr>
          <w:shd w:val="clear" w:color="auto" w:fill="FFFFFF"/>
        </w:rPr>
        <w:t>-</w:t>
      </w:r>
      <w:r w:rsidR="008747C5">
        <w:rPr>
          <w:shd w:val="clear" w:color="auto" w:fill="FFFFFF"/>
        </w:rPr>
        <w:t xml:space="preserve"> </w:t>
      </w:r>
      <w:r w:rsidRPr="0065425E">
        <w:rPr>
          <w:shd w:val="clear" w:color="auto" w:fill="FFFFFF"/>
        </w:rPr>
        <w:t>Яркими и значимыми событиями стали для «орлят»: смотр строя</w:t>
      </w:r>
      <w:r w:rsidR="008747C5">
        <w:rPr>
          <w:shd w:val="clear" w:color="auto" w:fill="FFFFFF"/>
        </w:rPr>
        <w:t xml:space="preserve"> и песни, посвященный 23 февраля</w:t>
      </w:r>
      <w:r w:rsidRPr="0065425E">
        <w:rPr>
          <w:shd w:val="clear" w:color="auto" w:fill="FFFFFF"/>
        </w:rPr>
        <w:t xml:space="preserve"> и участие в шествии</w:t>
      </w:r>
      <w:r w:rsidR="008747C5">
        <w:rPr>
          <w:shd w:val="clear" w:color="auto" w:fill="FFFFFF"/>
        </w:rPr>
        <w:t>,</w:t>
      </w:r>
      <w:r w:rsidRPr="0065425E">
        <w:rPr>
          <w:shd w:val="clear" w:color="auto" w:fill="FFFFFF"/>
        </w:rPr>
        <w:t xml:space="preserve"> </w:t>
      </w:r>
      <w:r w:rsidR="008747C5">
        <w:rPr>
          <w:shd w:val="clear" w:color="auto" w:fill="FFFFFF"/>
        </w:rPr>
        <w:t xml:space="preserve">посвященному </w:t>
      </w:r>
      <w:r w:rsidRPr="0065425E">
        <w:rPr>
          <w:shd w:val="clear" w:color="auto" w:fill="FFFFFF"/>
        </w:rPr>
        <w:t>9 мая.</w:t>
      </w:r>
      <w:r w:rsidR="000D4A10" w:rsidRPr="0065425E">
        <w:t xml:space="preserve"> </w:t>
      </w:r>
    </w:p>
    <w:p w:rsidR="000D4A10" w:rsidRPr="0065425E" w:rsidRDefault="000D4A10" w:rsidP="000D4A10">
      <w:pPr>
        <w:pStyle w:val="a8"/>
        <w:shd w:val="clear" w:color="auto" w:fill="FFFFFF"/>
        <w:spacing w:before="0" w:beforeAutospacing="0" w:after="0" w:afterAutospacing="0"/>
        <w:jc w:val="both"/>
        <w:rPr>
          <w:szCs w:val="26"/>
        </w:rPr>
      </w:pPr>
      <w:r w:rsidRPr="0065425E">
        <w:t>-</w:t>
      </w:r>
      <w:r w:rsidR="008747C5">
        <w:t xml:space="preserve"> </w:t>
      </w:r>
      <w:r w:rsidRPr="0065425E">
        <w:rPr>
          <w:szCs w:val="26"/>
        </w:rPr>
        <w:t>Доброй традицией в детском саду является конкурс чтецов «Славься Россия». В рамках сотрудничества с поселенческой библиотекой проводятся уроки толерантности «Слово о славянах и их соседях», патриотическая игра «Азбука военная - необыкновенная». Воспитанники старшего возраста поздравляют ветеранов и тружеников тыла 23 февраля и 9 мая</w:t>
      </w:r>
      <w:r w:rsidR="002B5EF6">
        <w:rPr>
          <w:szCs w:val="26"/>
        </w:rPr>
        <w:t xml:space="preserve"> (последние два года это было видео поздравление в онлайн – формате)</w:t>
      </w:r>
      <w:r w:rsidRPr="0065425E">
        <w:rPr>
          <w:szCs w:val="26"/>
        </w:rPr>
        <w:t>, принимают участие в выставке работ «Служат в армии солдаты», «Защитники Родины» на базе социального центра «Забота». Ребята активно принимают участие на праздничных мероприятиях в доме культуры «НИКА»</w:t>
      </w:r>
      <w:r w:rsidR="002B5EF6">
        <w:rPr>
          <w:szCs w:val="26"/>
        </w:rPr>
        <w:t xml:space="preserve"> или записывают праздничные номера и размещают их на страничке ВК</w:t>
      </w:r>
      <w:r w:rsidRPr="0065425E">
        <w:rPr>
          <w:szCs w:val="26"/>
        </w:rPr>
        <w:t>. Традиционными являются конкурс чтецов</w:t>
      </w:r>
      <w:r w:rsidR="00810442">
        <w:rPr>
          <w:szCs w:val="26"/>
        </w:rPr>
        <w:t>,</w:t>
      </w:r>
      <w:r w:rsidRPr="0065425E">
        <w:rPr>
          <w:szCs w:val="26"/>
        </w:rPr>
        <w:t xml:space="preserve"> </w:t>
      </w:r>
      <w:r w:rsidR="00887B6A">
        <w:rPr>
          <w:szCs w:val="26"/>
        </w:rPr>
        <w:t>посвящённый</w:t>
      </w:r>
      <w:r w:rsidRPr="0065425E">
        <w:rPr>
          <w:szCs w:val="26"/>
        </w:rPr>
        <w:t xml:space="preserve"> 23 февраля, Дню Победы.</w:t>
      </w:r>
    </w:p>
    <w:p w:rsidR="004177F1" w:rsidRPr="002B5EF6" w:rsidRDefault="002B5EF6" w:rsidP="0065425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EF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октябре 2021 года </w:t>
      </w:r>
      <w:r w:rsidR="00810442">
        <w:rPr>
          <w:rFonts w:ascii="Times New Roman" w:hAnsi="Times New Roman" w:cs="Times New Roman"/>
          <w:sz w:val="24"/>
          <w:szCs w:val="24"/>
        </w:rPr>
        <w:t>дошкольному учреждению</w:t>
      </w:r>
      <w:r>
        <w:rPr>
          <w:rFonts w:ascii="Times New Roman" w:hAnsi="Times New Roman" w:cs="Times New Roman"/>
          <w:sz w:val="24"/>
          <w:szCs w:val="24"/>
        </w:rPr>
        <w:t xml:space="preserve"> присвоен </w:t>
      </w:r>
      <w:r w:rsidRPr="00810442">
        <w:rPr>
          <w:rFonts w:ascii="Times New Roman" w:hAnsi="Times New Roman" w:cs="Times New Roman"/>
          <w:b/>
          <w:sz w:val="24"/>
          <w:szCs w:val="24"/>
        </w:rPr>
        <w:t xml:space="preserve">статут региональной инновационной площадки по </w:t>
      </w:r>
      <w:r w:rsidR="00D03D0A" w:rsidRPr="00810442">
        <w:rPr>
          <w:rFonts w:ascii="Times New Roman" w:hAnsi="Times New Roman" w:cs="Times New Roman"/>
          <w:b/>
          <w:sz w:val="24"/>
          <w:szCs w:val="24"/>
        </w:rPr>
        <w:t xml:space="preserve">нравственно - </w:t>
      </w:r>
      <w:r w:rsidRPr="00810442">
        <w:rPr>
          <w:rFonts w:ascii="Times New Roman" w:hAnsi="Times New Roman" w:cs="Times New Roman"/>
          <w:b/>
          <w:sz w:val="24"/>
          <w:szCs w:val="24"/>
        </w:rPr>
        <w:t>патриотическому воспитанию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6A1EA1" w:rsidRPr="006A1EA1">
        <w:t xml:space="preserve"> </w:t>
      </w:r>
      <w:hyperlink r:id="rId14" w:history="1">
        <w:proofErr w:type="gramStart"/>
        <w:r w:rsidR="006A1EA1" w:rsidRPr="006A1EA1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>http://buratino-sad.ru/innovacionnaya-ploschadka/</w:t>
        </w:r>
      </w:hyperlink>
      <w:r w:rsidR="006A1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рамках реализации плана инновационной площадки прошли мероприятия во взаимодействии с дошкольными организациями Нефтеюганского района, города Брянска и города Якутска</w:t>
      </w:r>
      <w:r w:rsidR="0065425E" w:rsidRPr="002B5E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425E" w:rsidRPr="002B5EF6" w:rsidRDefault="004177F1" w:rsidP="004177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B5EF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5425E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>Челлендж</w:t>
      </w:r>
      <w:proofErr w:type="spellEnd"/>
      <w:r w:rsidR="0065425E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«Мы будем громко прославлять мужчину с именем СОЛДАТ!» ко дню Защитника Отечества. В </w:t>
      </w:r>
      <w:proofErr w:type="spellStart"/>
      <w:r w:rsidR="0065425E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>Челлендже</w:t>
      </w:r>
      <w:proofErr w:type="spellEnd"/>
      <w:r w:rsidR="0065425E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приняли участие: </w:t>
      </w:r>
      <w:r w:rsidR="00A86591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>ш</w:t>
      </w:r>
      <w:r w:rsidR="0065425E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>есть дошкольных образовательных учреждений от Нефтеюганского района, более 120 участников</w:t>
      </w:r>
      <w:r w:rsidR="00A86591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65425E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86591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65425E"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емь детских садов из города Якутска, более </w:t>
      </w:r>
      <w:r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>170 участников</w:t>
      </w:r>
      <w:r w:rsidR="006E6E6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(приложение 3 фото)</w:t>
      </w:r>
      <w:r w:rsidRPr="002B5E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97355D" w:rsidRDefault="004177F1" w:rsidP="00575D97">
      <w:pPr>
        <w:pStyle w:val="Default"/>
        <w:jc w:val="both"/>
        <w:rPr>
          <w:bCs/>
          <w:sz w:val="26"/>
          <w:szCs w:val="26"/>
        </w:rPr>
      </w:pPr>
      <w:r w:rsidRPr="002B5EF6">
        <w:rPr>
          <w:color w:val="auto"/>
          <w:szCs w:val="26"/>
        </w:rPr>
        <w:t xml:space="preserve">- </w:t>
      </w:r>
      <w:proofErr w:type="spellStart"/>
      <w:r w:rsidRPr="002B5EF6">
        <w:rPr>
          <w:color w:val="auto"/>
          <w:szCs w:val="26"/>
        </w:rPr>
        <w:t>К</w:t>
      </w:r>
      <w:r w:rsidR="0065425E" w:rsidRPr="002B5EF6">
        <w:rPr>
          <w:color w:val="auto"/>
          <w:szCs w:val="26"/>
        </w:rPr>
        <w:t>вест</w:t>
      </w:r>
      <w:proofErr w:type="spellEnd"/>
      <w:r w:rsidR="0065425E" w:rsidRPr="002B5EF6">
        <w:rPr>
          <w:color w:val="auto"/>
          <w:szCs w:val="26"/>
        </w:rPr>
        <w:t xml:space="preserve"> </w:t>
      </w:r>
      <w:r w:rsidR="00836B95">
        <w:rPr>
          <w:color w:val="auto"/>
          <w:szCs w:val="26"/>
        </w:rPr>
        <w:t xml:space="preserve">- </w:t>
      </w:r>
      <w:r w:rsidR="0065425E" w:rsidRPr="002B5EF6">
        <w:rPr>
          <w:color w:val="auto"/>
          <w:szCs w:val="26"/>
        </w:rPr>
        <w:t xml:space="preserve">игра </w:t>
      </w:r>
      <w:r w:rsidR="00A86591" w:rsidRPr="002B5EF6">
        <w:rPr>
          <w:color w:val="auto"/>
          <w:shd w:val="clear" w:color="auto" w:fill="FFFFFF"/>
        </w:rPr>
        <w:t xml:space="preserve">«Отечества достойные сыны» среди дошкольных образовательных учреждений: </w:t>
      </w:r>
      <w:r w:rsidR="00A86591" w:rsidRPr="002B5EF6">
        <w:rPr>
          <w:color w:val="auto"/>
        </w:rPr>
        <w:t>Детский сад №68 ОАО «РЖД» г. Брянск,</w:t>
      </w:r>
      <w:r w:rsidR="00A86591" w:rsidRPr="002B5EF6">
        <w:rPr>
          <w:rFonts w:ascii="Arial" w:hAnsi="Arial" w:cs="Arial"/>
          <w:color w:val="auto"/>
        </w:rPr>
        <w:t xml:space="preserve"> </w:t>
      </w:r>
      <w:r w:rsidR="00A86591" w:rsidRPr="002B5EF6">
        <w:rPr>
          <w:color w:val="auto"/>
        </w:rPr>
        <w:t xml:space="preserve">Д/с №102 «Подснежник» г. Якутск, Д/С «БУРАТИНО», которая прошла в онлайн </w:t>
      </w:r>
      <w:r w:rsidR="00D47DAA" w:rsidRPr="002B5EF6">
        <w:rPr>
          <w:color w:val="auto"/>
        </w:rPr>
        <w:t>–</w:t>
      </w:r>
      <w:r w:rsidR="00A86591" w:rsidRPr="002B5EF6">
        <w:rPr>
          <w:color w:val="auto"/>
        </w:rPr>
        <w:t xml:space="preserve"> формате</w:t>
      </w:r>
      <w:r w:rsidR="002B5EF6">
        <w:t>.</w:t>
      </w:r>
      <w:r w:rsidR="00575D97" w:rsidRPr="00575D97">
        <w:rPr>
          <w:bCs/>
          <w:sz w:val="26"/>
          <w:szCs w:val="26"/>
        </w:rPr>
        <w:t xml:space="preserve"> </w:t>
      </w:r>
    </w:p>
    <w:p w:rsidR="00575D97" w:rsidRDefault="00382428" w:rsidP="00575D97">
      <w:pPr>
        <w:pStyle w:val="Default"/>
        <w:jc w:val="both"/>
        <w:rPr>
          <w:bCs/>
          <w:sz w:val="26"/>
          <w:szCs w:val="26"/>
        </w:rPr>
      </w:pPr>
      <w:hyperlink r:id="rId15" w:history="1">
        <w:r w:rsidR="00575D97" w:rsidRPr="00575D97">
          <w:rPr>
            <w:rStyle w:val="a7"/>
            <w:bCs/>
          </w:rPr>
          <w:t>https://vk.com/7channel_nefteugansk?w=wall-70627715_11512</w:t>
        </w:r>
      </w:hyperlink>
      <w:r w:rsidR="00575D97">
        <w:rPr>
          <w:bCs/>
          <w:sz w:val="26"/>
          <w:szCs w:val="26"/>
        </w:rPr>
        <w:t xml:space="preserve"> </w:t>
      </w:r>
    </w:p>
    <w:p w:rsidR="00D47DAA" w:rsidRPr="00575D97" w:rsidRDefault="00575D97" w:rsidP="00575D97">
      <w:pPr>
        <w:pStyle w:val="a8"/>
        <w:shd w:val="clear" w:color="auto" w:fill="FFFFFF"/>
        <w:spacing w:before="0" w:beforeAutospacing="0" w:after="0" w:afterAutospacing="0"/>
        <w:jc w:val="both"/>
        <w:rPr>
          <w:szCs w:val="26"/>
        </w:rPr>
      </w:pPr>
      <w:r>
        <w:lastRenderedPageBreak/>
        <w:t xml:space="preserve"> </w:t>
      </w:r>
      <w:r w:rsidRPr="00575D97">
        <w:rPr>
          <w:szCs w:val="26"/>
        </w:rPr>
        <w:t xml:space="preserve">- Онлайн фестиваль «Патриотический </w:t>
      </w:r>
      <w:proofErr w:type="spellStart"/>
      <w:r w:rsidRPr="00575D97">
        <w:rPr>
          <w:szCs w:val="26"/>
        </w:rPr>
        <w:t>флешмоб</w:t>
      </w:r>
      <w:proofErr w:type="spellEnd"/>
      <w:r w:rsidRPr="00575D97">
        <w:rPr>
          <w:szCs w:val="26"/>
        </w:rPr>
        <w:t xml:space="preserve">». </w:t>
      </w:r>
      <w:hyperlink r:id="rId16" w:history="1">
        <w:r w:rsidRPr="009D7424">
          <w:rPr>
            <w:rStyle w:val="a7"/>
            <w:szCs w:val="26"/>
          </w:rPr>
          <w:t>https://vk.com/club210721282</w:t>
        </w:r>
      </w:hyperlink>
      <w:r>
        <w:rPr>
          <w:szCs w:val="26"/>
        </w:rPr>
        <w:t xml:space="preserve"> </w:t>
      </w:r>
    </w:p>
    <w:p w:rsidR="00AE1E7A" w:rsidRDefault="000D4A10" w:rsidP="000D4A10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>
        <w:rPr>
          <w:szCs w:val="26"/>
        </w:rPr>
        <w:t xml:space="preserve">Опыт работы по нравственно - патриотическому направлению транслируется в СМИ, газете «Югорское обозрение», на сайте департамента образования и молодежной политики Нефтеюганского </w:t>
      </w:r>
      <w:r w:rsidRPr="00F91E62">
        <w:t>района</w:t>
      </w:r>
      <w:r w:rsidR="00A85443">
        <w:t>, на сайте дошкольного учреждения и на страничке ВК</w:t>
      </w:r>
      <w:r>
        <w:t xml:space="preserve">. </w:t>
      </w:r>
    </w:p>
    <w:p w:rsidR="006A6AC2" w:rsidRPr="000D4A10" w:rsidRDefault="006A6AC2" w:rsidP="00C45DC8">
      <w:pPr>
        <w:spacing w:after="0" w:line="240" w:lineRule="auto"/>
        <w:ind w:firstLine="708"/>
        <w:jc w:val="both"/>
      </w:pPr>
      <w:r w:rsidRPr="00692C67">
        <w:rPr>
          <w:rFonts w:ascii="Times New Roman" w:hAnsi="Times New Roman" w:cs="Times New Roman"/>
          <w:sz w:val="24"/>
          <w:szCs w:val="24"/>
        </w:rPr>
        <w:t xml:space="preserve">В марте 2022 года выступили на межрегиональном фестивале «Использование инновационных цифровых технологий в работе с детьми дошкольного возраста в рамках реализации ФГОС ДО» представили опыт работы по теме «Внедрение цифрового контента для реализации воспитательно – образовательных задач в работе с дошкольниками». </w:t>
      </w:r>
      <w:hyperlink r:id="rId17" w:history="1">
        <w:r w:rsidR="00692C67" w:rsidRPr="00692C67">
          <w:rPr>
            <w:rStyle w:val="a7"/>
            <w:rFonts w:ascii="Times New Roman" w:hAnsi="Times New Roman" w:cs="Times New Roman"/>
            <w:sz w:val="24"/>
            <w:szCs w:val="24"/>
          </w:rPr>
          <w:t>http://cctec.ru/5508-ispolzovanie-informacionnyh-cifrovyh-tehnologiy-v-rabote-s-detmi-doshkolnogo-vozrasta-v-ramah-realizacii-fgos-do.html</w:t>
        </w:r>
      </w:hyperlink>
      <w:r w:rsidR="00692C67" w:rsidRPr="00692C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E7A" w:rsidRDefault="00AE1E7A" w:rsidP="00AE1E7A">
      <w:pPr>
        <w:pStyle w:val="1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4"/>
        </w:rPr>
      </w:pPr>
      <w:r w:rsidRPr="00AE1E7A">
        <w:rPr>
          <w:rFonts w:ascii="Times New Roman" w:hAnsi="Times New Roman" w:cs="Times New Roman"/>
          <w:b/>
          <w:color w:val="auto"/>
          <w:sz w:val="24"/>
        </w:rPr>
        <w:t>- Социально - личностное развитие, волонтерская деятельность</w:t>
      </w:r>
      <w:r w:rsidR="006C2193">
        <w:rPr>
          <w:rFonts w:ascii="Times New Roman" w:hAnsi="Times New Roman" w:cs="Times New Roman"/>
          <w:b/>
          <w:color w:val="auto"/>
          <w:sz w:val="24"/>
        </w:rPr>
        <w:t>.</w:t>
      </w:r>
    </w:p>
    <w:p w:rsidR="007211FA" w:rsidRDefault="00AE1E7A" w:rsidP="00C34284">
      <w:pPr>
        <w:pStyle w:val="1"/>
        <w:spacing w:before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</w:rPr>
      </w:pPr>
      <w:r w:rsidRPr="00AE1E7A">
        <w:rPr>
          <w:rFonts w:ascii="Times New Roman" w:hAnsi="Times New Roman" w:cs="Times New Roman"/>
          <w:color w:val="auto"/>
          <w:sz w:val="24"/>
        </w:rPr>
        <w:t xml:space="preserve"> Внедрение волонтерской деятельности отражается в акциях: «Спешите делать добро», «Милосердие», «Сохраним родную природу», «День без бумаги», «Покормим птиц зимой»</w:t>
      </w:r>
      <w:r>
        <w:rPr>
          <w:rFonts w:ascii="Times New Roman" w:hAnsi="Times New Roman" w:cs="Times New Roman"/>
          <w:color w:val="auto"/>
          <w:sz w:val="24"/>
        </w:rPr>
        <w:t>,</w:t>
      </w:r>
      <w:r w:rsidRPr="00AE1E7A">
        <w:rPr>
          <w:rFonts w:ascii="Times New Roman" w:hAnsi="Times New Roman" w:cs="Times New Roman"/>
          <w:sz w:val="24"/>
          <w:szCs w:val="24"/>
        </w:rPr>
        <w:t xml:space="preserve"> </w:t>
      </w:r>
      <w:r w:rsidRPr="00AE1E7A">
        <w:rPr>
          <w:rFonts w:ascii="Times New Roman" w:hAnsi="Times New Roman" w:cs="Times New Roman"/>
          <w:color w:val="auto"/>
          <w:sz w:val="24"/>
          <w:szCs w:val="24"/>
        </w:rPr>
        <w:t xml:space="preserve">«Вместе ярче», «Синичкин день» </w:t>
      </w:r>
      <w:r w:rsidRPr="00AE1E7A">
        <w:rPr>
          <w:rFonts w:ascii="Times New Roman" w:hAnsi="Times New Roman" w:cs="Times New Roman"/>
          <w:color w:val="auto"/>
          <w:sz w:val="24"/>
        </w:rPr>
        <w:t xml:space="preserve">и др. </w:t>
      </w:r>
    </w:p>
    <w:p w:rsidR="007211FA" w:rsidRDefault="007211FA" w:rsidP="007211F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Pr="00CF7FBB">
        <w:rPr>
          <w:rFonts w:ascii="Times New Roman" w:hAnsi="Times New Roman" w:cs="Times New Roman"/>
          <w:sz w:val="24"/>
          <w:szCs w:val="28"/>
        </w:rPr>
        <w:t xml:space="preserve"> Любовь, доброта, помощь, поддержка, сострадание, уважение, милосердие, почитание, щедрость - вот главные слова для отряда «Орлята» в по</w:t>
      </w:r>
      <w:r>
        <w:rPr>
          <w:rFonts w:ascii="Times New Roman" w:hAnsi="Times New Roman" w:cs="Times New Roman"/>
          <w:sz w:val="24"/>
          <w:szCs w:val="28"/>
        </w:rPr>
        <w:t>дготовительной группе</w:t>
      </w:r>
      <w:r w:rsidRPr="00CF7FBB">
        <w:rPr>
          <w:rFonts w:ascii="Times New Roman" w:hAnsi="Times New Roman" w:cs="Times New Roman"/>
          <w:sz w:val="24"/>
          <w:szCs w:val="28"/>
        </w:rPr>
        <w:t xml:space="preserve">. Мамы и папы с большим удовольствием нас поддержали и подключились к этому благородному делу. </w:t>
      </w:r>
    </w:p>
    <w:p w:rsidR="00C34284" w:rsidRDefault="007211FA" w:rsidP="007211F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34284">
        <w:rPr>
          <w:rFonts w:ascii="Times New Roman" w:hAnsi="Times New Roman" w:cs="Times New Roman"/>
          <w:sz w:val="24"/>
        </w:rPr>
        <w:t xml:space="preserve"> </w:t>
      </w:r>
      <w:r w:rsidR="00AE1E7A" w:rsidRPr="00AE1E7A">
        <w:rPr>
          <w:rFonts w:ascii="Times New Roman" w:hAnsi="Times New Roman" w:cs="Times New Roman"/>
          <w:sz w:val="24"/>
        </w:rPr>
        <w:t xml:space="preserve">Учреждение осуществляет тесное сотрудничество с семьей и социальными институтами поселка. В рамках реализации плана взаимодействия и преемственности детского сада с учреждениями социума организуются </w:t>
      </w:r>
      <w:r w:rsidR="00AE1E7A" w:rsidRPr="00D849E8">
        <w:rPr>
          <w:rFonts w:ascii="Times New Roman" w:hAnsi="Times New Roman" w:cs="Times New Roman"/>
          <w:sz w:val="24"/>
        </w:rPr>
        <w:t xml:space="preserve">совместные мероприятия с: отделом по делам молодежи Департамента образования и молодежной политики Нефтеюганского района, </w:t>
      </w:r>
      <w:proofErr w:type="spellStart"/>
      <w:r w:rsidR="00AE1E7A" w:rsidRPr="00D849E8">
        <w:rPr>
          <w:rFonts w:ascii="Times New Roman" w:hAnsi="Times New Roman" w:cs="Times New Roman"/>
          <w:sz w:val="24"/>
        </w:rPr>
        <w:t>Сингапайская</w:t>
      </w:r>
      <w:proofErr w:type="spellEnd"/>
      <w:r w:rsidR="00AE1E7A" w:rsidRPr="00D849E8">
        <w:rPr>
          <w:rFonts w:ascii="Times New Roman" w:hAnsi="Times New Roman" w:cs="Times New Roman"/>
          <w:sz w:val="24"/>
        </w:rPr>
        <w:t xml:space="preserve"> СОШ (юнармейский отряд «Медведь»), Каркатеевская СОШ, филиал НР КЦСОН «Забота», БУНР «</w:t>
      </w:r>
      <w:proofErr w:type="spellStart"/>
      <w:r w:rsidR="00AE1E7A" w:rsidRPr="00D849E8">
        <w:rPr>
          <w:rFonts w:ascii="Times New Roman" w:hAnsi="Times New Roman" w:cs="Times New Roman"/>
          <w:sz w:val="24"/>
        </w:rPr>
        <w:t>Межпоселенческая</w:t>
      </w:r>
      <w:proofErr w:type="spellEnd"/>
      <w:r w:rsidR="00AE1E7A" w:rsidRPr="00D849E8">
        <w:rPr>
          <w:rFonts w:ascii="Times New Roman" w:hAnsi="Times New Roman" w:cs="Times New Roman"/>
          <w:sz w:val="24"/>
        </w:rPr>
        <w:t xml:space="preserve"> библиотека», спортивное сооружение </w:t>
      </w:r>
      <w:proofErr w:type="spellStart"/>
      <w:r w:rsidR="00AE1E7A" w:rsidRPr="00D849E8">
        <w:rPr>
          <w:rFonts w:ascii="Times New Roman" w:hAnsi="Times New Roman" w:cs="Times New Roman"/>
          <w:sz w:val="24"/>
        </w:rPr>
        <w:t>с.п</w:t>
      </w:r>
      <w:proofErr w:type="spellEnd"/>
      <w:r w:rsidR="00AE1E7A" w:rsidRPr="00D849E8">
        <w:rPr>
          <w:rFonts w:ascii="Times New Roman" w:hAnsi="Times New Roman" w:cs="Times New Roman"/>
          <w:sz w:val="24"/>
        </w:rPr>
        <w:t>. Каркатеевы БУНР ФСО «Атлант», МКУ «НИКА»</w:t>
      </w:r>
      <w:r w:rsidR="00C34284">
        <w:rPr>
          <w:rFonts w:ascii="Times New Roman" w:hAnsi="Times New Roman" w:cs="Times New Roman"/>
          <w:sz w:val="24"/>
        </w:rPr>
        <w:t>, общество инвалидов «Сильные духом»</w:t>
      </w:r>
      <w:r w:rsidR="00AE1E7A" w:rsidRPr="00D849E8">
        <w:rPr>
          <w:rFonts w:ascii="Times New Roman" w:hAnsi="Times New Roman" w:cs="Times New Roman"/>
          <w:sz w:val="24"/>
        </w:rPr>
        <w:t>.</w:t>
      </w:r>
    </w:p>
    <w:p w:rsidR="00AE1E7A" w:rsidRPr="00D849E8" w:rsidRDefault="00AE1E7A" w:rsidP="00C3428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7703B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="0067703B" w:rsidRPr="0067703B">
          <w:rPr>
            <w:rStyle w:val="a7"/>
            <w:rFonts w:ascii="Times New Roman" w:hAnsi="Times New Roman" w:cs="Times New Roman"/>
            <w:bCs/>
            <w:sz w:val="24"/>
            <w:szCs w:val="24"/>
          </w:rPr>
          <w:t>https://vk.com/club195829980?w=wall-195829980_277</w:t>
        </w:r>
      </w:hyperlink>
      <w:r w:rsidR="0067703B">
        <w:rPr>
          <w:bCs/>
          <w:sz w:val="26"/>
          <w:szCs w:val="26"/>
        </w:rPr>
        <w:t xml:space="preserve"> </w:t>
      </w:r>
    </w:p>
    <w:p w:rsidR="00D849E8" w:rsidRPr="00D849E8" w:rsidRDefault="00D849E8" w:rsidP="00917D9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D849E8">
        <w:rPr>
          <w:rFonts w:ascii="Times New Roman" w:hAnsi="Times New Roman" w:cs="Times New Roman"/>
          <w:sz w:val="24"/>
          <w:szCs w:val="28"/>
        </w:rPr>
        <w:t>В период пандемии многие меропр</w:t>
      </w:r>
      <w:r w:rsidR="00917D93">
        <w:rPr>
          <w:rFonts w:ascii="Times New Roman" w:hAnsi="Times New Roman" w:cs="Times New Roman"/>
          <w:sz w:val="24"/>
          <w:szCs w:val="28"/>
        </w:rPr>
        <w:t>иятия по взаимодействию проходили</w:t>
      </w:r>
      <w:r w:rsidRPr="00D849E8">
        <w:rPr>
          <w:rFonts w:ascii="Times New Roman" w:hAnsi="Times New Roman" w:cs="Times New Roman"/>
          <w:sz w:val="24"/>
          <w:szCs w:val="28"/>
        </w:rPr>
        <w:t xml:space="preserve"> в онлайн – формате:</w:t>
      </w:r>
      <w:r w:rsidR="007211FA" w:rsidRPr="00D849E8">
        <w:rPr>
          <w:rFonts w:ascii="Times New Roman" w:hAnsi="Times New Roman" w:cs="Times New Roman"/>
          <w:sz w:val="24"/>
          <w:szCs w:val="28"/>
        </w:rPr>
        <w:t xml:space="preserve"> «КЦСОН «Забота» с акциями «Твори добро. Милосердие», «Улыбнитесь вместе с нами» и т.д.</w:t>
      </w:r>
      <w:r w:rsidR="00917D93">
        <w:rPr>
          <w:rFonts w:ascii="Times New Roman" w:hAnsi="Times New Roman" w:cs="Times New Roman"/>
          <w:sz w:val="24"/>
          <w:szCs w:val="28"/>
        </w:rPr>
        <w:t xml:space="preserve"> </w:t>
      </w:r>
      <w:hyperlink r:id="rId19" w:history="1">
        <w:r w:rsidRPr="009D7424">
          <w:rPr>
            <w:rStyle w:val="a7"/>
            <w:rFonts w:ascii="Times New Roman" w:hAnsi="Times New Roman" w:cs="Times New Roman"/>
            <w:sz w:val="24"/>
            <w:szCs w:val="28"/>
          </w:rPr>
          <w:t>https://vk.com/club195829980?w=wall-195829980_222</w:t>
        </w:r>
      </w:hyperlink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7211FA" w:rsidRPr="007211FA" w:rsidRDefault="007211FA" w:rsidP="007211FA">
      <w:pPr>
        <w:pStyle w:val="1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4"/>
        </w:rPr>
      </w:pPr>
      <w:r w:rsidRPr="007211FA">
        <w:rPr>
          <w:rFonts w:ascii="Times New Roman" w:hAnsi="Times New Roman" w:cs="Times New Roman"/>
          <w:b/>
          <w:color w:val="auto"/>
          <w:sz w:val="24"/>
        </w:rPr>
        <w:t>- Физическое и спортивное развитие</w:t>
      </w:r>
      <w:r w:rsidR="00917D93">
        <w:rPr>
          <w:rFonts w:ascii="Times New Roman" w:hAnsi="Times New Roman" w:cs="Times New Roman"/>
          <w:b/>
          <w:color w:val="auto"/>
          <w:sz w:val="24"/>
        </w:rPr>
        <w:t>.</w:t>
      </w:r>
    </w:p>
    <w:p w:rsidR="00AE1E7A" w:rsidRPr="007211FA" w:rsidRDefault="007211FA" w:rsidP="0025263A">
      <w:pPr>
        <w:pStyle w:val="1"/>
        <w:spacing w:before="0" w:line="240" w:lineRule="auto"/>
        <w:ind w:firstLine="708"/>
        <w:jc w:val="both"/>
        <w:rPr>
          <w:b/>
        </w:rPr>
      </w:pPr>
      <w:r w:rsidRPr="007211FA">
        <w:rPr>
          <w:rFonts w:ascii="Times New Roman" w:hAnsi="Times New Roman" w:cs="Times New Roman"/>
          <w:color w:val="auto"/>
          <w:sz w:val="24"/>
        </w:rPr>
        <w:t xml:space="preserve">Возрождение </w:t>
      </w:r>
      <w:proofErr w:type="spellStart"/>
      <w:r w:rsidRPr="007211FA">
        <w:rPr>
          <w:rFonts w:ascii="Times New Roman" w:hAnsi="Times New Roman" w:cs="Times New Roman"/>
          <w:color w:val="auto"/>
          <w:sz w:val="24"/>
        </w:rPr>
        <w:t>физкультурно</w:t>
      </w:r>
      <w:proofErr w:type="spellEnd"/>
      <w:r w:rsidRPr="007211FA">
        <w:rPr>
          <w:rFonts w:ascii="Times New Roman" w:hAnsi="Times New Roman" w:cs="Times New Roman"/>
          <w:color w:val="auto"/>
          <w:sz w:val="24"/>
        </w:rPr>
        <w:t xml:space="preserve"> – спортивного комплекса ГТО оказывает положительное влияние не только на физическую подготовку, но и на популяризацию патриотизма среди дошкольников и их родителей. Воспитанники детского сада успешно сдают нормы ГТО на золотые и серебряные знаки о</w:t>
      </w:r>
      <w:r w:rsidR="001839A0">
        <w:rPr>
          <w:rFonts w:ascii="Times New Roman" w:hAnsi="Times New Roman" w:cs="Times New Roman"/>
          <w:color w:val="auto"/>
          <w:sz w:val="24"/>
        </w:rPr>
        <w:t>тличия</w:t>
      </w:r>
      <w:r w:rsidR="001839A0" w:rsidRPr="001839A0">
        <w:rPr>
          <w:rFonts w:ascii="Times New Roman" w:hAnsi="Times New Roman" w:cs="Times New Roman"/>
          <w:color w:val="auto"/>
          <w:sz w:val="24"/>
        </w:rPr>
        <w:t xml:space="preserve">: </w:t>
      </w:r>
      <w:r w:rsidRPr="001839A0">
        <w:rPr>
          <w:rFonts w:ascii="Times New Roman" w:hAnsi="Times New Roman" w:cs="Times New Roman"/>
          <w:color w:val="auto"/>
          <w:sz w:val="24"/>
        </w:rPr>
        <w:t xml:space="preserve"> – 7 золотых знаков отличия, 6 – серебряных.</w:t>
      </w:r>
    </w:p>
    <w:p w:rsidR="00FE2EBC" w:rsidRDefault="001839A0" w:rsidP="0025263A">
      <w:pPr>
        <w:pStyle w:val="a8"/>
        <w:shd w:val="clear" w:color="auto" w:fill="FFFFFF"/>
        <w:spacing w:before="0" w:beforeAutospacing="0" w:after="0" w:afterAutospacing="0"/>
        <w:jc w:val="both"/>
        <w:rPr>
          <w:rFonts w:ascii="YS Text" w:hAnsi="YS Text"/>
          <w:color w:val="000000"/>
        </w:rPr>
      </w:pPr>
      <w:r>
        <w:t xml:space="preserve"> </w:t>
      </w:r>
      <w:r>
        <w:tab/>
        <w:t>Дошкольники а</w:t>
      </w:r>
      <w:r w:rsidR="004D4D92" w:rsidRPr="00163EE4">
        <w:t>к</w:t>
      </w:r>
      <w:r w:rsidR="006D65B3">
        <w:t>тивно</w:t>
      </w:r>
      <w:r w:rsidR="004D4D92" w:rsidRPr="00163EE4">
        <w:t xml:space="preserve"> участву</w:t>
      </w:r>
      <w:r w:rsidR="006D65B3">
        <w:t xml:space="preserve">ют </w:t>
      </w:r>
      <w:r w:rsidR="004D4D92" w:rsidRPr="00163EE4">
        <w:t xml:space="preserve">в спортивных мероприятиях </w:t>
      </w:r>
      <w:r w:rsidR="004D4D92" w:rsidRPr="00163EE4">
        <w:rPr>
          <w:shd w:val="clear" w:color="auto" w:fill="FFFFFF"/>
        </w:rPr>
        <w:t>«Мы дружбою своей сильны и Родиной своей горды», «Богатырские состязания», «Фестиваль ГТО»</w:t>
      </w:r>
      <w:r w:rsidR="00CB20C9">
        <w:rPr>
          <w:shd w:val="clear" w:color="auto" w:fill="FFFFFF"/>
        </w:rPr>
        <w:t>, «Губернаторские состязания»</w:t>
      </w:r>
      <w:r w:rsidR="004D4D92" w:rsidRPr="00163EE4">
        <w:rPr>
          <w:shd w:val="clear" w:color="auto" w:fill="FFFFFF"/>
        </w:rPr>
        <w:t xml:space="preserve"> и др.</w:t>
      </w:r>
      <w:r w:rsidR="00FE2EBC">
        <w:rPr>
          <w:shd w:val="clear" w:color="auto" w:fill="FFFFFF"/>
        </w:rPr>
        <w:t xml:space="preserve"> </w:t>
      </w:r>
      <w:hyperlink r:id="rId20" w:tgtFrame="_blank" w:history="1">
        <w:r w:rsidR="00FE2EBC">
          <w:rPr>
            <w:rStyle w:val="a7"/>
            <w:rFonts w:ascii="YS Text" w:hAnsi="YS Text"/>
          </w:rPr>
          <w:t>https://vk.com/wall-195829980_263</w:t>
        </w:r>
      </w:hyperlink>
      <w:r w:rsidR="00FE2EBC">
        <w:rPr>
          <w:rFonts w:ascii="YS Text" w:hAnsi="YS Text"/>
          <w:color w:val="000000"/>
        </w:rPr>
        <w:t xml:space="preserve">; </w:t>
      </w:r>
      <w:hyperlink r:id="rId21" w:tgtFrame="_blank" w:history="1">
        <w:r w:rsidR="00FE2EBC">
          <w:rPr>
            <w:rStyle w:val="a7"/>
            <w:rFonts w:ascii="YS Text" w:hAnsi="YS Text"/>
          </w:rPr>
          <w:t>https://vk.com/wall-195829980_239</w:t>
        </w:r>
      </w:hyperlink>
      <w:r w:rsidR="00FE2EBC">
        <w:rPr>
          <w:rFonts w:ascii="YS Text" w:hAnsi="YS Text"/>
          <w:color w:val="000000"/>
        </w:rPr>
        <w:t xml:space="preserve">; </w:t>
      </w:r>
      <w:hyperlink r:id="rId22" w:tgtFrame="_blank" w:history="1">
        <w:r w:rsidR="00FE2EBC">
          <w:rPr>
            <w:rStyle w:val="a7"/>
            <w:rFonts w:ascii="YS Text" w:hAnsi="YS Text"/>
          </w:rPr>
          <w:t>https://vk.com/wall-195829980_234</w:t>
        </w:r>
      </w:hyperlink>
    </w:p>
    <w:p w:rsidR="00E2783E" w:rsidRDefault="00E2783E" w:rsidP="00E2783E">
      <w:pPr>
        <w:pStyle w:val="a8"/>
        <w:shd w:val="clear" w:color="auto" w:fill="FFFFFF"/>
        <w:spacing w:before="0" w:beforeAutospacing="0" w:after="0" w:afterAutospacing="0"/>
        <w:ind w:left="708"/>
        <w:jc w:val="both"/>
        <w:rPr>
          <w:rFonts w:ascii="YS Text" w:hAnsi="YS Text"/>
          <w:color w:val="000000"/>
        </w:rPr>
      </w:pPr>
      <w:r>
        <w:t xml:space="preserve">Традицией стало проведение </w:t>
      </w:r>
      <w:proofErr w:type="spellStart"/>
      <w:r>
        <w:t>военно</w:t>
      </w:r>
      <w:proofErr w:type="spellEnd"/>
      <w:r>
        <w:t xml:space="preserve"> – спортивной игры «Зарница». </w:t>
      </w:r>
      <w:hyperlink r:id="rId23" w:tgtFrame="_blank" w:history="1">
        <w:r>
          <w:rPr>
            <w:rStyle w:val="a7"/>
            <w:rFonts w:ascii="YS Text" w:hAnsi="YS Text"/>
            <w:shd w:val="clear" w:color="auto" w:fill="FFFFFF"/>
          </w:rPr>
          <w:t>https://vk.com/wall-195829980_181</w:t>
        </w:r>
      </w:hyperlink>
    </w:p>
    <w:p w:rsidR="00967970" w:rsidRPr="001839A0" w:rsidRDefault="00967970" w:rsidP="00FE2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9A0">
        <w:rPr>
          <w:rFonts w:ascii="Times New Roman" w:hAnsi="Times New Roman" w:cs="Times New Roman"/>
          <w:sz w:val="24"/>
          <w:szCs w:val="24"/>
        </w:rPr>
        <w:tab/>
      </w:r>
      <w:r w:rsidRPr="00F96D90">
        <w:rPr>
          <w:rFonts w:ascii="Times New Roman" w:hAnsi="Times New Roman" w:cs="Times New Roman"/>
          <w:sz w:val="24"/>
          <w:szCs w:val="24"/>
        </w:rPr>
        <w:t>В рамках популяризации ЗОЖ воспитанники при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F96D90">
        <w:rPr>
          <w:rFonts w:ascii="Times New Roman" w:hAnsi="Times New Roman" w:cs="Times New Roman"/>
          <w:sz w:val="24"/>
          <w:szCs w:val="24"/>
        </w:rPr>
        <w:t xml:space="preserve">мают участие в «Веселых стартах» с учащимися 1 класса на базе </w:t>
      </w:r>
      <w:proofErr w:type="spellStart"/>
      <w:r w:rsidRPr="00F96D90">
        <w:rPr>
          <w:rFonts w:ascii="Times New Roman" w:hAnsi="Times New Roman" w:cs="Times New Roman"/>
          <w:sz w:val="24"/>
          <w:szCs w:val="24"/>
        </w:rPr>
        <w:t>Каркатеевской</w:t>
      </w:r>
      <w:proofErr w:type="spellEnd"/>
      <w:r w:rsidRPr="00F96D90">
        <w:rPr>
          <w:rFonts w:ascii="Times New Roman" w:hAnsi="Times New Roman" w:cs="Times New Roman"/>
          <w:sz w:val="24"/>
          <w:szCs w:val="24"/>
        </w:rPr>
        <w:t xml:space="preserve"> СОШ; спортивных праздниках и совместных мероприятиях с родителями на базе спортивного комплекса «Дружба», в мероприятиях: «Кросс Нации», «Лыжня России», «Легкоатлетический кросс», посвящённый Дню победы и др.</w:t>
      </w:r>
      <w:r w:rsidR="002B4F43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tgtFrame="_blank" w:history="1">
        <w:r w:rsidR="001839A0" w:rsidRPr="001839A0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https://vk.com/wall-195829980_275</w:t>
        </w:r>
      </w:hyperlink>
    </w:p>
    <w:p w:rsidR="007211FA" w:rsidRPr="007211FA" w:rsidRDefault="007211FA" w:rsidP="007211FA">
      <w:pPr>
        <w:pStyle w:val="1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4"/>
        </w:rPr>
      </w:pPr>
      <w:r w:rsidRPr="007211FA">
        <w:rPr>
          <w:rFonts w:ascii="Times New Roman" w:hAnsi="Times New Roman" w:cs="Times New Roman"/>
          <w:b/>
          <w:color w:val="auto"/>
          <w:sz w:val="24"/>
        </w:rPr>
        <w:lastRenderedPageBreak/>
        <w:t>- Историческое развитие</w:t>
      </w:r>
      <w:r w:rsidR="002B4F43">
        <w:rPr>
          <w:rFonts w:ascii="Times New Roman" w:hAnsi="Times New Roman" w:cs="Times New Roman"/>
          <w:b/>
          <w:color w:val="auto"/>
          <w:sz w:val="24"/>
        </w:rPr>
        <w:t>.</w:t>
      </w:r>
    </w:p>
    <w:p w:rsidR="007211FA" w:rsidRPr="007211FA" w:rsidRDefault="007211FA" w:rsidP="007211FA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hd w:val="clear" w:color="auto" w:fill="FFFFFF"/>
        </w:rPr>
      </w:pPr>
      <w:r w:rsidRPr="007211FA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      </w:t>
      </w:r>
      <w:r w:rsidR="00AE0E88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   История для дошкольников дает</w:t>
      </w:r>
      <w:r w:rsidRPr="007211FA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 новые знания о родной стране, о том, как жили предки, об обычаях своего народа. История для дошкольников — отличное средство для патриотического развития детей. </w:t>
      </w:r>
    </w:p>
    <w:p w:rsidR="00D47DAA" w:rsidRDefault="007211FA" w:rsidP="007211FA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211FA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       Реализован</w:t>
      </w:r>
      <w:r>
        <w:rPr>
          <w:rFonts w:ascii="Times New Roman" w:hAnsi="Times New Roman" w:cs="Times New Roman"/>
          <w:color w:val="auto"/>
          <w:sz w:val="24"/>
          <w:shd w:val="clear" w:color="auto" w:fill="FFFFFF"/>
        </w:rPr>
        <w:t>ы</w:t>
      </w:r>
      <w:r w:rsidRPr="007211FA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 мини – проект</w:t>
      </w:r>
      <w:r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ы: </w:t>
      </w:r>
      <w:r w:rsidR="006919B1">
        <w:rPr>
          <w:rFonts w:ascii="Times New Roman" w:hAnsi="Times New Roman" w:cs="Times New Roman"/>
          <w:color w:val="auto"/>
          <w:sz w:val="24"/>
          <w:shd w:val="clear" w:color="auto" w:fill="FFFFFF"/>
        </w:rPr>
        <w:t>«</w:t>
      </w:r>
      <w:r>
        <w:rPr>
          <w:rFonts w:ascii="Times New Roman" w:hAnsi="Times New Roman" w:cs="Times New Roman"/>
          <w:color w:val="auto"/>
          <w:sz w:val="24"/>
          <w:shd w:val="clear" w:color="auto" w:fill="FFFFFF"/>
        </w:rPr>
        <w:t>Города – герои»,</w:t>
      </w:r>
      <w:r w:rsidRPr="007211FA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 «Танки настоящего, прошлого и будущего», </w:t>
      </w:r>
      <w:r w:rsidR="006919B1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«Патриот воспитывается с детства», «Семья и семейные традиции», </w:t>
      </w:r>
      <w:r w:rsidRPr="007211FA">
        <w:rPr>
          <w:rFonts w:ascii="Times New Roman" w:hAnsi="Times New Roman" w:cs="Times New Roman"/>
          <w:color w:val="auto"/>
          <w:sz w:val="24"/>
          <w:shd w:val="clear" w:color="auto" w:fill="FFFFFF"/>
        </w:rPr>
        <w:t>созда</w:t>
      </w:r>
      <w:r w:rsidR="006C23C6">
        <w:rPr>
          <w:rFonts w:ascii="Times New Roman" w:hAnsi="Times New Roman" w:cs="Times New Roman"/>
          <w:color w:val="auto"/>
          <w:sz w:val="24"/>
          <w:shd w:val="clear" w:color="auto" w:fill="FFFFFF"/>
        </w:rPr>
        <w:t>н мини – музей «Воинской славы».</w:t>
      </w:r>
      <w:r w:rsidR="006919B1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 </w:t>
      </w:r>
    </w:p>
    <w:p w:rsidR="00932059" w:rsidRDefault="00D47DAA" w:rsidP="00E665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 w:rsidRPr="006919B1">
        <w:rPr>
          <w:rFonts w:ascii="Times New Roman" w:hAnsi="Times New Roman" w:cs="Times New Roman"/>
          <w:sz w:val="24"/>
        </w:rPr>
        <w:t xml:space="preserve">Активное участие дошколята принимают </w:t>
      </w:r>
      <w:r w:rsidR="00676E3F" w:rsidRPr="006919B1">
        <w:rPr>
          <w:rFonts w:ascii="Times New Roman" w:hAnsi="Times New Roman" w:cs="Times New Roman"/>
          <w:sz w:val="24"/>
        </w:rPr>
        <w:t>в тематических мероприятиях, посвящённых «Блокаде Ленинграда», «Сталинградской битве»</w:t>
      </w:r>
      <w:r w:rsidR="00932059">
        <w:rPr>
          <w:rFonts w:ascii="Times New Roman" w:hAnsi="Times New Roman" w:cs="Times New Roman"/>
          <w:sz w:val="24"/>
        </w:rPr>
        <w:t>, «</w:t>
      </w:r>
      <w:r w:rsidR="00932059">
        <w:rPr>
          <w:rFonts w:ascii="Times New Roman" w:hAnsi="Times New Roman" w:cs="Times New Roman"/>
          <w:color w:val="000000"/>
          <w:sz w:val="24"/>
          <w:szCs w:val="24"/>
        </w:rPr>
        <w:t>Дню</w:t>
      </w:r>
      <w:r w:rsidR="00932059" w:rsidRPr="00F21EB7">
        <w:rPr>
          <w:rFonts w:ascii="Times New Roman" w:hAnsi="Times New Roman" w:cs="Times New Roman"/>
          <w:color w:val="000000"/>
          <w:sz w:val="24"/>
          <w:szCs w:val="24"/>
        </w:rPr>
        <w:t xml:space="preserve"> Неизвестного солдата</w:t>
      </w:r>
      <w:r w:rsidR="0093205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32059" w:rsidRPr="006919B1">
        <w:rPr>
          <w:rFonts w:ascii="Times New Roman" w:hAnsi="Times New Roman" w:cs="Times New Roman"/>
          <w:sz w:val="24"/>
        </w:rPr>
        <w:t xml:space="preserve"> </w:t>
      </w:r>
      <w:r w:rsidR="00676E3F" w:rsidRPr="006919B1">
        <w:rPr>
          <w:rFonts w:ascii="Times New Roman" w:hAnsi="Times New Roman" w:cs="Times New Roman"/>
          <w:sz w:val="24"/>
        </w:rPr>
        <w:t>и т.д.</w:t>
      </w:r>
      <w:r w:rsidRPr="006919B1">
        <w:t xml:space="preserve">     </w:t>
      </w:r>
      <w:hyperlink r:id="rId25" w:tgtFrame="_blank" w:history="1">
        <w:r w:rsidR="00932059" w:rsidRPr="00F21EB7">
          <w:rPr>
            <w:rStyle w:val="a7"/>
            <w:rFonts w:ascii="Times New Roman" w:hAnsi="Times New Roman" w:cs="Times New Roman"/>
            <w:sz w:val="24"/>
            <w:szCs w:val="24"/>
          </w:rPr>
          <w:t>https://vk.com/club195829980?w=wall-195829980_289</w:t>
        </w:r>
      </w:hyperlink>
      <w:r w:rsidR="00932059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hyperlink r:id="rId26" w:tgtFrame="_blank" w:history="1">
        <w:r w:rsidR="00932059" w:rsidRPr="00F21EB7">
          <w:rPr>
            <w:rStyle w:val="a7"/>
            <w:rFonts w:ascii="Times New Roman" w:hAnsi="Times New Roman" w:cs="Times New Roman"/>
            <w:sz w:val="24"/>
            <w:szCs w:val="24"/>
          </w:rPr>
          <w:t>https://vk.com/club195829980?w=wall-195829980_288</w:t>
        </w:r>
      </w:hyperlink>
      <w:r w:rsidR="00C1374C">
        <w:rPr>
          <w:rFonts w:ascii="Times New Roman" w:hAnsi="Times New Roman" w:cs="Times New Roman"/>
          <w:color w:val="000000"/>
          <w:sz w:val="24"/>
          <w:szCs w:val="24"/>
        </w:rPr>
        <w:t xml:space="preserve">, посещают музей поискового отряда «Красноармеец» </w:t>
      </w:r>
      <w:proofErr w:type="spellStart"/>
      <w:r w:rsidR="00C1374C">
        <w:rPr>
          <w:rFonts w:ascii="Times New Roman" w:hAnsi="Times New Roman" w:cs="Times New Roman"/>
          <w:color w:val="000000"/>
          <w:sz w:val="24"/>
          <w:szCs w:val="24"/>
        </w:rPr>
        <w:t>Каркатеевской</w:t>
      </w:r>
      <w:proofErr w:type="spellEnd"/>
      <w:r w:rsidR="00C1374C">
        <w:rPr>
          <w:rFonts w:ascii="Times New Roman" w:hAnsi="Times New Roman" w:cs="Times New Roman"/>
          <w:color w:val="000000"/>
          <w:sz w:val="24"/>
          <w:szCs w:val="24"/>
        </w:rPr>
        <w:t xml:space="preserve"> СОШ.</w:t>
      </w:r>
    </w:p>
    <w:p w:rsidR="00AC2778" w:rsidRDefault="00B24B15" w:rsidP="001F555A">
      <w:pPr>
        <w:pStyle w:val="Default"/>
        <w:ind w:firstLine="708"/>
        <w:jc w:val="both"/>
        <w:rPr>
          <w:rStyle w:val="a7"/>
          <w:bCs/>
        </w:rPr>
      </w:pPr>
      <w:r>
        <w:t xml:space="preserve">В 2021 году на базе детского </w:t>
      </w:r>
      <w:r w:rsidRPr="00AC2778">
        <w:t xml:space="preserve">сада открыта </w:t>
      </w:r>
      <w:proofErr w:type="gramStart"/>
      <w:r w:rsidRPr="001F555A">
        <w:rPr>
          <w:b/>
        </w:rPr>
        <w:t>теле-студия</w:t>
      </w:r>
      <w:proofErr w:type="gramEnd"/>
      <w:r w:rsidRPr="001F555A">
        <w:rPr>
          <w:b/>
        </w:rPr>
        <w:t xml:space="preserve"> «</w:t>
      </w:r>
      <w:proofErr w:type="spellStart"/>
      <w:r w:rsidRPr="001F555A">
        <w:rPr>
          <w:b/>
        </w:rPr>
        <w:t>Любознайки</w:t>
      </w:r>
      <w:proofErr w:type="spellEnd"/>
      <w:r w:rsidRPr="001F555A">
        <w:rPr>
          <w:b/>
        </w:rPr>
        <w:t>».</w:t>
      </w:r>
      <w:r w:rsidRPr="00AC2778">
        <w:t xml:space="preserve"> </w:t>
      </w:r>
      <w:r w:rsidR="00E665E4" w:rsidRPr="00AC2778">
        <w:t>В рамках рубрики «Серьезные мысли словами детей» ребята знакомятся с событиями истории России, Великой Отечественной войны.</w:t>
      </w:r>
      <w:r w:rsidR="00AC2778" w:rsidRPr="00AC2778">
        <w:t xml:space="preserve"> </w:t>
      </w:r>
      <w:hyperlink r:id="rId27" w:history="1">
        <w:r w:rsidR="00AC2778" w:rsidRPr="00AC2778">
          <w:rPr>
            <w:rStyle w:val="a7"/>
            <w:bCs/>
          </w:rPr>
          <w:t>https://vk.com/club195829980?w=wall-195829980_226</w:t>
        </w:r>
      </w:hyperlink>
    </w:p>
    <w:p w:rsidR="00AC2778" w:rsidRPr="00AC2778" w:rsidRDefault="00AC2778" w:rsidP="00AC2778">
      <w:pPr>
        <w:pStyle w:val="Default"/>
        <w:ind w:firstLine="708"/>
        <w:jc w:val="both"/>
        <w:rPr>
          <w:rStyle w:val="a7"/>
          <w:bCs/>
          <w:color w:val="auto"/>
          <w:u w:val="none"/>
        </w:rPr>
      </w:pPr>
      <w:r w:rsidRPr="00AC2778">
        <w:rPr>
          <w:rStyle w:val="a7"/>
          <w:bCs/>
          <w:color w:val="auto"/>
          <w:u w:val="none"/>
        </w:rPr>
        <w:t>Мы живем в стремительно меняющемся мире, в эпоху компьютеров и спутникового телевидения, мобильной связи и интернета.</w:t>
      </w:r>
      <w:r>
        <w:rPr>
          <w:rStyle w:val="a7"/>
          <w:bCs/>
          <w:color w:val="auto"/>
          <w:u w:val="none"/>
        </w:rPr>
        <w:t xml:space="preserve"> Информационные технологии дают нам новые возможности для реализации воспитательных задач. Сегодняшних детей ждет интересное будущее.</w:t>
      </w:r>
    </w:p>
    <w:p w:rsidR="007211FA" w:rsidRPr="007211FA" w:rsidRDefault="00AC2778" w:rsidP="00AC2778">
      <w:pPr>
        <w:pStyle w:val="Default"/>
        <w:jc w:val="both"/>
        <w:rPr>
          <w:b/>
          <w:color w:val="auto"/>
        </w:rPr>
      </w:pPr>
      <w:r w:rsidRPr="00AC2778">
        <w:rPr>
          <w:bCs/>
        </w:rPr>
        <w:t xml:space="preserve"> </w:t>
      </w:r>
      <w:r w:rsidR="007211FA" w:rsidRPr="007211FA">
        <w:rPr>
          <w:b/>
          <w:color w:val="auto"/>
        </w:rPr>
        <w:t xml:space="preserve">- </w:t>
      </w:r>
      <w:proofErr w:type="spellStart"/>
      <w:r w:rsidR="007211FA" w:rsidRPr="007211FA">
        <w:rPr>
          <w:b/>
          <w:color w:val="auto"/>
        </w:rPr>
        <w:t>Поисково</w:t>
      </w:r>
      <w:proofErr w:type="spellEnd"/>
      <w:r w:rsidR="007211FA" w:rsidRPr="007211FA">
        <w:rPr>
          <w:b/>
          <w:color w:val="auto"/>
        </w:rPr>
        <w:t xml:space="preserve"> – исследовательское (экология, краеведение, региональный компонент) развитие</w:t>
      </w:r>
      <w:r w:rsidR="001F555A">
        <w:rPr>
          <w:b/>
          <w:color w:val="auto"/>
        </w:rPr>
        <w:t>.</w:t>
      </w:r>
    </w:p>
    <w:p w:rsidR="007211FA" w:rsidRDefault="007211FA" w:rsidP="007211FA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        </w:t>
      </w:r>
      <w:r w:rsidRPr="007211F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Познавательно-исследовательская деятельность - это активность ребенка, направленная на постижение устройства вещей, связей между явлениями окружающего мира, их упорядочивании и систематизации.</w:t>
      </w:r>
      <w:r w:rsidRPr="007211FA">
        <w:rPr>
          <w:rFonts w:ascii="Times New Roman" w:hAnsi="Times New Roman" w:cs="Times New Roman"/>
          <w:color w:val="auto"/>
          <w:sz w:val="24"/>
          <w:szCs w:val="24"/>
        </w:rPr>
        <w:t xml:space="preserve"> На базе подготовительной группы детского сада создан эко-отряд «Росток». Участники эко-отряда принимают участие во всех экологических акциях, субботниках, мероприятиях. Совместно с Эко-Умкой (</w:t>
      </w:r>
      <w:r w:rsidR="00D64128">
        <w:rPr>
          <w:rFonts w:ascii="Times New Roman" w:hAnsi="Times New Roman" w:cs="Times New Roman"/>
          <w:color w:val="auto"/>
          <w:sz w:val="24"/>
          <w:szCs w:val="24"/>
        </w:rPr>
        <w:t xml:space="preserve">отряд </w:t>
      </w:r>
      <w:proofErr w:type="spellStart"/>
      <w:r w:rsidR="00D64128">
        <w:rPr>
          <w:rFonts w:ascii="Times New Roman" w:hAnsi="Times New Roman" w:cs="Times New Roman"/>
          <w:color w:val="auto"/>
          <w:sz w:val="24"/>
          <w:szCs w:val="24"/>
        </w:rPr>
        <w:t>Каркатеевской</w:t>
      </w:r>
      <w:proofErr w:type="spellEnd"/>
      <w:r w:rsidR="00D64128">
        <w:rPr>
          <w:rFonts w:ascii="Times New Roman" w:hAnsi="Times New Roman" w:cs="Times New Roman"/>
          <w:color w:val="auto"/>
          <w:sz w:val="24"/>
          <w:szCs w:val="24"/>
        </w:rPr>
        <w:t xml:space="preserve"> СОШ) </w:t>
      </w:r>
      <w:r w:rsidR="006A6AC2">
        <w:rPr>
          <w:rFonts w:ascii="Times New Roman" w:hAnsi="Times New Roman" w:cs="Times New Roman"/>
          <w:color w:val="auto"/>
          <w:sz w:val="24"/>
          <w:szCs w:val="24"/>
        </w:rPr>
        <w:t xml:space="preserve">принимают </w:t>
      </w:r>
      <w:r w:rsidR="006A6AC2" w:rsidRPr="007211FA">
        <w:rPr>
          <w:rFonts w:ascii="Times New Roman" w:hAnsi="Times New Roman" w:cs="Times New Roman"/>
          <w:color w:val="auto"/>
          <w:sz w:val="24"/>
          <w:szCs w:val="24"/>
        </w:rPr>
        <w:t>участие</w:t>
      </w:r>
      <w:r w:rsidRPr="007211FA">
        <w:rPr>
          <w:rFonts w:ascii="Times New Roman" w:hAnsi="Times New Roman" w:cs="Times New Roman"/>
          <w:color w:val="auto"/>
          <w:sz w:val="24"/>
          <w:szCs w:val="24"/>
        </w:rPr>
        <w:t xml:space="preserve"> в ряде мероприятий в рамках слета экологических отрядов Нефте</w:t>
      </w:r>
      <w:r w:rsidR="00676E3F">
        <w:rPr>
          <w:rFonts w:ascii="Times New Roman" w:hAnsi="Times New Roman" w:cs="Times New Roman"/>
          <w:color w:val="auto"/>
          <w:sz w:val="24"/>
          <w:szCs w:val="24"/>
        </w:rPr>
        <w:t>юганского района «Зеленая лига»</w:t>
      </w:r>
      <w:r w:rsidR="00D64128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D64128">
        <w:rPr>
          <w:rFonts w:ascii="Times New Roman" w:hAnsi="Times New Roman" w:cs="Times New Roman"/>
          <w:color w:val="auto"/>
          <w:sz w:val="24"/>
        </w:rPr>
        <w:t>в акциях</w:t>
      </w:r>
      <w:r w:rsidR="00D64128" w:rsidRPr="00AE1E7A">
        <w:rPr>
          <w:rFonts w:ascii="Times New Roman" w:hAnsi="Times New Roman" w:cs="Times New Roman"/>
          <w:color w:val="auto"/>
          <w:sz w:val="24"/>
        </w:rPr>
        <w:t xml:space="preserve"> «Спешите делать добро», «Сохраним родную природу», «День без бумаги», «Покормим птиц зимой»</w:t>
      </w:r>
      <w:r w:rsidR="00D64128">
        <w:rPr>
          <w:rFonts w:ascii="Times New Roman" w:hAnsi="Times New Roman" w:cs="Times New Roman"/>
          <w:color w:val="auto"/>
          <w:sz w:val="24"/>
        </w:rPr>
        <w:t>,</w:t>
      </w:r>
      <w:r w:rsidR="00D64128" w:rsidRPr="00AE1E7A">
        <w:rPr>
          <w:rFonts w:ascii="Times New Roman" w:hAnsi="Times New Roman" w:cs="Times New Roman"/>
          <w:sz w:val="24"/>
          <w:szCs w:val="24"/>
        </w:rPr>
        <w:t xml:space="preserve"> </w:t>
      </w:r>
      <w:r w:rsidR="00D64128" w:rsidRPr="00AE1E7A">
        <w:rPr>
          <w:rFonts w:ascii="Times New Roman" w:hAnsi="Times New Roman" w:cs="Times New Roman"/>
          <w:color w:val="auto"/>
          <w:sz w:val="24"/>
          <w:szCs w:val="24"/>
        </w:rPr>
        <w:t xml:space="preserve">«Синичкин день» </w:t>
      </w:r>
      <w:r w:rsidR="00D64128" w:rsidRPr="00AE1E7A">
        <w:rPr>
          <w:rFonts w:ascii="Times New Roman" w:hAnsi="Times New Roman" w:cs="Times New Roman"/>
          <w:color w:val="auto"/>
          <w:sz w:val="24"/>
        </w:rPr>
        <w:t>и др.</w:t>
      </w:r>
      <w:r w:rsidR="006919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28" w:history="1">
        <w:r w:rsidR="006919B1" w:rsidRPr="009D7424">
          <w:rPr>
            <w:rStyle w:val="a7"/>
            <w:rFonts w:ascii="Times New Roman" w:hAnsi="Times New Roman" w:cs="Times New Roman"/>
            <w:sz w:val="24"/>
            <w:szCs w:val="24"/>
          </w:rPr>
          <w:t>https://vk.com/club191078300</w:t>
        </w:r>
      </w:hyperlink>
      <w:r w:rsidR="006919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3451E" w:rsidRPr="0023451E" w:rsidRDefault="0023451E" w:rsidP="002345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51E">
        <w:rPr>
          <w:rFonts w:ascii="Times New Roman" w:hAnsi="Times New Roman" w:cs="Times New Roman"/>
          <w:sz w:val="24"/>
          <w:szCs w:val="24"/>
        </w:rPr>
        <w:tab/>
        <w:t xml:space="preserve">В рамках реализации регионального компонента дошкольники знакомятся не только с историей родного края, но 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23451E">
        <w:rPr>
          <w:rFonts w:ascii="Times New Roman" w:hAnsi="Times New Roman" w:cs="Times New Roman"/>
          <w:sz w:val="24"/>
          <w:szCs w:val="24"/>
        </w:rPr>
        <w:t xml:space="preserve">ее </w:t>
      </w:r>
      <w:r>
        <w:rPr>
          <w:rFonts w:ascii="Times New Roman" w:hAnsi="Times New Roman" w:cs="Times New Roman"/>
          <w:sz w:val="24"/>
          <w:szCs w:val="24"/>
        </w:rPr>
        <w:t xml:space="preserve">природными </w:t>
      </w:r>
      <w:r w:rsidRPr="0023451E">
        <w:rPr>
          <w:rFonts w:ascii="Times New Roman" w:hAnsi="Times New Roman" w:cs="Times New Roman"/>
          <w:sz w:val="24"/>
          <w:szCs w:val="24"/>
        </w:rPr>
        <w:t>богатствами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11FA" w:rsidRPr="00967970" w:rsidRDefault="007211FA" w:rsidP="00AE1E7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967970">
        <w:rPr>
          <w:rFonts w:ascii="Times New Roman" w:hAnsi="Times New Roman" w:cs="Times New Roman"/>
          <w:b/>
          <w:sz w:val="24"/>
        </w:rPr>
        <w:t>- Художественно – эстетическое развитие</w:t>
      </w:r>
      <w:r w:rsidR="00EA139C">
        <w:rPr>
          <w:rFonts w:ascii="Times New Roman" w:hAnsi="Times New Roman" w:cs="Times New Roman"/>
          <w:b/>
          <w:sz w:val="24"/>
        </w:rPr>
        <w:t>.</w:t>
      </w:r>
    </w:p>
    <w:p w:rsidR="007211FA" w:rsidRPr="00967970" w:rsidRDefault="00967970" w:rsidP="00967970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>
        <w:rPr>
          <w:sz w:val="24"/>
          <w:shd w:val="clear" w:color="auto" w:fill="FFFFFF"/>
        </w:rPr>
        <w:t xml:space="preserve">      </w:t>
      </w:r>
      <w:r w:rsidR="00B32161">
        <w:rPr>
          <w:sz w:val="24"/>
          <w:shd w:val="clear" w:color="auto" w:fill="FFFFFF"/>
        </w:rPr>
        <w:tab/>
      </w:r>
      <w:r>
        <w:rPr>
          <w:sz w:val="24"/>
          <w:shd w:val="clear" w:color="auto" w:fill="FFFFFF"/>
        </w:rPr>
        <w:t xml:space="preserve"> </w:t>
      </w:r>
      <w:r w:rsidRPr="00967970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Художественно-эстетическое развитие играет большую роль в патриотическом воспитании старших дошкольников, так как оно позволяет в большей степени закрепить и расширить знания детей о Родине, родном крае, природе, русских традициях и народах России, народных промыслах; проявить свои творческие способности, увидеть результаты своей работы; позволяет максимально привлечь родителей к сотрудничеству в области патриотического воспитания. </w:t>
      </w:r>
      <w:r w:rsidRPr="00967970">
        <w:rPr>
          <w:rFonts w:ascii="Times New Roman" w:hAnsi="Times New Roman" w:cs="Times New Roman"/>
          <w:color w:val="auto"/>
        </w:rPr>
        <w:t xml:space="preserve"> </w:t>
      </w:r>
    </w:p>
    <w:p w:rsidR="00CF7FBB" w:rsidRDefault="008A75BF" w:rsidP="00AE1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- 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Родители воспитанников являются основными помощниками в проведении мероприятий по проекту, принимают участие в совместных мероприятиях с дошкольниками: встречах (гостиная «Мама-первое слово), акциях, создание предметно – </w:t>
      </w:r>
      <w:r w:rsidR="00B32161">
        <w:rPr>
          <w:rFonts w:ascii="Times New Roman" w:hAnsi="Times New Roman" w:cs="Times New Roman"/>
          <w:sz w:val="24"/>
          <w:szCs w:val="24"/>
        </w:rPr>
        <w:t xml:space="preserve">пространственной 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развивающей среды, </w:t>
      </w:r>
      <w:r w:rsidR="00B32161">
        <w:rPr>
          <w:rFonts w:ascii="Times New Roman" w:hAnsi="Times New Roman" w:cs="Times New Roman"/>
          <w:sz w:val="24"/>
          <w:szCs w:val="24"/>
        </w:rPr>
        <w:t>в подготовке</w:t>
      </w:r>
      <w:r w:rsidR="004D4D92" w:rsidRPr="00163EE4">
        <w:rPr>
          <w:rFonts w:ascii="Times New Roman" w:hAnsi="Times New Roman" w:cs="Times New Roman"/>
          <w:sz w:val="24"/>
          <w:szCs w:val="24"/>
        </w:rPr>
        <w:t xml:space="preserve"> к открытию М</w:t>
      </w:r>
      <w:r w:rsidR="00CF7FBB">
        <w:rPr>
          <w:rFonts w:ascii="Times New Roman" w:hAnsi="Times New Roman" w:cs="Times New Roman"/>
          <w:sz w:val="24"/>
          <w:szCs w:val="24"/>
        </w:rPr>
        <w:t>ини-музея «Музей дружбы».</w:t>
      </w:r>
    </w:p>
    <w:p w:rsidR="004D4D92" w:rsidRPr="00502551" w:rsidRDefault="004D4D92" w:rsidP="000A54F2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</w:pPr>
      <w:r w:rsidRPr="00502551">
        <w:rPr>
          <w:rFonts w:ascii="Times New Roman" w:hAnsi="Times New Roman" w:cs="Times New Roman"/>
          <w:sz w:val="24"/>
          <w:szCs w:val="24"/>
          <w:u w:val="single"/>
        </w:rPr>
        <w:t xml:space="preserve">Юные патриоты </w:t>
      </w:r>
      <w:r w:rsidRPr="00502551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активно участвуют в конкурсах различного уровня</w:t>
      </w:r>
      <w:r w:rsidR="00C51A61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 и занимают </w:t>
      </w:r>
      <w:r w:rsidR="00C51A61" w:rsidRPr="00287FF1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>призовые места</w:t>
      </w:r>
      <w:r w:rsidR="00F271DF" w:rsidRPr="00287FF1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>:</w:t>
      </w:r>
      <w:r w:rsidR="00D13F59" w:rsidRPr="00502551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 </w:t>
      </w:r>
    </w:p>
    <w:p w:rsidR="008A75BF" w:rsidRDefault="008A75BF" w:rsidP="00AE1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EE4">
        <w:rPr>
          <w:rFonts w:ascii="Times New Roman" w:hAnsi="Times New Roman" w:cs="Times New Roman"/>
          <w:sz w:val="24"/>
          <w:szCs w:val="24"/>
        </w:rPr>
        <w:t xml:space="preserve">- </w:t>
      </w:r>
      <w:r w:rsidR="00353FE2" w:rsidRPr="007C121C">
        <w:rPr>
          <w:rFonts w:ascii="Times New Roman" w:hAnsi="Times New Roman" w:cs="Times New Roman"/>
          <w:sz w:val="24"/>
          <w:szCs w:val="24"/>
        </w:rPr>
        <w:t xml:space="preserve">Диплом </w:t>
      </w:r>
      <w:r w:rsidRPr="007C121C">
        <w:rPr>
          <w:rFonts w:ascii="Times New Roman" w:hAnsi="Times New Roman" w:cs="Times New Roman"/>
          <w:sz w:val="24"/>
          <w:szCs w:val="24"/>
        </w:rPr>
        <w:t xml:space="preserve">3 </w:t>
      </w:r>
      <w:r w:rsidR="00290D43">
        <w:rPr>
          <w:rFonts w:ascii="Times New Roman" w:hAnsi="Times New Roman" w:cs="Times New Roman"/>
          <w:sz w:val="24"/>
          <w:szCs w:val="24"/>
        </w:rPr>
        <w:t>место</w:t>
      </w:r>
      <w:r w:rsidRPr="007C121C">
        <w:rPr>
          <w:rFonts w:ascii="Times New Roman" w:hAnsi="Times New Roman" w:cs="Times New Roman"/>
          <w:sz w:val="24"/>
          <w:szCs w:val="24"/>
        </w:rPr>
        <w:t xml:space="preserve"> </w:t>
      </w:r>
      <w:r w:rsidR="00290D43">
        <w:rPr>
          <w:rFonts w:ascii="Times New Roman" w:hAnsi="Times New Roman" w:cs="Times New Roman"/>
          <w:sz w:val="24"/>
          <w:szCs w:val="24"/>
        </w:rPr>
        <w:t xml:space="preserve">танцевальный коллектив «Мозаика» </w:t>
      </w:r>
      <w:r w:rsidRPr="007C121C">
        <w:rPr>
          <w:rFonts w:ascii="Times New Roman" w:hAnsi="Times New Roman" w:cs="Times New Roman"/>
          <w:sz w:val="24"/>
          <w:szCs w:val="24"/>
        </w:rPr>
        <w:t>в районном фестивале самодеятельного художественного творчества детей и юношества «Содружест</w:t>
      </w:r>
      <w:r w:rsidR="007C121C" w:rsidRPr="007C121C">
        <w:rPr>
          <w:rFonts w:ascii="Times New Roman" w:hAnsi="Times New Roman" w:cs="Times New Roman"/>
          <w:sz w:val="24"/>
          <w:szCs w:val="24"/>
        </w:rPr>
        <w:t>во. Мы вместе»</w:t>
      </w:r>
      <w:r w:rsidR="00290D43">
        <w:rPr>
          <w:rFonts w:ascii="Times New Roman" w:hAnsi="Times New Roman" w:cs="Times New Roman"/>
          <w:sz w:val="24"/>
          <w:szCs w:val="24"/>
        </w:rPr>
        <w:t xml:space="preserve"> в номинации «Народный танец»,</w:t>
      </w:r>
      <w:r w:rsidR="007C121C" w:rsidRPr="007C121C">
        <w:rPr>
          <w:rFonts w:ascii="Times New Roman" w:hAnsi="Times New Roman" w:cs="Times New Roman"/>
          <w:sz w:val="24"/>
          <w:szCs w:val="24"/>
        </w:rPr>
        <w:t xml:space="preserve"> 2020</w:t>
      </w:r>
      <w:r w:rsidR="007C121C">
        <w:rPr>
          <w:rFonts w:ascii="Times New Roman" w:hAnsi="Times New Roman" w:cs="Times New Roman"/>
          <w:sz w:val="24"/>
          <w:szCs w:val="24"/>
        </w:rPr>
        <w:t xml:space="preserve"> </w:t>
      </w:r>
      <w:r w:rsidR="00095FC4" w:rsidRPr="007C121C">
        <w:rPr>
          <w:rFonts w:ascii="Times New Roman" w:hAnsi="Times New Roman" w:cs="Times New Roman"/>
          <w:sz w:val="24"/>
          <w:szCs w:val="24"/>
        </w:rPr>
        <w:t>г.</w:t>
      </w:r>
    </w:p>
    <w:p w:rsidR="00290D43" w:rsidRPr="00676E3F" w:rsidRDefault="00290D43" w:rsidP="00AE1E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121C">
        <w:rPr>
          <w:rFonts w:ascii="Times New Roman" w:hAnsi="Times New Roman" w:cs="Times New Roman"/>
          <w:sz w:val="24"/>
          <w:szCs w:val="24"/>
        </w:rPr>
        <w:t xml:space="preserve">Диплом 3 </w:t>
      </w:r>
      <w:r>
        <w:rPr>
          <w:rFonts w:ascii="Times New Roman" w:hAnsi="Times New Roman" w:cs="Times New Roman"/>
          <w:sz w:val="24"/>
          <w:szCs w:val="24"/>
        </w:rPr>
        <w:t>степени</w:t>
      </w:r>
      <w:r w:rsidRPr="007C12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танцевальный коллектив «Мозаика» </w:t>
      </w:r>
      <w:r w:rsidRPr="007C121C">
        <w:rPr>
          <w:rFonts w:ascii="Times New Roman" w:hAnsi="Times New Roman" w:cs="Times New Roman"/>
          <w:sz w:val="24"/>
          <w:szCs w:val="24"/>
        </w:rPr>
        <w:t>в районном фестивале самодеятельного художественного творчества детей и юношества «Содружество. Мы вместе»</w:t>
      </w:r>
      <w:r>
        <w:rPr>
          <w:rFonts w:ascii="Times New Roman" w:hAnsi="Times New Roman" w:cs="Times New Roman"/>
          <w:sz w:val="24"/>
          <w:szCs w:val="24"/>
        </w:rPr>
        <w:t xml:space="preserve"> в номинации «Народный танец», 2021 </w:t>
      </w:r>
      <w:r w:rsidRPr="007C121C">
        <w:rPr>
          <w:rFonts w:ascii="Times New Roman" w:hAnsi="Times New Roman" w:cs="Times New Roman"/>
          <w:sz w:val="24"/>
          <w:szCs w:val="24"/>
        </w:rPr>
        <w:t>г.</w:t>
      </w:r>
    </w:p>
    <w:p w:rsidR="00095FC4" w:rsidRDefault="00095FC4" w:rsidP="00AE1E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374B3">
        <w:rPr>
          <w:rFonts w:ascii="Times New Roman" w:hAnsi="Times New Roman" w:cs="Times New Roman"/>
          <w:sz w:val="24"/>
          <w:szCs w:val="24"/>
        </w:rPr>
        <w:t xml:space="preserve">- Диплом 2 степени дуэт «Акварель» в </w:t>
      </w:r>
      <w:r w:rsidR="00967970" w:rsidRPr="00E374B3">
        <w:rPr>
          <w:rFonts w:ascii="Times New Roman" w:hAnsi="Times New Roman" w:cs="Times New Roman"/>
          <w:sz w:val="24"/>
          <w:szCs w:val="24"/>
        </w:rPr>
        <w:t xml:space="preserve">номинации «Вокальные группы» в </w:t>
      </w:r>
      <w:r w:rsidRPr="00E374B3">
        <w:rPr>
          <w:rFonts w:ascii="Times New Roman" w:hAnsi="Times New Roman" w:cs="Times New Roman"/>
          <w:sz w:val="24"/>
          <w:szCs w:val="24"/>
        </w:rPr>
        <w:t xml:space="preserve">районном фестивале художественной самодеятельности «Слава тебе, Россия!», посвященном </w:t>
      </w:r>
      <w:r w:rsidR="001D7640" w:rsidRPr="00E374B3">
        <w:rPr>
          <w:rFonts w:ascii="Times New Roman" w:hAnsi="Times New Roman" w:cs="Times New Roman"/>
          <w:sz w:val="24"/>
        </w:rPr>
        <w:t>75-летию Победы в Великой Отечественной войне 1941-1945гг.</w:t>
      </w:r>
      <w:r w:rsidR="00E374B3" w:rsidRPr="00E374B3">
        <w:rPr>
          <w:rFonts w:ascii="Times New Roman" w:hAnsi="Times New Roman" w:cs="Times New Roman"/>
          <w:sz w:val="24"/>
        </w:rPr>
        <w:t xml:space="preserve"> 2020 г.</w:t>
      </w:r>
    </w:p>
    <w:p w:rsidR="00290D43" w:rsidRPr="00E374B3" w:rsidRDefault="00290D43" w:rsidP="00AE1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4B3">
        <w:rPr>
          <w:rFonts w:ascii="Times New Roman" w:hAnsi="Times New Roman" w:cs="Times New Roman"/>
          <w:sz w:val="24"/>
          <w:szCs w:val="24"/>
        </w:rPr>
        <w:lastRenderedPageBreak/>
        <w:t xml:space="preserve">- Диплом 2 </w:t>
      </w:r>
      <w:r>
        <w:rPr>
          <w:rFonts w:ascii="Times New Roman" w:hAnsi="Times New Roman" w:cs="Times New Roman"/>
          <w:sz w:val="24"/>
          <w:szCs w:val="24"/>
        </w:rPr>
        <w:t>место</w:t>
      </w:r>
      <w:r w:rsidRPr="00E374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вокальная группа «Орлята»</w:t>
      </w:r>
      <w:r w:rsidRPr="00E374B3">
        <w:rPr>
          <w:rFonts w:ascii="Times New Roman" w:hAnsi="Times New Roman" w:cs="Times New Roman"/>
          <w:sz w:val="24"/>
          <w:szCs w:val="24"/>
        </w:rPr>
        <w:t xml:space="preserve"> в номинации «</w:t>
      </w:r>
      <w:r>
        <w:rPr>
          <w:rFonts w:ascii="Times New Roman" w:hAnsi="Times New Roman" w:cs="Times New Roman"/>
          <w:sz w:val="24"/>
          <w:szCs w:val="24"/>
        </w:rPr>
        <w:t>Исполнители песен</w:t>
      </w:r>
      <w:r w:rsidRPr="00E374B3">
        <w:rPr>
          <w:rFonts w:ascii="Times New Roman" w:hAnsi="Times New Roman" w:cs="Times New Roman"/>
          <w:sz w:val="24"/>
          <w:szCs w:val="24"/>
        </w:rPr>
        <w:t>» в районном фестивале художественной самодеятельности «Слава тебе, Россия!»,</w:t>
      </w:r>
      <w:r>
        <w:rPr>
          <w:rFonts w:ascii="Times New Roman" w:hAnsi="Times New Roman" w:cs="Times New Roman"/>
          <w:sz w:val="24"/>
          <w:szCs w:val="24"/>
        </w:rPr>
        <w:t xml:space="preserve"> 2021 г.</w:t>
      </w:r>
    </w:p>
    <w:p w:rsidR="00913A59" w:rsidRDefault="00913A59" w:rsidP="00913A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A59">
        <w:rPr>
          <w:rFonts w:ascii="Times New Roman" w:hAnsi="Times New Roman" w:cs="Times New Roman"/>
          <w:sz w:val="24"/>
          <w:szCs w:val="24"/>
        </w:rPr>
        <w:t>- Диплом 1 место Всероссийский детский конкурс рисунков и поделок «Милая мама» Работа: «Игрушки Милашки Неваляшки в подарок маме», 2021 г.</w:t>
      </w:r>
    </w:p>
    <w:p w:rsidR="001E6DC1" w:rsidRDefault="001E6DC1" w:rsidP="009046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1F82">
        <w:rPr>
          <w:rFonts w:ascii="Times New Roman" w:hAnsi="Times New Roman" w:cs="Times New Roman"/>
          <w:sz w:val="24"/>
          <w:szCs w:val="24"/>
        </w:rPr>
        <w:t xml:space="preserve">Диплом 2 место </w:t>
      </w:r>
      <w:r w:rsidR="008C1F82" w:rsidRPr="008C1F82">
        <w:rPr>
          <w:rFonts w:ascii="Times New Roman" w:hAnsi="Times New Roman" w:cs="Times New Roman"/>
          <w:sz w:val="24"/>
          <w:szCs w:val="24"/>
        </w:rPr>
        <w:t>Всероссийский</w:t>
      </w:r>
      <w:r w:rsidRPr="008C1F82">
        <w:rPr>
          <w:rFonts w:ascii="Times New Roman" w:hAnsi="Times New Roman" w:cs="Times New Roman"/>
          <w:sz w:val="24"/>
          <w:szCs w:val="24"/>
        </w:rPr>
        <w:t xml:space="preserve"> детский конкурс рисунков и поделок «Милая мама» Работа: «Подарок милой маме», 2021 г.</w:t>
      </w:r>
    </w:p>
    <w:p w:rsidR="008C1F82" w:rsidRDefault="008C1F82" w:rsidP="009046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46E1">
        <w:rPr>
          <w:rFonts w:ascii="Times New Roman" w:hAnsi="Times New Roman" w:cs="Times New Roman"/>
          <w:sz w:val="24"/>
          <w:szCs w:val="24"/>
        </w:rPr>
        <w:t>Диплом 1 место Всероссийский конкурс «Патриот» Олимпиада «Самое дорогое, что есть у меня-это семья», 2022 г.</w:t>
      </w:r>
    </w:p>
    <w:p w:rsidR="00A06C15" w:rsidRDefault="009046E1" w:rsidP="00A06C15">
      <w:pPr>
        <w:tabs>
          <w:tab w:val="left" w:pos="35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6C15">
        <w:rPr>
          <w:rFonts w:ascii="Times New Roman" w:hAnsi="Times New Roman" w:cs="Times New Roman"/>
          <w:sz w:val="24"/>
          <w:szCs w:val="24"/>
        </w:rPr>
        <w:t>Диплом 1</w:t>
      </w:r>
      <w:r>
        <w:rPr>
          <w:rFonts w:ascii="Times New Roman" w:hAnsi="Times New Roman" w:cs="Times New Roman"/>
          <w:sz w:val="24"/>
          <w:szCs w:val="24"/>
        </w:rPr>
        <w:t xml:space="preserve"> степени </w:t>
      </w:r>
      <w:r w:rsidR="00A06C15">
        <w:rPr>
          <w:rFonts w:ascii="Times New Roman" w:hAnsi="Times New Roman" w:cs="Times New Roman"/>
          <w:sz w:val="24"/>
          <w:szCs w:val="24"/>
        </w:rPr>
        <w:t xml:space="preserve">Муниципальный конкурс </w:t>
      </w:r>
      <w:r w:rsidR="00A06C15" w:rsidRPr="00A06C15">
        <w:rPr>
          <w:rFonts w:ascii="Times New Roman" w:hAnsi="Times New Roman" w:cs="Times New Roman"/>
          <w:sz w:val="24"/>
          <w:szCs w:val="24"/>
        </w:rPr>
        <w:t>«Выставка стендовых моделей транспортных средств и военной техники «Броневой щит России», к 75-летию победы в ВОВ</w:t>
      </w:r>
      <w:r w:rsidR="00A06C15">
        <w:rPr>
          <w:rFonts w:ascii="Times New Roman" w:hAnsi="Times New Roman" w:cs="Times New Roman"/>
          <w:sz w:val="24"/>
          <w:szCs w:val="24"/>
        </w:rPr>
        <w:t>, 2020 г.</w:t>
      </w:r>
    </w:p>
    <w:p w:rsidR="00A06C15" w:rsidRDefault="00A06C15" w:rsidP="00504A6D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74B3">
        <w:rPr>
          <w:rFonts w:ascii="Times New Roman" w:hAnsi="Times New Roman" w:cs="Times New Roman"/>
          <w:sz w:val="24"/>
          <w:szCs w:val="24"/>
        </w:rPr>
        <w:t xml:space="preserve">Диплом </w:t>
      </w:r>
      <w:r w:rsidR="00504A6D">
        <w:rPr>
          <w:rFonts w:ascii="Times New Roman" w:hAnsi="Times New Roman" w:cs="Times New Roman"/>
          <w:sz w:val="24"/>
          <w:szCs w:val="24"/>
        </w:rPr>
        <w:t>1 место Международный конкурс «Мой успех»</w:t>
      </w:r>
      <w:r w:rsidR="00504A6D" w:rsidRPr="00504A6D">
        <w:rPr>
          <w:rFonts w:ascii="Times New Roman" w:hAnsi="Times New Roman" w:cs="Times New Roman"/>
          <w:sz w:val="24"/>
          <w:szCs w:val="24"/>
        </w:rPr>
        <w:t xml:space="preserve"> Номинация: «Горжусь тобой, моя Россия!». Название работы: «Я, ты, он, она – вместе целая страна», 2020г.</w:t>
      </w:r>
    </w:p>
    <w:p w:rsidR="009046E1" w:rsidRDefault="00504A6D" w:rsidP="00504A6D">
      <w:pPr>
        <w:pStyle w:val="5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Диплом 2 степени Международный конкурс </w:t>
      </w:r>
      <w:r w:rsidRPr="00504A6D">
        <w:rPr>
          <w:sz w:val="24"/>
          <w:szCs w:val="24"/>
        </w:rPr>
        <w:t>«Надежды России». Номинация: Конкурс чтецов.</w:t>
      </w:r>
      <w:r>
        <w:rPr>
          <w:sz w:val="24"/>
          <w:szCs w:val="24"/>
        </w:rPr>
        <w:t xml:space="preserve"> </w:t>
      </w:r>
      <w:r w:rsidRPr="00504A6D">
        <w:rPr>
          <w:sz w:val="24"/>
          <w:szCs w:val="24"/>
        </w:rPr>
        <w:t>Назван</w:t>
      </w:r>
      <w:r>
        <w:rPr>
          <w:sz w:val="24"/>
          <w:szCs w:val="24"/>
        </w:rPr>
        <w:t xml:space="preserve">ие работы: «Маленький </w:t>
      </w:r>
      <w:proofErr w:type="spellStart"/>
      <w:r>
        <w:rPr>
          <w:sz w:val="24"/>
          <w:szCs w:val="24"/>
        </w:rPr>
        <w:t>офицерик</w:t>
      </w:r>
      <w:proofErr w:type="spellEnd"/>
      <w:r>
        <w:rPr>
          <w:sz w:val="24"/>
          <w:szCs w:val="24"/>
        </w:rPr>
        <w:t>», 2021 г.</w:t>
      </w:r>
    </w:p>
    <w:p w:rsidR="00504A6D" w:rsidRDefault="00504A6D" w:rsidP="00504A6D">
      <w:pPr>
        <w:pStyle w:val="5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 Диплом 1 место Всероссийская онлайн –олимпиада «Спасибо за Победу!», 2021г.</w:t>
      </w:r>
    </w:p>
    <w:p w:rsidR="00504A6D" w:rsidRDefault="00504A6D" w:rsidP="00504A6D">
      <w:pPr>
        <w:pStyle w:val="5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 Диплом 1 место</w:t>
      </w:r>
      <w:r w:rsidRPr="00504A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Муниципальный конкурс </w:t>
      </w:r>
      <w:r w:rsidRPr="00504A6D">
        <w:rPr>
          <w:sz w:val="24"/>
          <w:szCs w:val="24"/>
        </w:rPr>
        <w:t>«Мы помним, мы гордимся!» номинация: свободное творчество, работа: поделка «Бессмертный полк»</w:t>
      </w:r>
      <w:r>
        <w:rPr>
          <w:sz w:val="24"/>
          <w:szCs w:val="24"/>
        </w:rPr>
        <w:t>, 2021 г.</w:t>
      </w:r>
    </w:p>
    <w:p w:rsidR="00504A6D" w:rsidRDefault="00504A6D" w:rsidP="00504A6D">
      <w:pPr>
        <w:pStyle w:val="5"/>
        <w:shd w:val="clear" w:color="auto" w:fill="auto"/>
        <w:spacing w:before="0" w:after="0" w:line="240" w:lineRule="auto"/>
        <w:ind w:firstLine="0"/>
        <w:rPr>
          <w:sz w:val="24"/>
          <w:szCs w:val="26"/>
        </w:rPr>
      </w:pPr>
      <w:r>
        <w:rPr>
          <w:sz w:val="24"/>
          <w:szCs w:val="24"/>
        </w:rPr>
        <w:t xml:space="preserve">- </w:t>
      </w:r>
      <w:r w:rsidR="00501A6A">
        <w:rPr>
          <w:sz w:val="24"/>
          <w:szCs w:val="24"/>
        </w:rPr>
        <w:t xml:space="preserve">Диплом 1 место Окружной конкурс </w:t>
      </w:r>
      <w:r w:rsidR="00501A6A">
        <w:rPr>
          <w:sz w:val="24"/>
          <w:szCs w:val="26"/>
        </w:rPr>
        <w:t>«Северное сияние» в номинации «Сохраним природу вместе», 2021 г.</w:t>
      </w:r>
    </w:p>
    <w:p w:rsidR="00501A6A" w:rsidRDefault="00501A6A" w:rsidP="00504A6D">
      <w:pPr>
        <w:pStyle w:val="5"/>
        <w:shd w:val="clear" w:color="auto" w:fill="auto"/>
        <w:spacing w:before="0" w:after="0" w:line="240" w:lineRule="auto"/>
        <w:ind w:firstLine="0"/>
        <w:rPr>
          <w:sz w:val="24"/>
          <w:szCs w:val="26"/>
        </w:rPr>
      </w:pPr>
      <w:r>
        <w:rPr>
          <w:sz w:val="24"/>
          <w:szCs w:val="26"/>
        </w:rPr>
        <w:t>- Диплом 1 место Международный конкурс «Мы помним, мы гордимся!» поделка «Бессмертный полк», 2021 г.</w:t>
      </w:r>
    </w:p>
    <w:p w:rsidR="00501A6A" w:rsidRPr="00504A6D" w:rsidRDefault="00501A6A" w:rsidP="00504A6D">
      <w:pPr>
        <w:pStyle w:val="5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6"/>
        </w:rPr>
        <w:t xml:space="preserve">- Диплом 1 место Международный конкурс «Спасибо за Победу» Инсталляция «Подвигу защитников </w:t>
      </w:r>
      <w:r w:rsidR="00546851">
        <w:rPr>
          <w:sz w:val="24"/>
          <w:szCs w:val="26"/>
        </w:rPr>
        <w:t>блокадного Ленинграда посвящается!», 2021 г.</w:t>
      </w:r>
    </w:p>
    <w:p w:rsidR="00913A59" w:rsidRPr="00676E3F" w:rsidRDefault="00913A59" w:rsidP="00AE1E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D4D92" w:rsidRPr="00502551" w:rsidRDefault="00C774B4" w:rsidP="00287FF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163EE4">
        <w:rPr>
          <w:rFonts w:ascii="Times New Roman" w:hAnsi="Times New Roman" w:cs="Times New Roman"/>
          <w:sz w:val="24"/>
          <w:szCs w:val="24"/>
        </w:rPr>
        <w:t>В</w:t>
      </w:r>
      <w:r w:rsidRPr="00502551">
        <w:rPr>
          <w:rFonts w:ascii="Times New Roman" w:hAnsi="Times New Roman" w:cs="Times New Roman"/>
          <w:sz w:val="24"/>
          <w:szCs w:val="24"/>
          <w:u w:val="single"/>
        </w:rPr>
        <w:t>недрение проекта «Юные патриоты» оказывает влияние на повышение профессиональной компетентности педагогов:</w:t>
      </w:r>
    </w:p>
    <w:p w:rsidR="00AB4CBE" w:rsidRPr="00501409" w:rsidRDefault="00AB4CBE" w:rsidP="00AE1E7A">
      <w:pPr>
        <w:pStyle w:val="af3"/>
        <w:jc w:val="both"/>
        <w:rPr>
          <w:b w:val="0"/>
          <w:sz w:val="24"/>
        </w:rPr>
      </w:pPr>
      <w:r w:rsidRPr="007F161F">
        <w:rPr>
          <w:b w:val="0"/>
          <w:sz w:val="24"/>
        </w:rPr>
        <w:t xml:space="preserve">- </w:t>
      </w:r>
      <w:r w:rsidRPr="00501409">
        <w:rPr>
          <w:b w:val="0"/>
          <w:sz w:val="24"/>
        </w:rPr>
        <w:t>Диплом победителя в номинации «Успешный старт» проект «Юные патриоты», по итогам участия в районном конкурсе «Лучшие практики Нефтеюганского района по гражданско-патриотическому воспитанию и допризывной подготовке молодежи» по направлению «Комплексные программы, формирующие и развивающие у молодежи гражданственность и патриотизм как важнейшее духовно-нравственные и социальные ценности».</w:t>
      </w:r>
    </w:p>
    <w:p w:rsidR="00AB4CBE" w:rsidRPr="00501409" w:rsidRDefault="00AB4CBE" w:rsidP="00AE1E7A">
      <w:pPr>
        <w:pStyle w:val="af3"/>
        <w:jc w:val="both"/>
        <w:rPr>
          <w:b w:val="0"/>
          <w:sz w:val="24"/>
        </w:rPr>
      </w:pPr>
      <w:r w:rsidRPr="00501409">
        <w:rPr>
          <w:b w:val="0"/>
          <w:sz w:val="24"/>
        </w:rPr>
        <w:t>- Проект вошел в методический сборник «Лучшие практики Нефтеюганского района по гражданско-патриотическому воспитанию и доприз</w:t>
      </w:r>
      <w:r w:rsidR="002E2DAC">
        <w:rPr>
          <w:b w:val="0"/>
          <w:sz w:val="24"/>
        </w:rPr>
        <w:t>ывной подготовке молодежи»</w:t>
      </w:r>
      <w:r w:rsidRPr="00501409">
        <w:rPr>
          <w:b w:val="0"/>
          <w:sz w:val="24"/>
        </w:rPr>
        <w:t>.</w:t>
      </w:r>
    </w:p>
    <w:p w:rsidR="00501409" w:rsidRPr="00913A59" w:rsidRDefault="00501409" w:rsidP="00501409">
      <w:pPr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913A59">
        <w:rPr>
          <w:rFonts w:ascii="Times New Roman" w:hAnsi="Times New Roman" w:cs="Times New Roman"/>
          <w:sz w:val="24"/>
          <w:szCs w:val="24"/>
        </w:rPr>
        <w:t>- Диплом 1 место</w:t>
      </w:r>
      <w:r w:rsidRPr="0050140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01409">
        <w:rPr>
          <w:rFonts w:ascii="Times New Roman" w:hAnsi="Times New Roman" w:cs="Times New Roman"/>
          <w:sz w:val="24"/>
          <w:szCs w:val="24"/>
        </w:rPr>
        <w:t>Всероссийский информационно-образовательный портал «Академия педагогических проектов РФ»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1409">
        <w:rPr>
          <w:rFonts w:ascii="Times New Roman" w:hAnsi="Times New Roman" w:cs="Times New Roman"/>
          <w:sz w:val="24"/>
          <w:szCs w:val="24"/>
        </w:rPr>
        <w:t>Номинация «Твори добро», в рамках реализации федерального проекта «Социальная активность» Работа: видеоролик «Мой папа- самый лучший на земле!»</w:t>
      </w:r>
      <w:r w:rsidR="00913A59">
        <w:rPr>
          <w:rFonts w:ascii="Times New Roman" w:hAnsi="Times New Roman" w:cs="Times New Roman"/>
          <w:sz w:val="24"/>
          <w:szCs w:val="24"/>
        </w:rPr>
        <w:t xml:space="preserve">, 2021 г. </w:t>
      </w:r>
    </w:p>
    <w:p w:rsidR="00501409" w:rsidRPr="00913A59" w:rsidRDefault="00501409" w:rsidP="00913A59">
      <w:pPr>
        <w:spacing w:after="0" w:line="240" w:lineRule="auto"/>
        <w:jc w:val="both"/>
        <w:rPr>
          <w:b/>
          <w:sz w:val="24"/>
          <w:szCs w:val="24"/>
        </w:rPr>
      </w:pPr>
      <w:r w:rsidRPr="00913A59">
        <w:rPr>
          <w:rFonts w:ascii="Times New Roman" w:hAnsi="Times New Roman" w:cs="Times New Roman"/>
          <w:sz w:val="24"/>
          <w:szCs w:val="24"/>
        </w:rPr>
        <w:t xml:space="preserve">- </w:t>
      </w:r>
      <w:r w:rsidR="00913A59" w:rsidRPr="00913A59">
        <w:rPr>
          <w:rFonts w:ascii="Times New Roman" w:hAnsi="Times New Roman" w:cs="Times New Roman"/>
          <w:sz w:val="24"/>
          <w:szCs w:val="24"/>
        </w:rPr>
        <w:t>Диплом 1 место</w:t>
      </w:r>
      <w:r w:rsidR="00913A59" w:rsidRPr="00913A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3A59" w:rsidRPr="00913A59">
        <w:rPr>
          <w:rFonts w:ascii="Times New Roman" w:hAnsi="Times New Roman" w:cs="Times New Roman"/>
          <w:sz w:val="24"/>
          <w:szCs w:val="24"/>
        </w:rPr>
        <w:t>Конкурс «Изумрудный город» Номинация «Нравственно-патриотическое воспитание» Работа: видеофильм «Мир один для всех»</w:t>
      </w:r>
      <w:r w:rsidR="00913A59">
        <w:rPr>
          <w:rFonts w:ascii="Times New Roman" w:hAnsi="Times New Roman" w:cs="Times New Roman"/>
          <w:sz w:val="24"/>
          <w:szCs w:val="24"/>
        </w:rPr>
        <w:t>, 2022 г.</w:t>
      </w:r>
    </w:p>
    <w:p w:rsidR="00501409" w:rsidRDefault="00913A59" w:rsidP="009046E1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A59">
        <w:rPr>
          <w:rFonts w:ascii="Times New Roman" w:hAnsi="Times New Roman" w:cs="Times New Roman"/>
          <w:sz w:val="24"/>
          <w:szCs w:val="24"/>
        </w:rPr>
        <w:t>- Диплом 2 степени РОСКОНКУРС.РФ Номинация «Патриотическое воспитание»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A59">
        <w:rPr>
          <w:rFonts w:ascii="Times New Roman" w:hAnsi="Times New Roman" w:cs="Times New Roman"/>
          <w:sz w:val="24"/>
          <w:szCs w:val="24"/>
        </w:rPr>
        <w:t>Работа: «Видеофильм к проекту «Семья и семейные традиции»</w:t>
      </w:r>
      <w:r>
        <w:rPr>
          <w:rFonts w:ascii="Times New Roman" w:hAnsi="Times New Roman" w:cs="Times New Roman"/>
          <w:sz w:val="24"/>
          <w:szCs w:val="24"/>
        </w:rPr>
        <w:t>, 2022 г.</w:t>
      </w:r>
    </w:p>
    <w:p w:rsidR="009046E1" w:rsidRPr="009046E1" w:rsidRDefault="009046E1" w:rsidP="0090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6E1">
        <w:rPr>
          <w:rFonts w:ascii="Times New Roman" w:hAnsi="Times New Roman" w:cs="Times New Roman"/>
          <w:sz w:val="24"/>
          <w:szCs w:val="24"/>
        </w:rPr>
        <w:t>- Диплом победителя 1 место Международный конкурс «Успешные практики в образовании» Номинация: "Рабочее и перспективное планирование" Конкурсная работа: План мероприятия в рамках реализации проекта «Юные патриоты», 2020 г.</w:t>
      </w:r>
    </w:p>
    <w:p w:rsidR="009046E1" w:rsidRPr="009046E1" w:rsidRDefault="009046E1" w:rsidP="009046E1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6E1">
        <w:rPr>
          <w:rFonts w:ascii="Times New Roman" w:hAnsi="Times New Roman" w:cs="Times New Roman"/>
          <w:sz w:val="24"/>
          <w:szCs w:val="24"/>
        </w:rPr>
        <w:t>- Диплом победителя 1 место Международный конкурс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46E1">
        <w:rPr>
          <w:rFonts w:ascii="Times New Roman" w:hAnsi="Times New Roman" w:cs="Times New Roman"/>
          <w:sz w:val="24"/>
          <w:szCs w:val="24"/>
        </w:rPr>
        <w:t>«Инновационные методы и традиционные п</w:t>
      </w:r>
      <w:r w:rsidR="006D6CEC">
        <w:rPr>
          <w:rFonts w:ascii="Times New Roman" w:hAnsi="Times New Roman" w:cs="Times New Roman"/>
          <w:sz w:val="24"/>
          <w:szCs w:val="24"/>
        </w:rPr>
        <w:t>одходы в деятельности педагога</w:t>
      </w:r>
      <w:r w:rsidRPr="009046E1">
        <w:rPr>
          <w:rFonts w:ascii="Times New Roman" w:hAnsi="Times New Roman" w:cs="Times New Roman"/>
          <w:sz w:val="24"/>
          <w:szCs w:val="24"/>
        </w:rPr>
        <w:t>» Номинация: «Педагогические инновации в образовании» Конкурсная работа: Посвящение в юнармейский отряд «Орлята»</w:t>
      </w:r>
      <w:r>
        <w:rPr>
          <w:rFonts w:ascii="Times New Roman" w:hAnsi="Times New Roman" w:cs="Times New Roman"/>
          <w:sz w:val="24"/>
          <w:szCs w:val="24"/>
        </w:rPr>
        <w:t>, 2020 г</w:t>
      </w:r>
    </w:p>
    <w:p w:rsidR="009046E1" w:rsidRPr="009046E1" w:rsidRDefault="009046E1" w:rsidP="006D6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Победитель 2 место регионального конкурса «Моя Югра» Номинация: «Слава Армии </w:t>
      </w:r>
      <w:r w:rsidR="006D6CE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оссийской, самой мирной на земле!», 2020 г.</w:t>
      </w:r>
    </w:p>
    <w:p w:rsidR="009046E1" w:rsidRDefault="00753CB0" w:rsidP="006D6CEC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CB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53CB0">
        <w:rPr>
          <w:rFonts w:ascii="Times New Roman" w:hAnsi="Times New Roman" w:cs="Times New Roman"/>
          <w:sz w:val="24"/>
          <w:szCs w:val="24"/>
        </w:rPr>
        <w:t>Диплом 1 место Всероссийский</w:t>
      </w:r>
      <w:r w:rsidRPr="00753C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2E8E">
        <w:rPr>
          <w:rFonts w:ascii="Times New Roman" w:hAnsi="Times New Roman" w:cs="Times New Roman"/>
          <w:sz w:val="24"/>
          <w:szCs w:val="24"/>
        </w:rPr>
        <w:t>к</w:t>
      </w:r>
      <w:r w:rsidRPr="00753CB0">
        <w:rPr>
          <w:rFonts w:ascii="Times New Roman" w:hAnsi="Times New Roman" w:cs="Times New Roman"/>
          <w:sz w:val="24"/>
          <w:szCs w:val="24"/>
        </w:rPr>
        <w:t>онкурс «Уроки победы», посвящённый 75-летия в Великой Отечественной войне, номинация «Методическая разработка ООД/урока» название работ</w:t>
      </w:r>
      <w:r w:rsidR="006D6CEC">
        <w:rPr>
          <w:rFonts w:ascii="Times New Roman" w:hAnsi="Times New Roman" w:cs="Times New Roman"/>
          <w:sz w:val="24"/>
          <w:szCs w:val="24"/>
        </w:rPr>
        <w:t>ы «Поклонимся великим тем годам»</w:t>
      </w:r>
      <w:r w:rsidR="00472E8E">
        <w:rPr>
          <w:rFonts w:ascii="Times New Roman" w:hAnsi="Times New Roman" w:cs="Times New Roman"/>
          <w:sz w:val="24"/>
          <w:szCs w:val="24"/>
        </w:rPr>
        <w:t>, 2020 г.</w:t>
      </w:r>
    </w:p>
    <w:p w:rsidR="00472E8E" w:rsidRPr="00753CB0" w:rsidRDefault="00472E8E" w:rsidP="006D6CEC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Диплом 2 место </w:t>
      </w:r>
      <w:r w:rsidRPr="00753CB0">
        <w:rPr>
          <w:rFonts w:ascii="Times New Roman" w:hAnsi="Times New Roman" w:cs="Times New Roman"/>
          <w:sz w:val="24"/>
          <w:szCs w:val="24"/>
        </w:rPr>
        <w:t>Всероссийский</w:t>
      </w:r>
      <w:r w:rsidRPr="00753C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2E8E">
        <w:rPr>
          <w:rFonts w:ascii="Times New Roman" w:hAnsi="Times New Roman" w:cs="Times New Roman"/>
          <w:sz w:val="24"/>
          <w:szCs w:val="24"/>
        </w:rPr>
        <w:t>творческий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53CB0">
        <w:rPr>
          <w:rFonts w:ascii="Times New Roman" w:hAnsi="Times New Roman" w:cs="Times New Roman"/>
          <w:sz w:val="24"/>
          <w:szCs w:val="24"/>
        </w:rPr>
        <w:t>онкурс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E8E">
        <w:rPr>
          <w:rFonts w:ascii="Times New Roman" w:hAnsi="Times New Roman" w:cs="Times New Roman"/>
          <w:sz w:val="24"/>
          <w:szCs w:val="24"/>
        </w:rPr>
        <w:t>номинация «Нравственно патриотическое воспитание», работа «Роль художественной литературы в нравственно - патриотическом воспитании дошкольников», 2020 г.</w:t>
      </w:r>
    </w:p>
    <w:p w:rsidR="009046E1" w:rsidRDefault="00504A6D" w:rsidP="00504A6D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Диплом 1 место Всероссийская олимпиада</w:t>
      </w:r>
      <w:r w:rsidRPr="00504A6D">
        <w:rPr>
          <w:rFonts w:ascii="Times New Roman" w:hAnsi="Times New Roman" w:cs="Times New Roman"/>
          <w:sz w:val="24"/>
          <w:szCs w:val="24"/>
        </w:rPr>
        <w:t xml:space="preserve"> «Педагогическая практика», «Гражданско – патриотическое воспитание детей в ДОУ»</w:t>
      </w:r>
      <w:r>
        <w:rPr>
          <w:rFonts w:ascii="Times New Roman" w:hAnsi="Times New Roman" w:cs="Times New Roman"/>
          <w:sz w:val="24"/>
          <w:szCs w:val="24"/>
        </w:rPr>
        <w:t>, 2021 г.</w:t>
      </w:r>
    </w:p>
    <w:p w:rsidR="00504A6D" w:rsidRDefault="00504A6D" w:rsidP="00504A6D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Диплом 1 место</w:t>
      </w:r>
      <w:r w:rsidRPr="00504A6D">
        <w:rPr>
          <w:rFonts w:ascii="Times New Roman" w:hAnsi="Times New Roman" w:cs="Times New Roman"/>
          <w:sz w:val="24"/>
          <w:szCs w:val="24"/>
        </w:rPr>
        <w:t xml:space="preserve"> </w:t>
      </w:r>
      <w:r w:rsidRPr="009046E1">
        <w:rPr>
          <w:rFonts w:ascii="Times New Roman" w:hAnsi="Times New Roman" w:cs="Times New Roman"/>
          <w:sz w:val="24"/>
          <w:szCs w:val="24"/>
        </w:rPr>
        <w:t xml:space="preserve">Международный </w:t>
      </w:r>
      <w:r>
        <w:rPr>
          <w:rFonts w:ascii="Times New Roman" w:hAnsi="Times New Roman" w:cs="Times New Roman"/>
          <w:sz w:val="24"/>
          <w:szCs w:val="24"/>
        </w:rPr>
        <w:t xml:space="preserve">творческий </w:t>
      </w:r>
      <w:r w:rsidRPr="009046E1">
        <w:rPr>
          <w:rFonts w:ascii="Times New Roman" w:hAnsi="Times New Roman" w:cs="Times New Roman"/>
          <w:sz w:val="24"/>
          <w:szCs w:val="24"/>
        </w:rPr>
        <w:t>конкурс</w:t>
      </w:r>
      <w:r w:rsidRPr="00504A6D">
        <w:t xml:space="preserve"> </w:t>
      </w:r>
      <w:r w:rsidRPr="00504A6D">
        <w:rPr>
          <w:rFonts w:ascii="Times New Roman" w:hAnsi="Times New Roman" w:cs="Times New Roman"/>
          <w:sz w:val="24"/>
          <w:szCs w:val="24"/>
        </w:rPr>
        <w:t>номинация «Самоанализ» с работой «</w:t>
      </w:r>
      <w:proofErr w:type="spellStart"/>
      <w:r w:rsidRPr="00504A6D">
        <w:rPr>
          <w:rFonts w:ascii="Times New Roman" w:hAnsi="Times New Roman" w:cs="Times New Roman"/>
          <w:sz w:val="24"/>
          <w:szCs w:val="24"/>
        </w:rPr>
        <w:t>Лэпбук</w:t>
      </w:r>
      <w:proofErr w:type="spellEnd"/>
      <w:r w:rsidRPr="00504A6D">
        <w:rPr>
          <w:rFonts w:ascii="Times New Roman" w:hAnsi="Times New Roman" w:cs="Times New Roman"/>
          <w:sz w:val="24"/>
          <w:szCs w:val="24"/>
        </w:rPr>
        <w:t xml:space="preserve"> – как форма работы по духовно-нравственному воспитанию дошкольников»</w:t>
      </w:r>
      <w:r>
        <w:rPr>
          <w:rFonts w:ascii="Times New Roman" w:hAnsi="Times New Roman" w:cs="Times New Roman"/>
          <w:sz w:val="24"/>
          <w:szCs w:val="24"/>
        </w:rPr>
        <w:t>, 2020 г.</w:t>
      </w:r>
    </w:p>
    <w:p w:rsidR="00504A6D" w:rsidRPr="00504A6D" w:rsidRDefault="00CE59F2" w:rsidP="00504A6D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Диплом 3 степени Международный профессиональный конкурс «Гордость страны» в номинации «Родной край зимой», 2022 г.</w:t>
      </w:r>
    </w:p>
    <w:p w:rsidR="00913A59" w:rsidRDefault="00501A6A" w:rsidP="00913A59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Диплом 3 степени Районный «Конкурс экологических проектов», 2021 г.</w:t>
      </w:r>
    </w:p>
    <w:p w:rsidR="00501A6A" w:rsidRDefault="00501A6A" w:rsidP="00913A59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4753">
        <w:rPr>
          <w:rFonts w:ascii="Times New Roman" w:hAnsi="Times New Roman" w:cs="Times New Roman"/>
          <w:sz w:val="24"/>
          <w:szCs w:val="24"/>
        </w:rPr>
        <w:t>Диплом 1 место Всероссийский конкурс «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 xml:space="preserve"> – защитники природы», 2021 г.</w:t>
      </w:r>
    </w:p>
    <w:p w:rsidR="00E34753" w:rsidRDefault="00E34753" w:rsidP="00913A59">
      <w:pPr>
        <w:tabs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Диплом 2 место Всероссийский конкурс «Мой Ямал» Номинация: Лучший мастер – класс Название работы: Мастер – класс «Кормушка из вторсырья», 2021 г.</w:t>
      </w:r>
    </w:p>
    <w:p w:rsidR="00E34753" w:rsidRPr="003F5760" w:rsidRDefault="00E34753" w:rsidP="003F5760">
      <w:pPr>
        <w:pStyle w:val="a8"/>
        <w:spacing w:before="0" w:beforeAutospacing="0" w:after="0" w:afterAutospacing="0"/>
        <w:ind w:firstLine="708"/>
        <w:jc w:val="both"/>
      </w:pPr>
    </w:p>
    <w:p w:rsidR="00BB60D6" w:rsidRPr="003F5760" w:rsidRDefault="00CF7CDD" w:rsidP="003F5760">
      <w:pPr>
        <w:pStyle w:val="a8"/>
        <w:spacing w:before="0" w:beforeAutospacing="0" w:after="0" w:afterAutospacing="0"/>
        <w:ind w:firstLine="708"/>
        <w:jc w:val="both"/>
      </w:pPr>
      <w:r w:rsidRPr="003F5760">
        <w:t xml:space="preserve">На </w:t>
      </w:r>
      <w:r w:rsidR="006D65B3" w:rsidRPr="003F5760">
        <w:rPr>
          <w:b/>
        </w:rPr>
        <w:t>заключительном</w:t>
      </w:r>
      <w:r w:rsidRPr="003F5760">
        <w:rPr>
          <w:b/>
        </w:rPr>
        <w:t xml:space="preserve"> этапе</w:t>
      </w:r>
      <w:r w:rsidRPr="003F5760">
        <w:t xml:space="preserve"> реализации проекта педагогическое наблюдение </w:t>
      </w:r>
      <w:r w:rsidR="004928D6" w:rsidRPr="003F5760">
        <w:rPr>
          <w:b/>
        </w:rPr>
        <w:t>(Приложение 1)</w:t>
      </w:r>
      <w:r w:rsidR="004928D6" w:rsidRPr="003F5760">
        <w:t xml:space="preserve"> </w:t>
      </w:r>
      <w:r w:rsidRPr="003F5760">
        <w:t>показывает, что п</w:t>
      </w:r>
      <w:r w:rsidR="00842461" w:rsidRPr="003F5760">
        <w:t xml:space="preserve">роведённые мероприятия </w:t>
      </w:r>
      <w:r w:rsidRPr="003F5760">
        <w:t>способствовали повышению познавательной активности «маленьких патриотов»</w:t>
      </w:r>
      <w:r w:rsidR="00842461" w:rsidRPr="003F5760">
        <w:t>. Дети стали активнее выражать в поступках и действиях доброе отношение к близким, друзьям, сверстникам, отражать новые полученные знания в замыслах игр, выражать некоторую критичность по отношению к своим результатам, стремятся преодолеть свои недостатки.  В процессе поисково-игровой деятельности ребята мечтают о благородных поступках, воображают себя в роли защитника слабых, угнетённых, в роли носителя добра и справедливости, мечтают быть президентом, врачом, пограничником, похожим на главу нашего поселения, выражают активное стремление к школе.</w:t>
      </w:r>
      <w:r w:rsidR="00BB60D6" w:rsidRPr="003F5760">
        <w:t xml:space="preserve"> </w:t>
      </w:r>
    </w:p>
    <w:p w:rsidR="009C5CC3" w:rsidRPr="008B3ACD" w:rsidRDefault="004928D6" w:rsidP="003F57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3ACD">
        <w:rPr>
          <w:rFonts w:ascii="Times New Roman" w:hAnsi="Times New Roman" w:cs="Times New Roman"/>
          <w:b/>
          <w:sz w:val="26"/>
          <w:szCs w:val="26"/>
        </w:rPr>
        <w:t>3</w:t>
      </w:r>
      <w:r w:rsidR="00DC5DD6" w:rsidRPr="008B3ACD">
        <w:rPr>
          <w:rFonts w:ascii="Times New Roman" w:hAnsi="Times New Roman" w:cs="Times New Roman"/>
          <w:b/>
          <w:sz w:val="26"/>
          <w:szCs w:val="26"/>
        </w:rPr>
        <w:t xml:space="preserve">.2. </w:t>
      </w:r>
      <w:r w:rsidR="009C5CC3" w:rsidRPr="008B3ACD">
        <w:rPr>
          <w:rFonts w:ascii="Times New Roman" w:hAnsi="Times New Roman" w:cs="Times New Roman"/>
          <w:b/>
          <w:sz w:val="26"/>
          <w:szCs w:val="26"/>
        </w:rPr>
        <w:t>Материально техническое обеспечение реализации проекта</w:t>
      </w:r>
    </w:p>
    <w:p w:rsidR="00255111" w:rsidRDefault="009C5CC3" w:rsidP="003F57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760">
        <w:rPr>
          <w:rFonts w:ascii="Times New Roman" w:hAnsi="Times New Roman" w:cs="Times New Roman"/>
          <w:sz w:val="24"/>
          <w:szCs w:val="24"/>
        </w:rPr>
        <w:t>Для реализации проекта в детском саду имеется спортивный</w:t>
      </w:r>
      <w:r w:rsidR="00DB5001" w:rsidRPr="003F5760">
        <w:rPr>
          <w:rFonts w:ascii="Times New Roman" w:hAnsi="Times New Roman" w:cs="Times New Roman"/>
          <w:sz w:val="24"/>
          <w:szCs w:val="24"/>
        </w:rPr>
        <w:t xml:space="preserve"> и музыкальный</w:t>
      </w:r>
      <w:r w:rsidRPr="003F5760">
        <w:rPr>
          <w:rFonts w:ascii="Times New Roman" w:hAnsi="Times New Roman" w:cs="Times New Roman"/>
          <w:sz w:val="24"/>
          <w:szCs w:val="24"/>
        </w:rPr>
        <w:t xml:space="preserve"> зал</w:t>
      </w:r>
      <w:r w:rsidR="00DB5001" w:rsidRPr="003F5760">
        <w:rPr>
          <w:rFonts w:ascii="Times New Roman" w:hAnsi="Times New Roman" w:cs="Times New Roman"/>
          <w:sz w:val="24"/>
          <w:szCs w:val="24"/>
        </w:rPr>
        <w:t>ы</w:t>
      </w:r>
      <w:r w:rsidRPr="003F5760">
        <w:rPr>
          <w:rFonts w:ascii="Times New Roman" w:hAnsi="Times New Roman" w:cs="Times New Roman"/>
          <w:sz w:val="24"/>
          <w:szCs w:val="24"/>
        </w:rPr>
        <w:t>, тренажерный зал, библиотека, имеется мультимедийный проектор, интерактивная панель «К</w:t>
      </w:r>
      <w:r w:rsidR="003F5760">
        <w:rPr>
          <w:rFonts w:ascii="Times New Roman" w:hAnsi="Times New Roman" w:cs="Times New Roman"/>
          <w:sz w:val="24"/>
          <w:szCs w:val="24"/>
        </w:rPr>
        <w:t>о</w:t>
      </w:r>
      <w:r w:rsidRPr="003F5760">
        <w:rPr>
          <w:rFonts w:ascii="Times New Roman" w:hAnsi="Times New Roman" w:cs="Times New Roman"/>
          <w:sz w:val="24"/>
          <w:szCs w:val="24"/>
        </w:rPr>
        <w:t>либри» с выходом в интернет, видео-аудио аппаратура, цифровой фотоаппарат, стенды «Отечество наше –</w:t>
      </w:r>
      <w:r w:rsidR="00003423" w:rsidRPr="003F5760">
        <w:rPr>
          <w:rFonts w:ascii="Times New Roman" w:hAnsi="Times New Roman" w:cs="Times New Roman"/>
          <w:sz w:val="24"/>
          <w:szCs w:val="24"/>
        </w:rPr>
        <w:t xml:space="preserve"> </w:t>
      </w:r>
      <w:r w:rsidRPr="003F5760">
        <w:rPr>
          <w:rFonts w:ascii="Times New Roman" w:hAnsi="Times New Roman" w:cs="Times New Roman"/>
          <w:sz w:val="24"/>
          <w:szCs w:val="24"/>
        </w:rPr>
        <w:t>Россия»,</w:t>
      </w:r>
      <w:r w:rsidR="003A3EF7" w:rsidRPr="003F5760">
        <w:rPr>
          <w:rFonts w:ascii="Times New Roman" w:hAnsi="Times New Roman" w:cs="Times New Roman"/>
          <w:sz w:val="24"/>
          <w:szCs w:val="24"/>
        </w:rPr>
        <w:t xml:space="preserve"> «Знак </w:t>
      </w:r>
      <w:proofErr w:type="spellStart"/>
      <w:r w:rsidR="003A3EF7" w:rsidRPr="003F5760">
        <w:rPr>
          <w:rFonts w:ascii="Times New Roman" w:hAnsi="Times New Roman" w:cs="Times New Roman"/>
          <w:sz w:val="24"/>
          <w:szCs w:val="24"/>
        </w:rPr>
        <w:t>Юнармии</w:t>
      </w:r>
      <w:proofErr w:type="spellEnd"/>
      <w:r w:rsidR="003A3EF7" w:rsidRPr="003F5760">
        <w:rPr>
          <w:rFonts w:ascii="Times New Roman" w:hAnsi="Times New Roman" w:cs="Times New Roman"/>
          <w:sz w:val="24"/>
          <w:szCs w:val="24"/>
        </w:rPr>
        <w:t xml:space="preserve">», «Визитка </w:t>
      </w:r>
      <w:proofErr w:type="spellStart"/>
      <w:r w:rsidR="003A3EF7" w:rsidRPr="003F5760">
        <w:rPr>
          <w:rFonts w:ascii="Times New Roman" w:hAnsi="Times New Roman" w:cs="Times New Roman"/>
          <w:sz w:val="24"/>
          <w:szCs w:val="24"/>
        </w:rPr>
        <w:t>Юнармии</w:t>
      </w:r>
      <w:proofErr w:type="spellEnd"/>
      <w:r w:rsidR="003A3EF7" w:rsidRPr="003F5760">
        <w:rPr>
          <w:rFonts w:ascii="Times New Roman" w:hAnsi="Times New Roman" w:cs="Times New Roman"/>
          <w:sz w:val="24"/>
          <w:szCs w:val="24"/>
        </w:rPr>
        <w:t>»</w:t>
      </w:r>
      <w:r w:rsidR="00497DEF" w:rsidRPr="003F5760">
        <w:rPr>
          <w:rFonts w:ascii="Times New Roman" w:hAnsi="Times New Roman" w:cs="Times New Roman"/>
          <w:sz w:val="24"/>
          <w:szCs w:val="24"/>
        </w:rPr>
        <w:t xml:space="preserve">, </w:t>
      </w:r>
      <w:r w:rsidR="00577D2D" w:rsidRPr="003F5760">
        <w:rPr>
          <w:rFonts w:ascii="Times New Roman" w:hAnsi="Times New Roman" w:cs="Times New Roman"/>
          <w:sz w:val="24"/>
          <w:szCs w:val="24"/>
        </w:rPr>
        <w:t>альбом «</w:t>
      </w:r>
      <w:proofErr w:type="spellStart"/>
      <w:r w:rsidR="00577D2D" w:rsidRPr="003F5760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="00577D2D" w:rsidRPr="003F5760">
        <w:rPr>
          <w:rFonts w:ascii="Times New Roman" w:hAnsi="Times New Roman" w:cs="Times New Roman"/>
          <w:sz w:val="24"/>
          <w:szCs w:val="24"/>
        </w:rPr>
        <w:t xml:space="preserve">», </w:t>
      </w:r>
      <w:r w:rsidR="00497DEF" w:rsidRPr="003F5760">
        <w:rPr>
          <w:rFonts w:ascii="Times New Roman" w:hAnsi="Times New Roman" w:cs="Times New Roman"/>
          <w:sz w:val="24"/>
          <w:szCs w:val="24"/>
        </w:rPr>
        <w:t xml:space="preserve">настольные и дидактические игры по данному направлению, </w:t>
      </w:r>
      <w:proofErr w:type="spellStart"/>
      <w:r w:rsidR="00577D2D" w:rsidRPr="003F5760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="00577D2D" w:rsidRPr="003F5760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2E2DAC" w:rsidRPr="003F5760" w:rsidRDefault="002E2DAC" w:rsidP="003F57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7021" w:rsidRPr="003F5760" w:rsidRDefault="00E37021" w:rsidP="003F57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60">
        <w:rPr>
          <w:rFonts w:ascii="Times New Roman" w:hAnsi="Times New Roman" w:cs="Times New Roman"/>
          <w:b/>
          <w:sz w:val="24"/>
          <w:szCs w:val="24"/>
        </w:rPr>
        <w:t xml:space="preserve">Предметно </w:t>
      </w:r>
      <w:r w:rsidR="008B3ACD">
        <w:rPr>
          <w:rFonts w:ascii="Times New Roman" w:hAnsi="Times New Roman" w:cs="Times New Roman"/>
          <w:b/>
          <w:sz w:val="24"/>
          <w:szCs w:val="24"/>
        </w:rPr>
        <w:t>–</w:t>
      </w:r>
      <w:r w:rsidRPr="003F5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3ACD">
        <w:rPr>
          <w:rFonts w:ascii="Times New Roman" w:hAnsi="Times New Roman" w:cs="Times New Roman"/>
          <w:b/>
          <w:sz w:val="24"/>
          <w:szCs w:val="24"/>
        </w:rPr>
        <w:t xml:space="preserve">пространственная </w:t>
      </w:r>
      <w:r w:rsidRPr="003F5760">
        <w:rPr>
          <w:rFonts w:ascii="Times New Roman" w:hAnsi="Times New Roman" w:cs="Times New Roman"/>
          <w:b/>
          <w:sz w:val="24"/>
          <w:szCs w:val="24"/>
        </w:rPr>
        <w:t>развивающая среда</w:t>
      </w:r>
    </w:p>
    <w:p w:rsidR="00803A9A" w:rsidRPr="003F5760" w:rsidRDefault="00803A9A" w:rsidP="003F57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760">
        <w:rPr>
          <w:rFonts w:ascii="Times New Roman" w:hAnsi="Times New Roman" w:cs="Times New Roman"/>
          <w:sz w:val="24"/>
          <w:szCs w:val="24"/>
        </w:rPr>
        <w:t xml:space="preserve">Для успешной реализации проекта создана предметно – </w:t>
      </w:r>
      <w:r w:rsidR="008B3ACD">
        <w:rPr>
          <w:rFonts w:ascii="Times New Roman" w:hAnsi="Times New Roman" w:cs="Times New Roman"/>
          <w:sz w:val="24"/>
          <w:szCs w:val="24"/>
        </w:rPr>
        <w:t xml:space="preserve">пространственная </w:t>
      </w:r>
      <w:r w:rsidRPr="003F5760">
        <w:rPr>
          <w:rFonts w:ascii="Times New Roman" w:hAnsi="Times New Roman" w:cs="Times New Roman"/>
          <w:sz w:val="24"/>
          <w:szCs w:val="24"/>
        </w:rPr>
        <w:t xml:space="preserve">развивающая среда с целью формирования у детей нравственно – патриотических чувств, которая является мощным стимулом развития дошкольников. </w:t>
      </w:r>
    </w:p>
    <w:p w:rsidR="00803A9A" w:rsidRPr="003F5760" w:rsidRDefault="00803A9A" w:rsidP="003F57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60">
        <w:rPr>
          <w:rFonts w:ascii="Times New Roman" w:hAnsi="Times New Roman" w:cs="Times New Roman"/>
          <w:sz w:val="24"/>
          <w:szCs w:val="24"/>
        </w:rPr>
        <w:t xml:space="preserve"> Оснащены центры развития: </w:t>
      </w:r>
    </w:p>
    <w:p w:rsidR="00502551" w:rsidRPr="003F5760" w:rsidRDefault="00502551" w:rsidP="003F5760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F5760">
        <w:rPr>
          <w:rFonts w:ascii="Times New Roman" w:hAnsi="Times New Roman" w:cs="Times New Roman"/>
          <w:sz w:val="24"/>
          <w:szCs w:val="24"/>
        </w:rPr>
        <w:t xml:space="preserve">Игровой, </w:t>
      </w:r>
      <w:r w:rsidR="00803A9A" w:rsidRPr="003F5760">
        <w:rPr>
          <w:rFonts w:ascii="Times New Roman" w:hAnsi="Times New Roman" w:cs="Times New Roman"/>
          <w:sz w:val="24"/>
          <w:szCs w:val="24"/>
        </w:rPr>
        <w:t>литературный</w:t>
      </w:r>
      <w:r w:rsidRPr="003F5760">
        <w:rPr>
          <w:rFonts w:ascii="Times New Roman" w:hAnsi="Times New Roman" w:cs="Times New Roman"/>
          <w:sz w:val="24"/>
          <w:szCs w:val="24"/>
        </w:rPr>
        <w:t>, театрализованный, ц</w:t>
      </w:r>
      <w:r w:rsidR="00803A9A" w:rsidRPr="003F5760">
        <w:rPr>
          <w:rFonts w:ascii="Times New Roman" w:hAnsi="Times New Roman" w:cs="Times New Roman"/>
          <w:sz w:val="24"/>
          <w:szCs w:val="24"/>
        </w:rPr>
        <w:t>ентр краеведения</w:t>
      </w:r>
      <w:r w:rsidRPr="003F5760">
        <w:rPr>
          <w:rFonts w:ascii="Times New Roman" w:hAnsi="Times New Roman" w:cs="Times New Roman"/>
          <w:sz w:val="24"/>
          <w:szCs w:val="24"/>
        </w:rPr>
        <w:t xml:space="preserve">, центр физической культуры, патриотический уголок, </w:t>
      </w:r>
      <w:proofErr w:type="spellStart"/>
      <w:r w:rsidRPr="003F5760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Pr="003F5760">
        <w:rPr>
          <w:rFonts w:ascii="Times New Roman" w:hAnsi="Times New Roman" w:cs="Times New Roman"/>
          <w:sz w:val="24"/>
          <w:szCs w:val="24"/>
        </w:rPr>
        <w:t xml:space="preserve"> – студия</w:t>
      </w:r>
      <w:r w:rsidR="008B3ACD">
        <w:rPr>
          <w:rFonts w:ascii="Times New Roman" w:hAnsi="Times New Roman" w:cs="Times New Roman"/>
          <w:sz w:val="24"/>
          <w:szCs w:val="24"/>
        </w:rPr>
        <w:t>, музей «Р</w:t>
      </w:r>
      <w:r w:rsidR="00DF5068">
        <w:rPr>
          <w:rFonts w:ascii="Times New Roman" w:hAnsi="Times New Roman" w:cs="Times New Roman"/>
          <w:sz w:val="24"/>
          <w:szCs w:val="24"/>
        </w:rPr>
        <w:t>усс</w:t>
      </w:r>
      <w:r w:rsidR="008B3ACD">
        <w:rPr>
          <w:rFonts w:ascii="Times New Roman" w:hAnsi="Times New Roman" w:cs="Times New Roman"/>
          <w:sz w:val="24"/>
          <w:szCs w:val="24"/>
        </w:rPr>
        <w:t>кая изба»</w:t>
      </w:r>
      <w:r w:rsidRPr="003F5760">
        <w:rPr>
          <w:rFonts w:ascii="Times New Roman" w:hAnsi="Times New Roman" w:cs="Times New Roman"/>
          <w:sz w:val="24"/>
          <w:szCs w:val="24"/>
        </w:rPr>
        <w:t>.</w:t>
      </w:r>
    </w:p>
    <w:p w:rsidR="00803A9A" w:rsidRDefault="00502551" w:rsidP="003F5760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F5760">
        <w:rPr>
          <w:rFonts w:ascii="Times New Roman" w:hAnsi="Times New Roman" w:cs="Times New Roman"/>
          <w:sz w:val="24"/>
          <w:szCs w:val="24"/>
        </w:rPr>
        <w:t xml:space="preserve"> </w:t>
      </w:r>
      <w:r w:rsidR="008B3ACD">
        <w:rPr>
          <w:rFonts w:ascii="Times New Roman" w:hAnsi="Times New Roman" w:cs="Times New Roman"/>
          <w:sz w:val="24"/>
          <w:szCs w:val="24"/>
        </w:rPr>
        <w:t>Оформлены м</w:t>
      </w:r>
      <w:r w:rsidRPr="003F5760">
        <w:rPr>
          <w:rFonts w:ascii="Times New Roman" w:hAnsi="Times New Roman" w:cs="Times New Roman"/>
          <w:sz w:val="24"/>
          <w:szCs w:val="24"/>
        </w:rPr>
        <w:t>ини – музеи</w:t>
      </w:r>
      <w:r w:rsidR="00496736">
        <w:rPr>
          <w:rFonts w:ascii="Times New Roman" w:hAnsi="Times New Roman" w:cs="Times New Roman"/>
          <w:sz w:val="24"/>
          <w:szCs w:val="24"/>
        </w:rPr>
        <w:t>:</w:t>
      </w:r>
      <w:r w:rsidRPr="003F5760">
        <w:rPr>
          <w:rFonts w:ascii="Times New Roman" w:hAnsi="Times New Roman" w:cs="Times New Roman"/>
          <w:sz w:val="24"/>
          <w:szCs w:val="24"/>
        </w:rPr>
        <w:t xml:space="preserve"> «Наша Армия», «Музей дружбы», «Военная слава».</w:t>
      </w:r>
    </w:p>
    <w:p w:rsidR="00496736" w:rsidRPr="003F5760" w:rsidRDefault="00496736" w:rsidP="003F5760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Оформлены уголок «Юнармейца», «Стена Славы». </w:t>
      </w:r>
    </w:p>
    <w:p w:rsidR="00803A9A" w:rsidRPr="003F5760" w:rsidRDefault="00803A9A" w:rsidP="0064369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F5760">
        <w:rPr>
          <w:rFonts w:ascii="Times New Roman" w:hAnsi="Times New Roman" w:cs="Times New Roman"/>
          <w:sz w:val="24"/>
          <w:szCs w:val="24"/>
        </w:rPr>
        <w:t>В уголках для родителей постоянно размещается материал по работе над проектом, консультации</w:t>
      </w:r>
      <w:r w:rsidR="00BC40C1">
        <w:rPr>
          <w:rFonts w:ascii="Times New Roman" w:hAnsi="Times New Roman" w:cs="Times New Roman"/>
          <w:sz w:val="24"/>
          <w:szCs w:val="24"/>
        </w:rPr>
        <w:t xml:space="preserve"> и</w:t>
      </w:r>
      <w:r w:rsidRPr="003F5760">
        <w:rPr>
          <w:rFonts w:ascii="Times New Roman" w:hAnsi="Times New Roman" w:cs="Times New Roman"/>
          <w:sz w:val="24"/>
          <w:szCs w:val="24"/>
        </w:rPr>
        <w:t xml:space="preserve"> памятки.</w:t>
      </w:r>
    </w:p>
    <w:p w:rsidR="000D4A10" w:rsidRPr="003F5760" w:rsidRDefault="000D4A10" w:rsidP="003F5760">
      <w:pPr>
        <w:spacing w:after="0" w:line="240" w:lineRule="auto"/>
        <w:outlineLvl w:val="6"/>
        <w:rPr>
          <w:rFonts w:ascii="Times New Roman" w:hAnsi="Times New Roman" w:cs="Times New Roman"/>
          <w:b/>
          <w:sz w:val="24"/>
          <w:szCs w:val="24"/>
        </w:rPr>
      </w:pPr>
    </w:p>
    <w:p w:rsidR="000A351C" w:rsidRPr="000A351C" w:rsidRDefault="004928D6" w:rsidP="000A3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B2155">
        <w:rPr>
          <w:rFonts w:ascii="Times New Roman" w:hAnsi="Times New Roman" w:cs="Times New Roman"/>
          <w:b/>
          <w:sz w:val="26"/>
          <w:szCs w:val="26"/>
        </w:rPr>
        <w:t>3</w:t>
      </w:r>
      <w:r w:rsidR="002B2155">
        <w:rPr>
          <w:rFonts w:ascii="Times New Roman" w:hAnsi="Times New Roman" w:cs="Times New Roman"/>
          <w:b/>
          <w:sz w:val="26"/>
          <w:szCs w:val="26"/>
        </w:rPr>
        <w:t>.3</w:t>
      </w:r>
      <w:r w:rsidR="00766C73" w:rsidRPr="002B2155">
        <w:rPr>
          <w:rFonts w:ascii="Times New Roman" w:hAnsi="Times New Roman" w:cs="Times New Roman"/>
          <w:b/>
          <w:sz w:val="26"/>
          <w:szCs w:val="26"/>
        </w:rPr>
        <w:t>.</w:t>
      </w:r>
      <w:r w:rsidR="00766C73" w:rsidRPr="002B2155">
        <w:rPr>
          <w:b/>
          <w:sz w:val="26"/>
          <w:szCs w:val="26"/>
        </w:rPr>
        <w:t xml:space="preserve"> </w:t>
      </w:r>
      <w:r w:rsidR="000A351C" w:rsidRPr="000A351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Практическая значимость</w:t>
      </w:r>
    </w:p>
    <w:p w:rsidR="00766C73" w:rsidRDefault="00766C73" w:rsidP="003F5760">
      <w:pPr>
        <w:pStyle w:val="a8"/>
        <w:spacing w:before="0" w:beforeAutospacing="0" w:after="0" w:afterAutospacing="0"/>
        <w:jc w:val="center"/>
        <w:rPr>
          <w:b/>
        </w:rPr>
      </w:pPr>
    </w:p>
    <w:p w:rsidR="00296832" w:rsidRDefault="000A351C" w:rsidP="002B2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          </w:t>
      </w:r>
      <w:r w:rsidRPr="00444636">
        <w:rPr>
          <w:rFonts w:ascii="Times New Roman" w:hAnsi="Times New Roman" w:cs="Times New Roman"/>
          <w:color w:val="000000"/>
          <w:sz w:val="24"/>
          <w:szCs w:val="24"/>
        </w:rPr>
        <w:t xml:space="preserve">Данная </w:t>
      </w:r>
      <w:r w:rsidR="00296832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методическая </w:t>
      </w:r>
      <w:r w:rsidRPr="00444636">
        <w:rPr>
          <w:rFonts w:ascii="Times New Roman" w:hAnsi="Times New Roman" w:cs="Times New Roman"/>
          <w:color w:val="000000"/>
          <w:sz w:val="24"/>
          <w:szCs w:val="24"/>
        </w:rPr>
        <w:t>разработка является актуальной</w:t>
      </w:r>
      <w:r w:rsidR="0029683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446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6832">
        <w:rPr>
          <w:rFonts w:ascii="Times New Roman" w:hAnsi="Times New Roman" w:cs="Times New Roman"/>
          <w:color w:val="000000"/>
          <w:sz w:val="24"/>
          <w:szCs w:val="24"/>
        </w:rPr>
        <w:t xml:space="preserve">в связи с внесенными изменениями в Закон об образовании в части реализации программы воспитания.  </w:t>
      </w:r>
    </w:p>
    <w:p w:rsidR="000A351C" w:rsidRPr="00444636" w:rsidRDefault="00296832" w:rsidP="002B2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A351C" w:rsidRPr="00444636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значимость заключается в том, что работа, направленная на создание условий для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нравственно - патриотического </w:t>
      </w:r>
      <w:r w:rsidR="00444636" w:rsidRPr="00444636">
        <w:rPr>
          <w:rFonts w:ascii="Times New Roman" w:hAnsi="Times New Roman" w:cs="Times New Roman"/>
          <w:color w:val="000000"/>
          <w:sz w:val="24"/>
          <w:szCs w:val="24"/>
        </w:rPr>
        <w:t>воспитания</w:t>
      </w:r>
      <w:r w:rsidR="000A351C" w:rsidRPr="004446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дошкольников </w:t>
      </w:r>
      <w:r w:rsidR="00444636" w:rsidRPr="00444636">
        <w:rPr>
          <w:rFonts w:ascii="Times New Roman" w:hAnsi="Times New Roman" w:cs="Times New Roman"/>
          <w:color w:val="000000"/>
          <w:sz w:val="24"/>
          <w:szCs w:val="24"/>
        </w:rPr>
        <w:t>старшего возраста</w:t>
      </w:r>
      <w:r w:rsidR="000A351C" w:rsidRPr="00444636">
        <w:rPr>
          <w:rFonts w:ascii="Times New Roman" w:hAnsi="Times New Roman" w:cs="Times New Roman"/>
          <w:color w:val="000000"/>
          <w:sz w:val="24"/>
          <w:szCs w:val="24"/>
        </w:rPr>
        <w:t xml:space="preserve">, посредством </w:t>
      </w:r>
      <w:r w:rsidR="00444636" w:rsidRPr="00444636">
        <w:rPr>
          <w:rFonts w:ascii="Times New Roman" w:hAnsi="Times New Roman" w:cs="Times New Roman"/>
          <w:color w:val="000000"/>
          <w:sz w:val="24"/>
          <w:szCs w:val="24"/>
        </w:rPr>
        <w:t xml:space="preserve">вступления в юнармейский отряд «Орлята» и участия в социально – значимых мероприятиях </w:t>
      </w:r>
      <w:r w:rsidR="000A351C" w:rsidRPr="00444636">
        <w:rPr>
          <w:rFonts w:ascii="Times New Roman" w:hAnsi="Times New Roman" w:cs="Times New Roman"/>
          <w:color w:val="000000"/>
          <w:sz w:val="24"/>
          <w:szCs w:val="24"/>
        </w:rPr>
        <w:t xml:space="preserve">позволит более качественно решать поставленные </w:t>
      </w:r>
      <w:r w:rsidRPr="00444636">
        <w:rPr>
          <w:rFonts w:ascii="Times New Roman" w:hAnsi="Times New Roman" w:cs="Times New Roman"/>
          <w:color w:val="000000"/>
          <w:sz w:val="24"/>
          <w:szCs w:val="24"/>
        </w:rPr>
        <w:t xml:space="preserve">задачи </w:t>
      </w:r>
      <w:r w:rsidR="000A351C" w:rsidRPr="00444636">
        <w:rPr>
          <w:rFonts w:ascii="Times New Roman" w:hAnsi="Times New Roman" w:cs="Times New Roman"/>
          <w:color w:val="000000"/>
          <w:sz w:val="24"/>
          <w:szCs w:val="24"/>
        </w:rPr>
        <w:t xml:space="preserve">ФГОС ДО. </w:t>
      </w:r>
    </w:p>
    <w:p w:rsidR="000A351C" w:rsidRDefault="00444636" w:rsidP="002B2155">
      <w:pPr>
        <w:pStyle w:val="a8"/>
        <w:spacing w:before="0" w:beforeAutospacing="0" w:after="0" w:afterAutospacing="0"/>
        <w:jc w:val="both"/>
        <w:rPr>
          <w:rFonts w:eastAsiaTheme="minorHAnsi"/>
          <w:color w:val="000000"/>
          <w:lang w:eastAsia="en-US"/>
        </w:rPr>
      </w:pPr>
      <w:r w:rsidRPr="00444636">
        <w:rPr>
          <w:rFonts w:eastAsiaTheme="minorHAnsi"/>
          <w:color w:val="000000"/>
          <w:lang w:eastAsia="en-US"/>
        </w:rPr>
        <w:lastRenderedPageBreak/>
        <w:t xml:space="preserve">            </w:t>
      </w:r>
      <w:r w:rsidR="000A351C" w:rsidRPr="00444636">
        <w:rPr>
          <w:rFonts w:eastAsiaTheme="minorHAnsi"/>
          <w:color w:val="000000"/>
          <w:lang w:eastAsia="en-US"/>
        </w:rPr>
        <w:t>Детский сад готов к трансляции инновационного опыта, проведению на базе образовательного учреждения различных мероприятий, способствующих диссеминации опыта и внедрения в практику дошкольных образ</w:t>
      </w:r>
      <w:r w:rsidRPr="00444636">
        <w:rPr>
          <w:rFonts w:eastAsiaTheme="minorHAnsi"/>
          <w:color w:val="000000"/>
          <w:lang w:eastAsia="en-US"/>
        </w:rPr>
        <w:t>овательных учреждений.</w:t>
      </w:r>
      <w:r>
        <w:rPr>
          <w:rFonts w:eastAsiaTheme="minorHAnsi"/>
          <w:color w:val="000000"/>
          <w:lang w:eastAsia="en-US"/>
        </w:rPr>
        <w:t xml:space="preserve"> </w:t>
      </w:r>
    </w:p>
    <w:p w:rsidR="00444636" w:rsidRDefault="00444636" w:rsidP="002B2155">
      <w:pPr>
        <w:pStyle w:val="a8"/>
        <w:spacing w:before="0" w:beforeAutospacing="0" w:after="0" w:afterAutospacing="0"/>
        <w:jc w:val="both"/>
        <w:rPr>
          <w:rFonts w:eastAsiaTheme="minorHAnsi"/>
          <w:color w:val="000000"/>
          <w:lang w:eastAsia="en-US"/>
        </w:rPr>
      </w:pPr>
    </w:p>
    <w:p w:rsidR="002B2155" w:rsidRDefault="002B2155" w:rsidP="002B2155">
      <w:pPr>
        <w:pStyle w:val="a8"/>
        <w:spacing w:before="0" w:beforeAutospacing="0" w:after="0" w:afterAutospacing="0"/>
        <w:jc w:val="center"/>
        <w:rPr>
          <w:rFonts w:eastAsiaTheme="minorHAnsi"/>
          <w:b/>
          <w:color w:val="000000"/>
          <w:sz w:val="26"/>
          <w:szCs w:val="26"/>
          <w:lang w:eastAsia="en-US"/>
        </w:rPr>
      </w:pPr>
      <w:r w:rsidRPr="002B2155">
        <w:rPr>
          <w:rFonts w:eastAsiaTheme="minorHAnsi"/>
          <w:b/>
          <w:color w:val="000000"/>
          <w:sz w:val="26"/>
          <w:szCs w:val="26"/>
          <w:lang w:eastAsia="en-US"/>
        </w:rPr>
        <w:t>3.4</w:t>
      </w:r>
      <w:r w:rsidR="00B4114B">
        <w:rPr>
          <w:rFonts w:eastAsiaTheme="minorHAnsi"/>
          <w:b/>
          <w:color w:val="000000"/>
          <w:sz w:val="26"/>
          <w:szCs w:val="26"/>
          <w:lang w:eastAsia="en-US"/>
        </w:rPr>
        <w:t>.</w:t>
      </w:r>
      <w:r w:rsidRPr="002B2155">
        <w:rPr>
          <w:rFonts w:eastAsiaTheme="minorHAnsi"/>
          <w:b/>
          <w:color w:val="000000"/>
          <w:sz w:val="26"/>
          <w:szCs w:val="26"/>
          <w:lang w:eastAsia="en-US"/>
        </w:rPr>
        <w:t xml:space="preserve"> Заключение</w:t>
      </w:r>
    </w:p>
    <w:p w:rsidR="00444636" w:rsidRDefault="00444636" w:rsidP="002B2155">
      <w:pPr>
        <w:pStyle w:val="a8"/>
        <w:spacing w:before="0" w:beforeAutospacing="0" w:after="0" w:afterAutospacing="0"/>
        <w:jc w:val="center"/>
        <w:rPr>
          <w:rFonts w:eastAsiaTheme="minorHAnsi"/>
          <w:b/>
          <w:color w:val="000000"/>
          <w:sz w:val="26"/>
          <w:szCs w:val="26"/>
          <w:lang w:eastAsia="en-US"/>
        </w:rPr>
      </w:pPr>
    </w:p>
    <w:p w:rsidR="00444636" w:rsidRDefault="002E2DAC" w:rsidP="00444636">
      <w:pPr>
        <w:pStyle w:val="ad"/>
        <w:jc w:val="both"/>
      </w:pPr>
      <w:r>
        <w:rPr>
          <w:sz w:val="26"/>
          <w:szCs w:val="26"/>
        </w:rPr>
        <w:t xml:space="preserve">           </w:t>
      </w:r>
      <w:r w:rsidRPr="002E2DAC">
        <w:t xml:space="preserve">Методическая разработка </w:t>
      </w:r>
      <w:r w:rsidR="00444636">
        <w:t xml:space="preserve">- </w:t>
      </w:r>
      <w:r>
        <w:t>«П</w:t>
      </w:r>
      <w:r w:rsidRPr="002E2DAC">
        <w:t>роект «Юные патриоты»</w:t>
      </w:r>
      <w:r w:rsidR="00444636">
        <w:t>,</w:t>
      </w:r>
      <w:r w:rsidRPr="002E2DAC">
        <w:t xml:space="preserve"> </w:t>
      </w:r>
      <w:r w:rsidR="00444636">
        <w:t>гармонично влилась в программу</w:t>
      </w:r>
      <w:r>
        <w:t xml:space="preserve"> воспитания </w:t>
      </w:r>
      <w:r w:rsidR="008105CB">
        <w:t>дошкольного учреждения</w:t>
      </w:r>
      <w:r>
        <w:t xml:space="preserve">. </w:t>
      </w:r>
    </w:p>
    <w:p w:rsidR="00502551" w:rsidRPr="00B4114B" w:rsidRDefault="00502551" w:rsidP="003F5760">
      <w:pPr>
        <w:pStyle w:val="a8"/>
        <w:spacing w:before="0" w:beforeAutospacing="0" w:after="0" w:afterAutospacing="0"/>
        <w:ind w:firstLine="708"/>
        <w:jc w:val="both"/>
      </w:pPr>
      <w:r w:rsidRPr="00B4114B">
        <w:t>Эффективность ре</w:t>
      </w:r>
      <w:r w:rsidR="000A351C" w:rsidRPr="00B4114B">
        <w:t>зультатов методической разработки (Проекта)</w:t>
      </w:r>
      <w:r w:rsidRPr="00B4114B">
        <w:t>:</w:t>
      </w:r>
    </w:p>
    <w:p w:rsidR="004C2FEE" w:rsidRPr="004C2FEE" w:rsidRDefault="004C2FEE" w:rsidP="003F5760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 xml:space="preserve">- </w:t>
      </w:r>
      <w:r w:rsidRPr="004C2FEE">
        <w:rPr>
          <w:rFonts w:ascii="Times New Roman" w:hAnsi="Times New Roman" w:cs="Times New Roman"/>
          <w:color w:val="auto"/>
          <w:sz w:val="24"/>
        </w:rPr>
        <w:t>Высо</w:t>
      </w:r>
      <w:r>
        <w:rPr>
          <w:rFonts w:ascii="Times New Roman" w:hAnsi="Times New Roman" w:cs="Times New Roman"/>
          <w:color w:val="auto"/>
          <w:sz w:val="24"/>
        </w:rPr>
        <w:t>кая мотивация</w:t>
      </w:r>
      <w:r w:rsidRPr="004C2FEE">
        <w:rPr>
          <w:rFonts w:ascii="Times New Roman" w:hAnsi="Times New Roman" w:cs="Times New Roman"/>
          <w:color w:val="auto"/>
          <w:sz w:val="24"/>
        </w:rPr>
        <w:t xml:space="preserve"> руководителей и участников образовательных отношений в совместной деятельности по обеспечению условий развития и воспитания</w:t>
      </w:r>
      <w:r w:rsidR="00430BDB">
        <w:rPr>
          <w:rFonts w:ascii="Times New Roman" w:hAnsi="Times New Roman" w:cs="Times New Roman"/>
          <w:color w:val="auto"/>
          <w:sz w:val="24"/>
        </w:rPr>
        <w:t xml:space="preserve"> детей, обоснованных во ФГОС ДО (</w:t>
      </w:r>
      <w:r w:rsidR="00430BDB" w:rsidRPr="009F3313">
        <w:rPr>
          <w:rFonts w:ascii="Times New Roman" w:hAnsi="Times New Roman" w:cs="Times New Roman"/>
          <w:i/>
          <w:color w:val="auto"/>
          <w:sz w:val="24"/>
          <w:u w:val="single"/>
        </w:rPr>
        <w:t>дошкольному учреждению присвоен статус региональной инновационной площадки</w:t>
      </w:r>
      <w:r w:rsidR="00BE3625" w:rsidRPr="009F3313">
        <w:rPr>
          <w:rFonts w:ascii="Times New Roman" w:hAnsi="Times New Roman" w:cs="Times New Roman"/>
          <w:i/>
          <w:color w:val="auto"/>
          <w:sz w:val="24"/>
          <w:u w:val="single"/>
        </w:rPr>
        <w:t xml:space="preserve"> по нравственно – патриотическому воспитанию</w:t>
      </w:r>
      <w:r w:rsidR="00430BDB">
        <w:rPr>
          <w:rFonts w:ascii="Times New Roman" w:hAnsi="Times New Roman" w:cs="Times New Roman"/>
          <w:color w:val="auto"/>
          <w:sz w:val="24"/>
        </w:rPr>
        <w:t>).</w:t>
      </w:r>
    </w:p>
    <w:p w:rsidR="004C2FEE" w:rsidRPr="004C2FEE" w:rsidRDefault="004C2FEE" w:rsidP="003F57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Соответствие</w:t>
      </w:r>
      <w:r w:rsidRPr="004C2FEE">
        <w:rPr>
          <w:rFonts w:ascii="Times New Roman" w:hAnsi="Times New Roman" w:cs="Times New Roman"/>
          <w:sz w:val="24"/>
        </w:rPr>
        <w:t xml:space="preserve"> потребнос</w:t>
      </w:r>
      <w:r>
        <w:rPr>
          <w:rFonts w:ascii="Times New Roman" w:hAnsi="Times New Roman" w:cs="Times New Roman"/>
          <w:sz w:val="24"/>
        </w:rPr>
        <w:t>тей и интересов детей, созданному единому пространству</w:t>
      </w:r>
      <w:r w:rsidRPr="004C2FEE">
        <w:rPr>
          <w:rFonts w:ascii="Times New Roman" w:hAnsi="Times New Roman" w:cs="Times New Roman"/>
          <w:sz w:val="24"/>
        </w:rPr>
        <w:t xml:space="preserve"> развития и воспит</w:t>
      </w:r>
      <w:r>
        <w:rPr>
          <w:rFonts w:ascii="Times New Roman" w:hAnsi="Times New Roman" w:cs="Times New Roman"/>
          <w:sz w:val="24"/>
        </w:rPr>
        <w:t>ания дошкольников, соответствие</w:t>
      </w:r>
      <w:r w:rsidRPr="004C2FEE">
        <w:rPr>
          <w:rFonts w:ascii="Times New Roman" w:hAnsi="Times New Roman" w:cs="Times New Roman"/>
          <w:sz w:val="24"/>
        </w:rPr>
        <w:t xml:space="preserve"> сложившихся традиций организации, а также возможностей педагогического коллектива. </w:t>
      </w:r>
    </w:p>
    <w:p w:rsidR="004C2FEE" w:rsidRPr="004C2FEE" w:rsidRDefault="004C2FEE" w:rsidP="003F576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Разработан</w:t>
      </w:r>
      <w:r w:rsidR="005906AA"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z w:val="24"/>
        </w:rPr>
        <w:t>ы</w:t>
      </w:r>
      <w:r w:rsidR="005906AA">
        <w:rPr>
          <w:rFonts w:ascii="Times New Roman" w:hAnsi="Times New Roman" w:cs="Times New Roman"/>
          <w:sz w:val="24"/>
        </w:rPr>
        <w:t>е</w:t>
      </w:r>
      <w:r w:rsidRPr="004C2FEE">
        <w:rPr>
          <w:rFonts w:ascii="Times New Roman" w:hAnsi="Times New Roman" w:cs="Times New Roman"/>
          <w:sz w:val="24"/>
        </w:rPr>
        <w:t xml:space="preserve"> мини-проекты, методи</w:t>
      </w:r>
      <w:r>
        <w:rPr>
          <w:rFonts w:ascii="Times New Roman" w:hAnsi="Times New Roman" w:cs="Times New Roman"/>
          <w:sz w:val="24"/>
        </w:rPr>
        <w:t>ческие рекомендации, накопленный</w:t>
      </w:r>
      <w:r w:rsidRPr="004C2FEE">
        <w:rPr>
          <w:rFonts w:ascii="Times New Roman" w:hAnsi="Times New Roman" w:cs="Times New Roman"/>
          <w:sz w:val="24"/>
        </w:rPr>
        <w:t xml:space="preserve"> опыт позволят педагогам использовать их в своей дальнейшей работе и продолжать получать высокие результаты</w:t>
      </w:r>
      <w:r w:rsidR="005A33A2">
        <w:rPr>
          <w:rFonts w:ascii="Times New Roman" w:hAnsi="Times New Roman" w:cs="Times New Roman"/>
          <w:sz w:val="24"/>
        </w:rPr>
        <w:t xml:space="preserve"> (</w:t>
      </w:r>
      <w:r w:rsidR="005A33A2" w:rsidRPr="009F3313">
        <w:rPr>
          <w:rFonts w:ascii="Times New Roman" w:hAnsi="Times New Roman" w:cs="Times New Roman"/>
          <w:i/>
          <w:sz w:val="24"/>
          <w:u w:val="single"/>
        </w:rPr>
        <w:t>создана электронная методическая копилка</w:t>
      </w:r>
      <w:r w:rsidR="005A33A2">
        <w:rPr>
          <w:rFonts w:ascii="Times New Roman" w:hAnsi="Times New Roman" w:cs="Times New Roman"/>
          <w:sz w:val="24"/>
        </w:rPr>
        <w:t>)</w:t>
      </w:r>
      <w:r w:rsidRPr="004C2FEE">
        <w:rPr>
          <w:rFonts w:ascii="Times New Roman" w:hAnsi="Times New Roman" w:cs="Times New Roman"/>
          <w:sz w:val="24"/>
        </w:rPr>
        <w:t>.</w:t>
      </w:r>
    </w:p>
    <w:p w:rsidR="00502551" w:rsidRPr="00467125" w:rsidRDefault="004C2FEE" w:rsidP="003F5760">
      <w:pPr>
        <w:pStyle w:val="a8"/>
        <w:spacing w:before="0" w:beforeAutospacing="0" w:after="0" w:afterAutospacing="0"/>
        <w:jc w:val="both"/>
        <w:rPr>
          <w:color w:val="FF0000"/>
          <w:sz w:val="14"/>
        </w:rPr>
      </w:pPr>
      <w:r w:rsidRPr="00B851C4">
        <w:rPr>
          <w:color w:val="000000"/>
        </w:rPr>
        <w:t xml:space="preserve">- Разработка и апробирование </w:t>
      </w:r>
      <w:r w:rsidR="000A351C">
        <w:rPr>
          <w:color w:val="000000"/>
        </w:rPr>
        <w:t>методической разработки</w:t>
      </w:r>
      <w:r w:rsidR="00CD6304">
        <w:rPr>
          <w:color w:val="000000"/>
        </w:rPr>
        <w:t xml:space="preserve"> </w:t>
      </w:r>
      <w:r w:rsidR="009403C4">
        <w:rPr>
          <w:color w:val="000000"/>
        </w:rPr>
        <w:t>проекта «Юные патриоты»</w:t>
      </w:r>
      <w:r w:rsidRPr="00B851C4">
        <w:rPr>
          <w:color w:val="000000"/>
        </w:rPr>
        <w:t xml:space="preserve"> </w:t>
      </w:r>
      <w:r>
        <w:rPr>
          <w:color w:val="000000"/>
        </w:rPr>
        <w:t>позволяет</w:t>
      </w:r>
      <w:r w:rsidRPr="00B851C4">
        <w:rPr>
          <w:color w:val="000000"/>
        </w:rPr>
        <w:t xml:space="preserve"> вовлечь дошкольников и родителей (законных представителей) в единый образовательный процесс. </w:t>
      </w:r>
      <w:r w:rsidR="002B2155">
        <w:rPr>
          <w:color w:val="000000"/>
        </w:rPr>
        <w:t>Методическая р</w:t>
      </w:r>
      <w:r w:rsidR="000A351C">
        <w:rPr>
          <w:color w:val="000000"/>
        </w:rPr>
        <w:t xml:space="preserve">азработка </w:t>
      </w:r>
      <w:r w:rsidR="009403C4">
        <w:rPr>
          <w:color w:val="000000"/>
        </w:rPr>
        <w:t xml:space="preserve"> позволила привлечь к участию в ее</w:t>
      </w:r>
      <w:r w:rsidRPr="00B851C4">
        <w:rPr>
          <w:color w:val="000000"/>
        </w:rPr>
        <w:t xml:space="preserve"> реализации широкий круг педагогов, детей и их родителей (законных представителей), социальных </w:t>
      </w:r>
      <w:r w:rsidRPr="003F5760">
        <w:t xml:space="preserve">партнеров Детского сада «Буратино»: </w:t>
      </w:r>
      <w:r w:rsidRPr="003F5760">
        <w:rPr>
          <w:rStyle w:val="ae"/>
        </w:rPr>
        <w:t xml:space="preserve">отдел по делам молодежи Департамента образования и молодежной политики Нефтеюганского района, </w:t>
      </w:r>
      <w:proofErr w:type="spellStart"/>
      <w:r w:rsidRPr="003F5760">
        <w:rPr>
          <w:rStyle w:val="ae"/>
        </w:rPr>
        <w:t>Сингапайская</w:t>
      </w:r>
      <w:proofErr w:type="spellEnd"/>
      <w:r w:rsidRPr="003F5760">
        <w:rPr>
          <w:rStyle w:val="ae"/>
        </w:rPr>
        <w:t xml:space="preserve"> СОШ (юнармейский отряд «Медведь»), Каркатеевская СОШ, филиал НР КЦСОН «Забота», БУНР «</w:t>
      </w:r>
      <w:proofErr w:type="spellStart"/>
      <w:r w:rsidRPr="003F5760">
        <w:rPr>
          <w:rStyle w:val="ae"/>
        </w:rPr>
        <w:t>Межпоселенческая</w:t>
      </w:r>
      <w:proofErr w:type="spellEnd"/>
      <w:r w:rsidRPr="003F5760">
        <w:rPr>
          <w:rStyle w:val="ae"/>
        </w:rPr>
        <w:t xml:space="preserve"> библиотека», спортивное сооружение </w:t>
      </w:r>
      <w:proofErr w:type="spellStart"/>
      <w:r w:rsidRPr="003F5760">
        <w:rPr>
          <w:rStyle w:val="ae"/>
        </w:rPr>
        <w:t>с.п</w:t>
      </w:r>
      <w:proofErr w:type="spellEnd"/>
      <w:r w:rsidRPr="003F5760">
        <w:rPr>
          <w:rStyle w:val="ae"/>
        </w:rPr>
        <w:t>. Каркатеев</w:t>
      </w:r>
      <w:r w:rsidR="00F961CE" w:rsidRPr="003F5760">
        <w:rPr>
          <w:rStyle w:val="ae"/>
        </w:rPr>
        <w:t>ы БУНР ФСО «Атлант», МКУ «НИКА»,</w:t>
      </w:r>
      <w:r w:rsidRPr="003F5760">
        <w:rPr>
          <w:sz w:val="14"/>
        </w:rPr>
        <w:t xml:space="preserve"> </w:t>
      </w:r>
      <w:r w:rsidR="00F961CE" w:rsidRPr="003F5760">
        <w:t>Детский сад №102 «Подснежник» ГО «город Якутск», ЧДОУ «Детский сад №68 ОАО «РЖД» город Брянск.</w:t>
      </w:r>
    </w:p>
    <w:p w:rsidR="002F77EF" w:rsidRDefault="002F77EF" w:rsidP="003F5760">
      <w:pPr>
        <w:pStyle w:val="a8"/>
        <w:spacing w:before="0" w:beforeAutospacing="0" w:after="0" w:afterAutospacing="0"/>
        <w:jc w:val="both"/>
      </w:pPr>
      <w:r w:rsidRPr="002F77EF">
        <w:t xml:space="preserve">- </w:t>
      </w:r>
      <w:r w:rsidRPr="00B851C4">
        <w:t>Комплект методических материалов, подготовленный по итогам работы над проектом «Юные патриоты» может быть использован в дошкольных организациях, т.к. представленные механизмы достаточно универсальны, доступны, практически апробированы.</w:t>
      </w:r>
    </w:p>
    <w:p w:rsidR="003324BA" w:rsidRDefault="0033367B" w:rsidP="003F5760">
      <w:pPr>
        <w:pStyle w:val="a8"/>
        <w:spacing w:before="0" w:beforeAutospacing="0" w:after="0" w:afterAutospacing="0"/>
        <w:ind w:firstLine="709"/>
        <w:jc w:val="both"/>
      </w:pPr>
      <w:r w:rsidRPr="00163EE4">
        <w:t>К.Д. Ушинский писал: «Как нет человека без самолюбия, так и нет человека без любви к Отечеству, и эта любовь дает воспитанию верный ключ к сердцу человека…»</w:t>
      </w:r>
      <w:r w:rsidR="00D87456" w:rsidRPr="00163EE4">
        <w:t xml:space="preserve">. </w:t>
      </w:r>
    </w:p>
    <w:p w:rsidR="00D87456" w:rsidRPr="00163EE4" w:rsidRDefault="003324BA" w:rsidP="003F5760">
      <w:pPr>
        <w:pStyle w:val="a8"/>
        <w:spacing w:before="0" w:beforeAutospacing="0" w:after="0" w:afterAutospacing="0"/>
        <w:ind w:firstLine="709"/>
        <w:jc w:val="both"/>
      </w:pPr>
      <w:r>
        <w:t>Э</w:t>
      </w:r>
      <w:r w:rsidR="0033367B" w:rsidRPr="00163EE4">
        <w:t xml:space="preserve">ффективная, слаженная и целенаправленная работа </w:t>
      </w:r>
      <w:r w:rsidR="007A1736" w:rsidRPr="00163EE4">
        <w:t>дошкольного юнармейского отряда «Орлята» со всеми социальными</w:t>
      </w:r>
      <w:r w:rsidR="0033367B" w:rsidRPr="00163EE4">
        <w:t xml:space="preserve"> структур</w:t>
      </w:r>
      <w:r w:rsidR="007A1736" w:rsidRPr="00163EE4">
        <w:t>ами</w:t>
      </w:r>
      <w:r>
        <w:t xml:space="preserve"> поселка,</w:t>
      </w:r>
      <w:r w:rsidR="0033367B" w:rsidRPr="00163EE4">
        <w:t xml:space="preserve"> </w:t>
      </w:r>
      <w:r w:rsidR="007A1736" w:rsidRPr="00163EE4">
        <w:t>района</w:t>
      </w:r>
      <w:r>
        <w:t>, детских садов других регионов</w:t>
      </w:r>
      <w:r w:rsidR="0033367B" w:rsidRPr="00163EE4">
        <w:t xml:space="preserve"> оказывает положительное </w:t>
      </w:r>
      <w:r w:rsidR="00D87456" w:rsidRPr="00163EE4">
        <w:t>влияние на</w:t>
      </w:r>
      <w:r w:rsidR="0033367B" w:rsidRPr="00163EE4">
        <w:t xml:space="preserve"> развитие нравственно – патриотических чувств дошкольников и закладывает фу</w:t>
      </w:r>
      <w:r>
        <w:t>ндамент дальнейшего формирования личности настоящего Г</w:t>
      </w:r>
      <w:r w:rsidR="0033367B" w:rsidRPr="00163EE4">
        <w:t xml:space="preserve">ражданина. </w:t>
      </w:r>
      <w:r w:rsidR="00D87456" w:rsidRPr="00163EE4">
        <w:t xml:space="preserve">Проект «Юные патриоты» </w:t>
      </w:r>
      <w:r>
        <w:t>реализуется ежегодно</w:t>
      </w:r>
      <w:r w:rsidR="00D87456" w:rsidRPr="00163EE4">
        <w:t>. Впереди много запланированных мероприятий, интересных встреч, совместных праздников и достижений.</w:t>
      </w:r>
    </w:p>
    <w:p w:rsidR="0033367B" w:rsidRDefault="0033367B" w:rsidP="003F5760">
      <w:pPr>
        <w:pStyle w:val="a8"/>
        <w:spacing w:before="0" w:beforeAutospacing="0" w:after="0" w:afterAutospacing="0"/>
        <w:ind w:firstLine="708"/>
        <w:jc w:val="both"/>
        <w:rPr>
          <w:color w:val="0070C0"/>
        </w:rPr>
      </w:pPr>
    </w:p>
    <w:p w:rsidR="00214920" w:rsidRPr="0029768B" w:rsidRDefault="00214920" w:rsidP="00214920">
      <w:pPr>
        <w:shd w:val="clear" w:color="auto" w:fill="FFFFFF"/>
        <w:spacing w:before="30" w:after="30" w:line="255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68B">
        <w:rPr>
          <w:rFonts w:ascii="Times New Roman" w:hAnsi="Times New Roman" w:cs="Times New Roman"/>
          <w:b/>
          <w:sz w:val="24"/>
          <w:szCs w:val="24"/>
        </w:rPr>
        <w:t>Информация СМИ о деятельности ДОУ</w:t>
      </w:r>
    </w:p>
    <w:p w:rsidR="00214920" w:rsidRDefault="00214920" w:rsidP="00F21EB7">
      <w:pPr>
        <w:shd w:val="clear" w:color="auto" w:fill="FFFFFF"/>
        <w:spacing w:after="0" w:line="240" w:lineRule="auto"/>
        <w:jc w:val="center"/>
        <w:rPr>
          <w:rStyle w:val="a7"/>
          <w:rFonts w:ascii="Times New Roman" w:hAnsi="Times New Roman" w:cs="Times New Roman"/>
          <w:kern w:val="36"/>
          <w:sz w:val="24"/>
          <w:szCs w:val="24"/>
        </w:rPr>
      </w:pPr>
      <w:r w:rsidRPr="00F21EB7">
        <w:rPr>
          <w:rFonts w:ascii="Times New Roman" w:hAnsi="Times New Roman" w:cs="Times New Roman"/>
          <w:sz w:val="24"/>
          <w:szCs w:val="24"/>
        </w:rPr>
        <w:t xml:space="preserve"> Дошкольное учреждение регулярно обновляет информацию на сайте учреждения </w:t>
      </w:r>
      <w:hyperlink r:id="rId29" w:history="1">
        <w:r w:rsidRPr="00F21EB7">
          <w:rPr>
            <w:rStyle w:val="a7"/>
            <w:rFonts w:ascii="Times New Roman" w:hAnsi="Times New Roman" w:cs="Times New Roman"/>
            <w:kern w:val="36"/>
            <w:sz w:val="24"/>
            <w:szCs w:val="24"/>
            <w:lang w:val="en-US"/>
          </w:rPr>
          <w:t>http</w:t>
        </w:r>
        <w:r w:rsidRPr="00F21EB7">
          <w:rPr>
            <w:rStyle w:val="a7"/>
            <w:rFonts w:ascii="Times New Roman" w:hAnsi="Times New Roman" w:cs="Times New Roman"/>
            <w:kern w:val="36"/>
            <w:sz w:val="24"/>
            <w:szCs w:val="24"/>
          </w:rPr>
          <w:t>://</w:t>
        </w:r>
        <w:proofErr w:type="spellStart"/>
        <w:r w:rsidRPr="00F21EB7">
          <w:rPr>
            <w:rStyle w:val="a7"/>
            <w:rFonts w:ascii="Times New Roman" w:hAnsi="Times New Roman" w:cs="Times New Roman"/>
            <w:kern w:val="36"/>
            <w:sz w:val="24"/>
            <w:szCs w:val="24"/>
            <w:lang w:val="en-US"/>
          </w:rPr>
          <w:t>buratino</w:t>
        </w:r>
        <w:proofErr w:type="spellEnd"/>
        <w:r w:rsidRPr="00F21EB7">
          <w:rPr>
            <w:rStyle w:val="a7"/>
            <w:rFonts w:ascii="Times New Roman" w:hAnsi="Times New Roman" w:cs="Times New Roman"/>
            <w:kern w:val="36"/>
            <w:sz w:val="24"/>
            <w:szCs w:val="24"/>
          </w:rPr>
          <w:t>-</w:t>
        </w:r>
        <w:r w:rsidRPr="00F21EB7">
          <w:rPr>
            <w:rStyle w:val="a7"/>
            <w:rFonts w:ascii="Times New Roman" w:hAnsi="Times New Roman" w:cs="Times New Roman"/>
            <w:kern w:val="36"/>
            <w:sz w:val="24"/>
            <w:szCs w:val="24"/>
            <w:lang w:val="en-US"/>
          </w:rPr>
          <w:t>sad</w:t>
        </w:r>
        <w:r w:rsidRPr="00F21EB7">
          <w:rPr>
            <w:rStyle w:val="a7"/>
            <w:rFonts w:ascii="Times New Roman" w:hAnsi="Times New Roman" w:cs="Times New Roman"/>
            <w:kern w:val="36"/>
            <w:sz w:val="24"/>
            <w:szCs w:val="24"/>
          </w:rPr>
          <w:t>.</w:t>
        </w:r>
        <w:proofErr w:type="spellStart"/>
        <w:r w:rsidRPr="00F21EB7">
          <w:rPr>
            <w:rStyle w:val="a7"/>
            <w:rFonts w:ascii="Times New Roman" w:hAnsi="Times New Roman" w:cs="Times New Roman"/>
            <w:kern w:val="36"/>
            <w:sz w:val="24"/>
            <w:szCs w:val="24"/>
            <w:lang w:val="en-US"/>
          </w:rPr>
          <w:t>ru</w:t>
        </w:r>
        <w:proofErr w:type="spellEnd"/>
      </w:hyperlink>
    </w:p>
    <w:p w:rsidR="00F21EB7" w:rsidRPr="00F21EB7" w:rsidRDefault="00F21EB7" w:rsidP="00F21EB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kern w:val="36"/>
          <w:sz w:val="24"/>
          <w:szCs w:val="24"/>
        </w:rPr>
      </w:pPr>
    </w:p>
    <w:p w:rsidR="00214920" w:rsidRPr="00F21EB7" w:rsidRDefault="00214920" w:rsidP="00214920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F21EB7">
        <w:rPr>
          <w:rFonts w:ascii="Times New Roman" w:hAnsi="Times New Roman" w:cs="Times New Roman"/>
          <w:b/>
          <w:sz w:val="24"/>
          <w:szCs w:val="24"/>
        </w:rPr>
        <w:t>Канал ТНТ Новости Нефтеюганского района</w:t>
      </w:r>
      <w:r w:rsidRPr="00F21EB7">
        <w:rPr>
          <w:rFonts w:ascii="Times New Roman" w:hAnsi="Times New Roman" w:cs="Times New Roman"/>
          <w:sz w:val="24"/>
          <w:szCs w:val="24"/>
        </w:rPr>
        <w:t>:</w:t>
      </w:r>
    </w:p>
    <w:p w:rsidR="00214920" w:rsidRPr="00F21EB7" w:rsidRDefault="00214920" w:rsidP="00214920">
      <w:pPr>
        <w:pStyle w:val="Default"/>
        <w:jc w:val="center"/>
        <w:rPr>
          <w:bCs/>
          <w:color w:val="auto"/>
        </w:rPr>
      </w:pPr>
      <w:r w:rsidRPr="00F21EB7">
        <w:rPr>
          <w:bCs/>
          <w:color w:val="auto"/>
        </w:rPr>
        <w:t xml:space="preserve"> Смотр строя и песни в Каркатеевы </w:t>
      </w:r>
    </w:p>
    <w:p w:rsidR="00214920" w:rsidRPr="00F21EB7" w:rsidRDefault="00382428" w:rsidP="00462B66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214920" w:rsidRPr="00F21EB7">
          <w:rPr>
            <w:rStyle w:val="a7"/>
            <w:rFonts w:ascii="Times New Roman" w:hAnsi="Times New Roman" w:cs="Times New Roman"/>
            <w:sz w:val="24"/>
            <w:szCs w:val="24"/>
          </w:rPr>
          <w:t>https://vk.com/7channel_nefteugansk?z=video-70627715_456240362%2F7ead40949d8eded894%2Fpl_wall_-70627715</w:t>
        </w:r>
      </w:hyperlink>
    </w:p>
    <w:p w:rsidR="0029768B" w:rsidRPr="00F21EB7" w:rsidRDefault="0029768B" w:rsidP="0029768B">
      <w:pPr>
        <w:tabs>
          <w:tab w:val="left" w:pos="10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1EB7">
        <w:rPr>
          <w:rFonts w:ascii="Times New Roman" w:hAnsi="Times New Roman" w:cs="Times New Roman"/>
          <w:sz w:val="24"/>
          <w:szCs w:val="24"/>
        </w:rPr>
        <w:t xml:space="preserve"> Юные патриоты  «Шагом марш»</w:t>
      </w:r>
    </w:p>
    <w:p w:rsidR="0029768B" w:rsidRPr="00F21EB7" w:rsidRDefault="00382428" w:rsidP="0029768B">
      <w:pPr>
        <w:tabs>
          <w:tab w:val="left" w:pos="1050"/>
        </w:tabs>
        <w:spacing w:after="0" w:line="240" w:lineRule="auto"/>
        <w:jc w:val="center"/>
        <w:rPr>
          <w:rFonts w:ascii="Times New Roman" w:hAnsi="Times New Roman" w:cs="Times New Roman"/>
          <w:color w:val="0319BD"/>
          <w:sz w:val="24"/>
          <w:szCs w:val="24"/>
        </w:rPr>
      </w:pPr>
      <w:hyperlink r:id="rId31" w:tgtFrame="_blank" w:history="1">
        <w:r w:rsidR="0029768B" w:rsidRPr="00F21EB7">
          <w:rPr>
            <w:rStyle w:val="a7"/>
            <w:rFonts w:ascii="Times New Roman" w:hAnsi="Times New Roman" w:cs="Times New Roman"/>
            <w:color w:val="0319BD"/>
            <w:sz w:val="24"/>
            <w:szCs w:val="24"/>
            <w:shd w:val="clear" w:color="auto" w:fill="FFFFFF"/>
          </w:rPr>
          <w:t>https://vk.com/video-70627715_456241039</w:t>
        </w:r>
      </w:hyperlink>
      <w:r w:rsidR="000A351C" w:rsidRPr="00F21EB7">
        <w:rPr>
          <w:rStyle w:val="a7"/>
          <w:rFonts w:ascii="Times New Roman" w:hAnsi="Times New Roman" w:cs="Times New Roman"/>
          <w:color w:val="0319BD"/>
          <w:sz w:val="24"/>
          <w:szCs w:val="24"/>
          <w:shd w:val="clear" w:color="auto" w:fill="FFFFFF"/>
        </w:rPr>
        <w:t xml:space="preserve"> </w:t>
      </w:r>
      <w:r w:rsidR="00467125" w:rsidRPr="00F21EB7">
        <w:rPr>
          <w:rStyle w:val="a7"/>
          <w:rFonts w:ascii="Times New Roman" w:hAnsi="Times New Roman" w:cs="Times New Roman"/>
          <w:color w:val="0319BD"/>
          <w:sz w:val="24"/>
          <w:szCs w:val="24"/>
          <w:shd w:val="clear" w:color="auto" w:fill="FFFFFF"/>
        </w:rPr>
        <w:t xml:space="preserve"> </w:t>
      </w:r>
      <w:r w:rsidR="0029768B" w:rsidRPr="00F21EB7">
        <w:rPr>
          <w:rStyle w:val="a7"/>
          <w:rFonts w:ascii="Times New Roman" w:hAnsi="Times New Roman" w:cs="Times New Roman"/>
          <w:color w:val="0319BD"/>
          <w:sz w:val="24"/>
          <w:szCs w:val="24"/>
          <w:shd w:val="clear" w:color="auto" w:fill="FFFFFF"/>
        </w:rPr>
        <w:t xml:space="preserve">   </w:t>
      </w:r>
    </w:p>
    <w:p w:rsidR="0029768B" w:rsidRPr="00F21EB7" w:rsidRDefault="0029768B" w:rsidP="0029768B">
      <w:pPr>
        <w:tabs>
          <w:tab w:val="left" w:pos="10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768B" w:rsidRPr="00F21EB7" w:rsidRDefault="000A7FF9" w:rsidP="0029768B">
      <w:pPr>
        <w:tabs>
          <w:tab w:val="left" w:pos="10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29768B" w:rsidRPr="00F21EB7">
        <w:rPr>
          <w:rFonts w:ascii="Times New Roman" w:hAnsi="Times New Roman" w:cs="Times New Roman"/>
          <w:sz w:val="24"/>
          <w:szCs w:val="24"/>
        </w:rPr>
        <w:t>ручение юбилейных медалей</w:t>
      </w:r>
    </w:p>
    <w:p w:rsidR="0029768B" w:rsidRDefault="0029768B" w:rsidP="0029768B">
      <w:pPr>
        <w:tabs>
          <w:tab w:val="left" w:pos="1050"/>
        </w:tabs>
        <w:spacing w:after="0" w:line="240" w:lineRule="auto"/>
        <w:jc w:val="center"/>
        <w:rPr>
          <w:rStyle w:val="a7"/>
          <w:rFonts w:ascii="Times New Roman" w:hAnsi="Times New Roman" w:cs="Times New Roman"/>
          <w:color w:val="0319BD"/>
          <w:sz w:val="24"/>
          <w:szCs w:val="24"/>
          <w:shd w:val="clear" w:color="auto" w:fill="FFFFFF"/>
        </w:rPr>
      </w:pPr>
      <w:r w:rsidRPr="00F21EB7">
        <w:rPr>
          <w:rFonts w:ascii="Times New Roman" w:hAnsi="Times New Roman" w:cs="Times New Roman"/>
          <w:color w:val="0319BD"/>
          <w:sz w:val="24"/>
          <w:szCs w:val="24"/>
          <w:shd w:val="clear" w:color="auto" w:fill="FFFFFF"/>
        </w:rPr>
        <w:t>--</w:t>
      </w:r>
      <w:hyperlink r:id="rId32" w:tgtFrame="_blank" w:history="1">
        <w:r w:rsidRPr="00F21EB7">
          <w:rPr>
            <w:rStyle w:val="a7"/>
            <w:rFonts w:ascii="Times New Roman" w:hAnsi="Times New Roman" w:cs="Times New Roman"/>
            <w:color w:val="0319BD"/>
            <w:sz w:val="24"/>
            <w:szCs w:val="24"/>
            <w:shd w:val="clear" w:color="auto" w:fill="FFFFFF"/>
          </w:rPr>
          <w:t>https://vk.com/video-70627715_456240977</w:t>
        </w:r>
      </w:hyperlink>
      <w:r w:rsidR="00467125" w:rsidRPr="00F21EB7">
        <w:rPr>
          <w:rStyle w:val="a7"/>
          <w:rFonts w:ascii="Times New Roman" w:hAnsi="Times New Roman" w:cs="Times New Roman"/>
          <w:color w:val="0319BD"/>
          <w:sz w:val="24"/>
          <w:szCs w:val="24"/>
          <w:shd w:val="clear" w:color="auto" w:fill="FFFFFF"/>
        </w:rPr>
        <w:t xml:space="preserve"> </w:t>
      </w:r>
    </w:p>
    <w:p w:rsidR="00AC7514" w:rsidRDefault="00AC7514" w:rsidP="0029768B">
      <w:pPr>
        <w:tabs>
          <w:tab w:val="left" w:pos="1050"/>
        </w:tabs>
        <w:spacing w:after="0" w:line="240" w:lineRule="auto"/>
        <w:jc w:val="center"/>
        <w:rPr>
          <w:rStyle w:val="a7"/>
          <w:rFonts w:ascii="Times New Roman" w:hAnsi="Times New Roman" w:cs="Times New Roman"/>
          <w:color w:val="0319BD"/>
          <w:sz w:val="24"/>
          <w:szCs w:val="24"/>
          <w:shd w:val="clear" w:color="auto" w:fill="FFFFFF"/>
        </w:rPr>
      </w:pPr>
    </w:p>
    <w:p w:rsidR="00AC7514" w:rsidRPr="000A7FF9" w:rsidRDefault="00AC7514" w:rsidP="0029768B">
      <w:pPr>
        <w:tabs>
          <w:tab w:val="left" w:pos="1050"/>
        </w:tabs>
        <w:spacing w:after="0" w:line="240" w:lineRule="auto"/>
        <w:jc w:val="center"/>
        <w:rPr>
          <w:rStyle w:val="a7"/>
          <w:rFonts w:ascii="Times New Roman" w:hAnsi="Times New Roman" w:cs="Times New Roman"/>
          <w:color w:val="0319BD"/>
          <w:sz w:val="24"/>
          <w:szCs w:val="24"/>
          <w:shd w:val="clear" w:color="auto" w:fill="FFFFFF"/>
        </w:rPr>
      </w:pPr>
      <w:r w:rsidRPr="000A7FF9">
        <w:rPr>
          <w:rFonts w:ascii="Times New Roman" w:hAnsi="Times New Roman" w:cs="Times New Roman"/>
          <w:sz w:val="24"/>
          <w:szCs w:val="24"/>
        </w:rPr>
        <w:t>Посвящение в юнармейцы</w:t>
      </w:r>
      <w:r w:rsidRPr="000A7FF9">
        <w:rPr>
          <w:rFonts w:ascii="Times New Roman" w:hAnsi="Times New Roman" w:cs="Times New Roman"/>
          <w:sz w:val="24"/>
          <w:szCs w:val="24"/>
        </w:rPr>
        <w:br/>
      </w:r>
      <w:r w:rsidRPr="000A7FF9">
        <w:rPr>
          <w:rFonts w:ascii="Times New Roman" w:hAnsi="Times New Roman" w:cs="Times New Roman"/>
          <w:color w:val="0000EE"/>
          <w:sz w:val="24"/>
          <w:szCs w:val="24"/>
          <w:u w:val="single"/>
          <w:shd w:val="clear" w:color="auto" w:fill="FFFFFF"/>
        </w:rPr>
        <w:t>https://vk.com/wall-70627715_11211</w:t>
      </w:r>
    </w:p>
    <w:p w:rsidR="00462B66" w:rsidRPr="00F21EB7" w:rsidRDefault="00462B66" w:rsidP="0029768B">
      <w:pPr>
        <w:tabs>
          <w:tab w:val="left" w:pos="1050"/>
        </w:tabs>
        <w:spacing w:after="0" w:line="240" w:lineRule="auto"/>
        <w:jc w:val="center"/>
        <w:rPr>
          <w:rFonts w:ascii="Times New Roman" w:hAnsi="Times New Roman" w:cs="Times New Roman"/>
          <w:color w:val="0319BD"/>
          <w:sz w:val="24"/>
          <w:szCs w:val="24"/>
        </w:rPr>
      </w:pPr>
    </w:p>
    <w:p w:rsidR="00F14B4C" w:rsidRPr="00F21EB7" w:rsidRDefault="00F14B4C" w:rsidP="00F14B4C">
      <w:pPr>
        <w:pStyle w:val="Default"/>
        <w:jc w:val="center"/>
        <w:rPr>
          <w:bCs/>
        </w:rPr>
      </w:pPr>
      <w:r w:rsidRPr="00F21EB7">
        <w:rPr>
          <w:bCs/>
        </w:rPr>
        <w:t xml:space="preserve">Онлайн </w:t>
      </w:r>
      <w:proofErr w:type="spellStart"/>
      <w:r w:rsidRPr="00F21EB7">
        <w:rPr>
          <w:bCs/>
        </w:rPr>
        <w:t>квест</w:t>
      </w:r>
      <w:proofErr w:type="spellEnd"/>
      <w:r w:rsidRPr="00F21EB7">
        <w:rPr>
          <w:bCs/>
        </w:rPr>
        <w:t xml:space="preserve"> – игра «Отечества достойные сыны»</w:t>
      </w:r>
    </w:p>
    <w:p w:rsidR="00214920" w:rsidRPr="00F21EB7" w:rsidRDefault="00382428" w:rsidP="00F14B4C">
      <w:pPr>
        <w:pStyle w:val="Default"/>
        <w:jc w:val="center"/>
        <w:rPr>
          <w:b/>
          <w:bCs/>
        </w:rPr>
      </w:pPr>
      <w:hyperlink r:id="rId33" w:history="1">
        <w:r w:rsidR="00F14B4C" w:rsidRPr="00F21EB7">
          <w:rPr>
            <w:rStyle w:val="a7"/>
            <w:bCs/>
          </w:rPr>
          <w:t>https://vk.com/7channel_nefteugansk?w=wall-70627715_11512</w:t>
        </w:r>
      </w:hyperlink>
    </w:p>
    <w:p w:rsidR="00462B66" w:rsidRPr="00F21EB7" w:rsidRDefault="00462B66" w:rsidP="00462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B66" w:rsidRPr="00F21EB7" w:rsidRDefault="00462B66" w:rsidP="00462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1EB7">
        <w:rPr>
          <w:rFonts w:ascii="Times New Roman" w:hAnsi="Times New Roman" w:cs="Times New Roman"/>
          <w:sz w:val="24"/>
          <w:szCs w:val="24"/>
        </w:rPr>
        <w:t>Письмо Победы</w:t>
      </w:r>
    </w:p>
    <w:p w:rsidR="00462B66" w:rsidRPr="00F21EB7" w:rsidRDefault="00382428" w:rsidP="00462B66">
      <w:pPr>
        <w:jc w:val="center"/>
        <w:rPr>
          <w:sz w:val="24"/>
          <w:szCs w:val="24"/>
        </w:rPr>
      </w:pPr>
      <w:hyperlink r:id="rId34" w:tgtFrame="_blank" w:history="1">
        <w:r w:rsidR="00462B66" w:rsidRPr="00F21EB7">
          <w:rPr>
            <w:rStyle w:val="a7"/>
            <w:rFonts w:ascii="Times New Roman" w:hAnsi="Times New Roman" w:cs="Times New Roman"/>
            <w:color w:val="2222CC"/>
            <w:sz w:val="24"/>
            <w:szCs w:val="24"/>
            <w:shd w:val="clear" w:color="auto" w:fill="FFFFFF"/>
          </w:rPr>
          <w:t>https://vk.com/video-70627715_456241945</w:t>
        </w:r>
      </w:hyperlink>
    </w:p>
    <w:p w:rsidR="00F14B4C" w:rsidRPr="00F21EB7" w:rsidRDefault="00F14B4C" w:rsidP="00214920">
      <w:pPr>
        <w:pStyle w:val="Default"/>
        <w:jc w:val="center"/>
        <w:rPr>
          <w:b/>
          <w:bCs/>
        </w:rPr>
      </w:pPr>
      <w:r w:rsidRPr="00F21EB7">
        <w:rPr>
          <w:b/>
          <w:bCs/>
        </w:rPr>
        <w:t>Страничка в контакте Д/С «Буратино»</w:t>
      </w:r>
    </w:p>
    <w:p w:rsidR="00F14B4C" w:rsidRPr="00F21EB7" w:rsidRDefault="00F14B4C" w:rsidP="00214920">
      <w:pPr>
        <w:pStyle w:val="Default"/>
        <w:jc w:val="center"/>
        <w:rPr>
          <w:b/>
          <w:bCs/>
        </w:rPr>
      </w:pPr>
    </w:p>
    <w:p w:rsidR="00467125" w:rsidRPr="00F21EB7" w:rsidRDefault="00467125" w:rsidP="00214920">
      <w:pPr>
        <w:pStyle w:val="Default"/>
        <w:jc w:val="center"/>
        <w:rPr>
          <w:bCs/>
        </w:rPr>
      </w:pPr>
      <w:r w:rsidRPr="00F21EB7">
        <w:rPr>
          <w:bCs/>
        </w:rPr>
        <w:t xml:space="preserve">Патриотический </w:t>
      </w:r>
      <w:proofErr w:type="spellStart"/>
      <w:r w:rsidRPr="00F21EB7">
        <w:rPr>
          <w:bCs/>
        </w:rPr>
        <w:t>флешмоб</w:t>
      </w:r>
      <w:proofErr w:type="spellEnd"/>
      <w:r w:rsidRPr="00F21EB7">
        <w:rPr>
          <w:bCs/>
        </w:rPr>
        <w:t xml:space="preserve"> «Храним память в наших сердцах»</w:t>
      </w:r>
    </w:p>
    <w:p w:rsidR="00467125" w:rsidRPr="00F21EB7" w:rsidRDefault="00382428" w:rsidP="00214920">
      <w:pPr>
        <w:pStyle w:val="Default"/>
        <w:jc w:val="center"/>
        <w:rPr>
          <w:bCs/>
        </w:rPr>
      </w:pPr>
      <w:hyperlink r:id="rId35" w:history="1">
        <w:r w:rsidR="00467125" w:rsidRPr="00F21EB7">
          <w:rPr>
            <w:rStyle w:val="a7"/>
            <w:bCs/>
          </w:rPr>
          <w:t>https://vk.com/club210721282?w=wall-210721282_4</w:t>
        </w:r>
      </w:hyperlink>
      <w:r w:rsidR="00467125" w:rsidRPr="00F21EB7">
        <w:rPr>
          <w:bCs/>
        </w:rPr>
        <w:t xml:space="preserve"> </w:t>
      </w:r>
    </w:p>
    <w:p w:rsidR="00214920" w:rsidRPr="00F21EB7" w:rsidRDefault="00214920" w:rsidP="00214920">
      <w:pPr>
        <w:pStyle w:val="Default"/>
        <w:jc w:val="center"/>
        <w:rPr>
          <w:bCs/>
        </w:rPr>
      </w:pPr>
    </w:p>
    <w:p w:rsidR="00214920" w:rsidRPr="00F21EB7" w:rsidRDefault="00DF7FAF" w:rsidP="00214920">
      <w:pPr>
        <w:pStyle w:val="Default"/>
        <w:jc w:val="center"/>
        <w:rPr>
          <w:bCs/>
        </w:rPr>
      </w:pPr>
      <w:r w:rsidRPr="00F21EB7">
        <w:rPr>
          <w:bCs/>
        </w:rPr>
        <w:t>Международная олимпиада «Великая Победа»</w:t>
      </w:r>
    </w:p>
    <w:p w:rsidR="00DF7FAF" w:rsidRPr="00F21EB7" w:rsidRDefault="00382428" w:rsidP="00214920">
      <w:pPr>
        <w:pStyle w:val="Default"/>
        <w:jc w:val="center"/>
        <w:rPr>
          <w:bCs/>
        </w:rPr>
      </w:pPr>
      <w:hyperlink r:id="rId36" w:history="1">
        <w:r w:rsidR="00DF7FAF" w:rsidRPr="00F21EB7">
          <w:rPr>
            <w:rStyle w:val="a7"/>
            <w:bCs/>
          </w:rPr>
          <w:t>https://vk.com/club195829980?w=wall-195829980_278</w:t>
        </w:r>
      </w:hyperlink>
      <w:r w:rsidR="00DF7FAF" w:rsidRPr="00F21EB7">
        <w:rPr>
          <w:bCs/>
        </w:rPr>
        <w:t xml:space="preserve"> </w:t>
      </w:r>
    </w:p>
    <w:p w:rsidR="00214920" w:rsidRPr="00F21EB7" w:rsidRDefault="00214920" w:rsidP="00214920">
      <w:pPr>
        <w:pStyle w:val="Default"/>
        <w:jc w:val="center"/>
        <w:rPr>
          <w:b/>
          <w:bCs/>
        </w:rPr>
      </w:pPr>
    </w:p>
    <w:p w:rsidR="00DF7FAF" w:rsidRPr="00F21EB7" w:rsidRDefault="00DF7FAF" w:rsidP="00214920">
      <w:pPr>
        <w:pStyle w:val="Default"/>
        <w:jc w:val="center"/>
        <w:rPr>
          <w:bCs/>
        </w:rPr>
      </w:pPr>
      <w:r w:rsidRPr="00F21EB7">
        <w:rPr>
          <w:bCs/>
        </w:rPr>
        <w:t>Музыкально – литературная гостиная</w:t>
      </w:r>
    </w:p>
    <w:p w:rsidR="00214920" w:rsidRPr="00F21EB7" w:rsidRDefault="00DF7FAF" w:rsidP="00214920">
      <w:pPr>
        <w:pStyle w:val="Default"/>
        <w:jc w:val="center"/>
        <w:rPr>
          <w:bCs/>
        </w:rPr>
      </w:pPr>
      <w:r w:rsidRPr="00F21EB7">
        <w:rPr>
          <w:bCs/>
        </w:rPr>
        <w:t>«Через века, через года… Вспомним!»</w:t>
      </w:r>
    </w:p>
    <w:p w:rsidR="00DF7FAF" w:rsidRPr="00F21EB7" w:rsidRDefault="00382428" w:rsidP="00214920">
      <w:pPr>
        <w:pStyle w:val="Default"/>
        <w:jc w:val="center"/>
        <w:rPr>
          <w:bCs/>
        </w:rPr>
      </w:pPr>
      <w:hyperlink r:id="rId37" w:history="1">
        <w:r w:rsidR="00DF7FAF" w:rsidRPr="00F21EB7">
          <w:rPr>
            <w:rStyle w:val="a7"/>
            <w:bCs/>
          </w:rPr>
          <w:t>https://vk.com/club195829980?w=wall-195829980_277</w:t>
        </w:r>
      </w:hyperlink>
      <w:r w:rsidR="00DF7FAF" w:rsidRPr="00F21EB7">
        <w:rPr>
          <w:bCs/>
        </w:rPr>
        <w:t xml:space="preserve"> </w:t>
      </w:r>
    </w:p>
    <w:p w:rsidR="00DF7FAF" w:rsidRPr="00F21EB7" w:rsidRDefault="00DF7FAF" w:rsidP="00214920">
      <w:pPr>
        <w:pStyle w:val="Default"/>
        <w:jc w:val="center"/>
        <w:rPr>
          <w:bCs/>
        </w:rPr>
      </w:pPr>
    </w:p>
    <w:p w:rsidR="00DF7FAF" w:rsidRPr="00F21EB7" w:rsidRDefault="00DF7FAF" w:rsidP="00214920">
      <w:pPr>
        <w:pStyle w:val="Default"/>
        <w:jc w:val="center"/>
        <w:rPr>
          <w:bCs/>
        </w:rPr>
      </w:pPr>
      <w:r w:rsidRPr="00F21EB7">
        <w:rPr>
          <w:bCs/>
        </w:rPr>
        <w:t xml:space="preserve">Онлайн </w:t>
      </w:r>
      <w:proofErr w:type="spellStart"/>
      <w:r w:rsidRPr="00F21EB7">
        <w:rPr>
          <w:bCs/>
        </w:rPr>
        <w:t>квест</w:t>
      </w:r>
      <w:proofErr w:type="spellEnd"/>
      <w:r w:rsidRPr="00F21EB7">
        <w:rPr>
          <w:bCs/>
        </w:rPr>
        <w:t xml:space="preserve"> – игра «Космическое путешествие»</w:t>
      </w:r>
    </w:p>
    <w:p w:rsidR="00DF7FAF" w:rsidRPr="00F21EB7" w:rsidRDefault="00382428" w:rsidP="00214920">
      <w:pPr>
        <w:pStyle w:val="Default"/>
        <w:jc w:val="center"/>
        <w:rPr>
          <w:bCs/>
        </w:rPr>
      </w:pPr>
      <w:hyperlink r:id="rId38" w:history="1">
        <w:r w:rsidR="00DF7FAF" w:rsidRPr="00F21EB7">
          <w:rPr>
            <w:rStyle w:val="a7"/>
            <w:bCs/>
          </w:rPr>
          <w:t>https://vk.com/club195829980?w=wall-195829980_267</w:t>
        </w:r>
      </w:hyperlink>
      <w:r w:rsidR="00DF7FAF" w:rsidRPr="00F21EB7">
        <w:rPr>
          <w:bCs/>
        </w:rPr>
        <w:t xml:space="preserve"> </w:t>
      </w:r>
    </w:p>
    <w:p w:rsidR="00781F94" w:rsidRPr="00F21EB7" w:rsidRDefault="00781F94" w:rsidP="00214920">
      <w:pPr>
        <w:pStyle w:val="Default"/>
        <w:jc w:val="center"/>
        <w:rPr>
          <w:bCs/>
        </w:rPr>
      </w:pPr>
    </w:p>
    <w:p w:rsidR="00781F94" w:rsidRPr="00F21EB7" w:rsidRDefault="00781F94" w:rsidP="00214920">
      <w:pPr>
        <w:pStyle w:val="Default"/>
        <w:jc w:val="center"/>
        <w:rPr>
          <w:bCs/>
        </w:rPr>
      </w:pPr>
      <w:r w:rsidRPr="00F21EB7">
        <w:rPr>
          <w:bCs/>
        </w:rPr>
        <w:t xml:space="preserve">Онлайн </w:t>
      </w:r>
      <w:proofErr w:type="spellStart"/>
      <w:r w:rsidRPr="00F21EB7">
        <w:rPr>
          <w:bCs/>
        </w:rPr>
        <w:t>квест</w:t>
      </w:r>
      <w:proofErr w:type="spellEnd"/>
      <w:r w:rsidRPr="00F21EB7">
        <w:rPr>
          <w:bCs/>
        </w:rPr>
        <w:t xml:space="preserve"> – игра «Отечества достойные сыны»</w:t>
      </w:r>
    </w:p>
    <w:p w:rsidR="00781F94" w:rsidRPr="00F21EB7" w:rsidRDefault="00382428" w:rsidP="00214920">
      <w:pPr>
        <w:pStyle w:val="Default"/>
        <w:jc w:val="center"/>
        <w:rPr>
          <w:bCs/>
        </w:rPr>
      </w:pPr>
      <w:hyperlink r:id="rId39" w:history="1">
        <w:r w:rsidR="00781F94" w:rsidRPr="00F21EB7">
          <w:rPr>
            <w:rStyle w:val="a7"/>
            <w:bCs/>
          </w:rPr>
          <w:t>https://vk.com/club195829980?w=wall-195829980_242</w:t>
        </w:r>
      </w:hyperlink>
      <w:r w:rsidR="00781F94" w:rsidRPr="00F21EB7">
        <w:rPr>
          <w:bCs/>
        </w:rPr>
        <w:t xml:space="preserve"> </w:t>
      </w:r>
    </w:p>
    <w:p w:rsidR="00DE6528" w:rsidRPr="00F21EB7" w:rsidRDefault="00DE6528" w:rsidP="00214920">
      <w:pPr>
        <w:pStyle w:val="Default"/>
        <w:jc w:val="center"/>
        <w:rPr>
          <w:bCs/>
        </w:rPr>
      </w:pPr>
    </w:p>
    <w:p w:rsidR="00781F94" w:rsidRPr="00F21EB7" w:rsidRDefault="00781F94" w:rsidP="00214920">
      <w:pPr>
        <w:pStyle w:val="Default"/>
        <w:jc w:val="center"/>
        <w:rPr>
          <w:bCs/>
        </w:rPr>
      </w:pPr>
      <w:r w:rsidRPr="00F21EB7">
        <w:rPr>
          <w:bCs/>
        </w:rPr>
        <w:t>Смотр строя и песни</w:t>
      </w:r>
    </w:p>
    <w:p w:rsidR="00781F94" w:rsidRPr="00F21EB7" w:rsidRDefault="00382428" w:rsidP="00214920">
      <w:pPr>
        <w:pStyle w:val="Default"/>
        <w:jc w:val="center"/>
        <w:rPr>
          <w:bCs/>
        </w:rPr>
      </w:pPr>
      <w:hyperlink r:id="rId40" w:history="1">
        <w:r w:rsidR="00781F94" w:rsidRPr="00F21EB7">
          <w:rPr>
            <w:rStyle w:val="a7"/>
            <w:bCs/>
          </w:rPr>
          <w:t>https://vk.com/club195829980?w=wall-195829980_238</w:t>
        </w:r>
      </w:hyperlink>
      <w:r w:rsidR="00781F94" w:rsidRPr="00F21EB7">
        <w:rPr>
          <w:bCs/>
        </w:rPr>
        <w:t xml:space="preserve"> </w:t>
      </w:r>
    </w:p>
    <w:p w:rsidR="00781F94" w:rsidRPr="00F21EB7" w:rsidRDefault="00781F94" w:rsidP="00214920">
      <w:pPr>
        <w:pStyle w:val="Default"/>
        <w:jc w:val="center"/>
        <w:rPr>
          <w:bCs/>
        </w:rPr>
      </w:pPr>
    </w:p>
    <w:p w:rsidR="00781F94" w:rsidRPr="00F21EB7" w:rsidRDefault="00781F94" w:rsidP="00214920">
      <w:pPr>
        <w:pStyle w:val="Default"/>
        <w:jc w:val="center"/>
        <w:rPr>
          <w:bCs/>
        </w:rPr>
      </w:pPr>
      <w:r w:rsidRPr="00F21EB7">
        <w:rPr>
          <w:bCs/>
        </w:rPr>
        <w:t>Конкурс чтецов «На защите Родины»</w:t>
      </w:r>
    </w:p>
    <w:p w:rsidR="00781F94" w:rsidRPr="00F21EB7" w:rsidRDefault="00382428" w:rsidP="00214920">
      <w:pPr>
        <w:pStyle w:val="Default"/>
        <w:jc w:val="center"/>
        <w:rPr>
          <w:bCs/>
        </w:rPr>
      </w:pPr>
      <w:hyperlink r:id="rId41" w:history="1">
        <w:r w:rsidR="00781F94" w:rsidRPr="00F21EB7">
          <w:rPr>
            <w:rStyle w:val="a7"/>
            <w:bCs/>
          </w:rPr>
          <w:t>https://vk.com/club195829980?w=wall-195829980_236</w:t>
        </w:r>
      </w:hyperlink>
      <w:r w:rsidR="00781F94" w:rsidRPr="00F21EB7">
        <w:rPr>
          <w:bCs/>
        </w:rPr>
        <w:t xml:space="preserve"> </w:t>
      </w:r>
    </w:p>
    <w:p w:rsidR="004C2A7B" w:rsidRPr="00F21EB7" w:rsidRDefault="004C2A7B" w:rsidP="00214920">
      <w:pPr>
        <w:pStyle w:val="Default"/>
        <w:jc w:val="center"/>
        <w:rPr>
          <w:bCs/>
        </w:rPr>
      </w:pPr>
    </w:p>
    <w:p w:rsidR="004C2A7B" w:rsidRPr="00F21EB7" w:rsidRDefault="004C2A7B" w:rsidP="00214920">
      <w:pPr>
        <w:pStyle w:val="Default"/>
        <w:jc w:val="center"/>
        <w:rPr>
          <w:bCs/>
        </w:rPr>
      </w:pPr>
      <w:r w:rsidRPr="00F21EB7">
        <w:rPr>
          <w:bCs/>
        </w:rPr>
        <w:t>Студия «</w:t>
      </w:r>
      <w:proofErr w:type="spellStart"/>
      <w:r w:rsidRPr="00F21EB7">
        <w:rPr>
          <w:bCs/>
        </w:rPr>
        <w:t>Любознайки</w:t>
      </w:r>
      <w:proofErr w:type="spellEnd"/>
      <w:r w:rsidRPr="00F21EB7">
        <w:rPr>
          <w:bCs/>
        </w:rPr>
        <w:t>» рубрика «Серьезные мысли словами детей»</w:t>
      </w:r>
    </w:p>
    <w:p w:rsidR="004C2A7B" w:rsidRPr="00F21EB7" w:rsidRDefault="00382428" w:rsidP="00214920">
      <w:pPr>
        <w:pStyle w:val="Default"/>
        <w:jc w:val="center"/>
        <w:rPr>
          <w:bCs/>
        </w:rPr>
      </w:pPr>
      <w:hyperlink r:id="rId42" w:history="1">
        <w:r w:rsidR="004C2A7B" w:rsidRPr="00F21EB7">
          <w:rPr>
            <w:rStyle w:val="a7"/>
            <w:bCs/>
          </w:rPr>
          <w:t>https://vk.com/club195829980?w=wall-195829980_226</w:t>
        </w:r>
      </w:hyperlink>
      <w:r w:rsidR="004C2A7B" w:rsidRPr="00F21EB7">
        <w:rPr>
          <w:bCs/>
        </w:rPr>
        <w:t xml:space="preserve"> </w:t>
      </w:r>
    </w:p>
    <w:p w:rsidR="00CD374E" w:rsidRPr="00F21EB7" w:rsidRDefault="00CD374E" w:rsidP="00214920">
      <w:pPr>
        <w:pStyle w:val="Default"/>
        <w:jc w:val="center"/>
        <w:rPr>
          <w:bCs/>
        </w:rPr>
      </w:pPr>
    </w:p>
    <w:p w:rsidR="00CD374E" w:rsidRPr="00F21EB7" w:rsidRDefault="00351867" w:rsidP="00214920">
      <w:pPr>
        <w:pStyle w:val="Default"/>
        <w:jc w:val="center"/>
        <w:rPr>
          <w:bCs/>
        </w:rPr>
      </w:pPr>
      <w:r w:rsidRPr="00F21EB7">
        <w:rPr>
          <w:bCs/>
        </w:rPr>
        <w:t>Н</w:t>
      </w:r>
      <w:r w:rsidR="00CD374E" w:rsidRPr="00F21EB7">
        <w:rPr>
          <w:bCs/>
        </w:rPr>
        <w:t xml:space="preserve">ациональный молодежный патриотический </w:t>
      </w:r>
    </w:p>
    <w:p w:rsidR="00CD374E" w:rsidRPr="00F21EB7" w:rsidRDefault="00CD374E" w:rsidP="00214920">
      <w:pPr>
        <w:pStyle w:val="Default"/>
        <w:jc w:val="center"/>
        <w:rPr>
          <w:bCs/>
        </w:rPr>
      </w:pPr>
      <w:r w:rsidRPr="00F21EB7">
        <w:rPr>
          <w:bCs/>
        </w:rPr>
        <w:t>конкурс «Моя гордость – Россия!»</w:t>
      </w:r>
    </w:p>
    <w:p w:rsidR="002701A1" w:rsidRPr="00F21EB7" w:rsidRDefault="00382428" w:rsidP="00214920">
      <w:pPr>
        <w:pStyle w:val="Default"/>
        <w:jc w:val="center"/>
        <w:rPr>
          <w:rStyle w:val="a7"/>
          <w:bCs/>
        </w:rPr>
      </w:pPr>
      <w:hyperlink r:id="rId43" w:history="1">
        <w:r w:rsidR="00CD374E" w:rsidRPr="00F21EB7">
          <w:rPr>
            <w:rStyle w:val="a7"/>
            <w:bCs/>
          </w:rPr>
          <w:t>https://vk.com/club195829980?w=wall-195829980_218</w:t>
        </w:r>
      </w:hyperlink>
    </w:p>
    <w:p w:rsidR="00CD374E" w:rsidRPr="00F21EB7" w:rsidRDefault="00CD374E" w:rsidP="00214920">
      <w:pPr>
        <w:pStyle w:val="Default"/>
        <w:jc w:val="center"/>
        <w:rPr>
          <w:bCs/>
        </w:rPr>
      </w:pPr>
      <w:r w:rsidRPr="00F21EB7">
        <w:rPr>
          <w:bCs/>
        </w:rPr>
        <w:t xml:space="preserve"> </w:t>
      </w:r>
    </w:p>
    <w:p w:rsidR="00462B66" w:rsidRPr="00F21EB7" w:rsidRDefault="002701A1" w:rsidP="002701A1">
      <w:pPr>
        <w:pStyle w:val="Default"/>
        <w:jc w:val="center"/>
        <w:rPr>
          <w:bCs/>
        </w:rPr>
      </w:pPr>
      <w:r w:rsidRPr="00F21EB7">
        <w:rPr>
          <w:bCs/>
        </w:rPr>
        <w:t>Мы – волонтеры! Поздравление общество «Сильные духом» с днем инвалидов</w:t>
      </w:r>
    </w:p>
    <w:p w:rsidR="002701A1" w:rsidRPr="00F21EB7" w:rsidRDefault="00382428" w:rsidP="00214920">
      <w:pPr>
        <w:pStyle w:val="Default"/>
        <w:jc w:val="center"/>
        <w:rPr>
          <w:rFonts w:ascii="YS Text" w:hAnsi="YS Text"/>
          <w:shd w:val="clear" w:color="auto" w:fill="FFFFFF"/>
        </w:rPr>
      </w:pPr>
      <w:hyperlink r:id="rId44" w:history="1">
        <w:r w:rsidR="002701A1" w:rsidRPr="00F21EB7">
          <w:rPr>
            <w:rStyle w:val="a7"/>
            <w:rFonts w:ascii="YS Text" w:hAnsi="YS Text"/>
            <w:shd w:val="clear" w:color="auto" w:fill="FFFFFF"/>
          </w:rPr>
          <w:t>https://vk.com/wall-195829980_222</w:t>
        </w:r>
      </w:hyperlink>
      <w:r w:rsidR="002701A1" w:rsidRPr="00F21EB7">
        <w:rPr>
          <w:rFonts w:ascii="YS Text" w:hAnsi="YS Text"/>
          <w:shd w:val="clear" w:color="auto" w:fill="FFFFFF"/>
        </w:rPr>
        <w:t> </w:t>
      </w:r>
    </w:p>
    <w:p w:rsidR="00832FC2" w:rsidRPr="00F21EB7" w:rsidRDefault="00832FC2" w:rsidP="00214920">
      <w:pPr>
        <w:pStyle w:val="Default"/>
        <w:jc w:val="center"/>
      </w:pPr>
      <w:r w:rsidRPr="00F21EB7">
        <w:rPr>
          <w:rFonts w:ascii="YS Text" w:hAnsi="YS Text"/>
        </w:rPr>
        <w:br/>
      </w:r>
      <w:r w:rsidRPr="00F21EB7">
        <w:rPr>
          <w:bCs/>
        </w:rPr>
        <w:t>Мы – волонтеры! Поздравление с днем пожилого человека КЦСОН «Забота»</w:t>
      </w:r>
    </w:p>
    <w:p w:rsidR="00832FC2" w:rsidRPr="00F21EB7" w:rsidRDefault="00382428" w:rsidP="00214920">
      <w:pPr>
        <w:pStyle w:val="Default"/>
        <w:jc w:val="center"/>
      </w:pPr>
      <w:hyperlink r:id="rId45" w:tgtFrame="_blank" w:history="1">
        <w:r w:rsidR="00832FC2" w:rsidRPr="00F21EB7">
          <w:rPr>
            <w:rStyle w:val="a7"/>
            <w:rFonts w:ascii="YS Text" w:hAnsi="YS Text"/>
            <w:shd w:val="clear" w:color="auto" w:fill="FFFFFF"/>
          </w:rPr>
          <w:t>https://vk.com/wall-195829980_202</w:t>
        </w:r>
      </w:hyperlink>
    </w:p>
    <w:p w:rsidR="00E77F9D" w:rsidRPr="00F21EB7" w:rsidRDefault="00E77F9D" w:rsidP="00E77F9D">
      <w:pPr>
        <w:shd w:val="clear" w:color="auto" w:fill="FFFFFF"/>
        <w:spacing w:after="0" w:line="240" w:lineRule="auto"/>
        <w:jc w:val="center"/>
        <w:rPr>
          <w:rFonts w:ascii="YS Text" w:hAnsi="YS Text"/>
          <w:color w:val="000000"/>
          <w:sz w:val="24"/>
          <w:szCs w:val="24"/>
        </w:rPr>
      </w:pPr>
    </w:p>
    <w:p w:rsidR="00E77F9D" w:rsidRPr="00F21EB7" w:rsidRDefault="00E77F9D" w:rsidP="00E77F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1EB7">
        <w:rPr>
          <w:rFonts w:ascii="Times New Roman" w:hAnsi="Times New Roman" w:cs="Times New Roman"/>
          <w:color w:val="000000"/>
          <w:sz w:val="24"/>
          <w:szCs w:val="24"/>
        </w:rPr>
        <w:t>«Блокаде Ленинграда посвящается»</w:t>
      </w:r>
    </w:p>
    <w:p w:rsidR="00E77F9D" w:rsidRPr="00F21EB7" w:rsidRDefault="00382428" w:rsidP="00E77F9D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46" w:tgtFrame="_blank" w:history="1">
        <w:r w:rsidR="00E77F9D" w:rsidRPr="00F21EB7">
          <w:rPr>
            <w:rStyle w:val="a7"/>
            <w:rFonts w:ascii="Times New Roman" w:hAnsi="Times New Roman" w:cs="Times New Roman"/>
            <w:sz w:val="24"/>
            <w:szCs w:val="24"/>
          </w:rPr>
          <w:t>https://vk.com/club195829980?w=wall-195829980_289</w:t>
        </w:r>
      </w:hyperlink>
    </w:p>
    <w:p w:rsidR="009E098E" w:rsidRPr="00F21EB7" w:rsidRDefault="009E098E" w:rsidP="009E09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1EB7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День Неизвестного солдата</w:t>
      </w:r>
    </w:p>
    <w:p w:rsidR="009E098E" w:rsidRPr="00F21EB7" w:rsidRDefault="00382428" w:rsidP="009E09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47" w:tgtFrame="_blank" w:history="1">
        <w:r w:rsidR="009E098E" w:rsidRPr="00F21EB7">
          <w:rPr>
            <w:rStyle w:val="a7"/>
            <w:rFonts w:ascii="Times New Roman" w:hAnsi="Times New Roman" w:cs="Times New Roman"/>
            <w:sz w:val="24"/>
            <w:szCs w:val="24"/>
          </w:rPr>
          <w:t>https://vk.com/club195829980?w=wall-195829980_288</w:t>
        </w:r>
      </w:hyperlink>
    </w:p>
    <w:p w:rsidR="00350A42" w:rsidRPr="00F21EB7" w:rsidRDefault="009E098E" w:rsidP="0028160E">
      <w:pPr>
        <w:shd w:val="clear" w:color="auto" w:fill="FFFFFF"/>
        <w:rPr>
          <w:sz w:val="24"/>
          <w:szCs w:val="24"/>
        </w:rPr>
      </w:pPr>
      <w:r w:rsidRPr="00F21EB7">
        <w:rPr>
          <w:rFonts w:ascii="YS Text" w:hAnsi="YS Text"/>
          <w:color w:val="000000"/>
          <w:sz w:val="24"/>
          <w:szCs w:val="24"/>
        </w:rPr>
        <w:t> </w:t>
      </w:r>
    </w:p>
    <w:p w:rsidR="002F77EF" w:rsidRPr="00F21EB7" w:rsidRDefault="00191467" w:rsidP="0019146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1EB7">
        <w:rPr>
          <w:rFonts w:ascii="Times New Roman" w:eastAsia="Calibri" w:hAnsi="Times New Roman" w:cs="Times New Roman"/>
          <w:b/>
          <w:sz w:val="24"/>
          <w:szCs w:val="24"/>
        </w:rPr>
        <w:t>Сайт департамента образования и молодежной политики Нефтеюганского района</w:t>
      </w:r>
    </w:p>
    <w:p w:rsidR="00191467" w:rsidRPr="00F21EB7" w:rsidRDefault="00351867" w:rsidP="00191467">
      <w:pPr>
        <w:pStyle w:val="Default"/>
      </w:pPr>
      <w:r w:rsidRPr="00F21EB7">
        <w:t xml:space="preserve">                              </w:t>
      </w:r>
    </w:p>
    <w:p w:rsidR="00E80764" w:rsidRDefault="00E80764" w:rsidP="00E80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1EB7">
        <w:rPr>
          <w:rFonts w:ascii="Times New Roman" w:hAnsi="Times New Roman" w:cs="Times New Roman"/>
          <w:bCs/>
          <w:sz w:val="24"/>
          <w:szCs w:val="24"/>
        </w:rPr>
        <w:t>Статья на официальный сайт ДОиМП НР «Посвящение в «Орлята»</w:t>
      </w:r>
    </w:p>
    <w:p w:rsidR="00E80764" w:rsidRDefault="00E80764" w:rsidP="00E80764">
      <w:pPr>
        <w:spacing w:after="0" w:line="240" w:lineRule="auto"/>
        <w:jc w:val="center"/>
        <w:rPr>
          <w:rStyle w:val="a7"/>
          <w:rFonts w:ascii="Times New Roman" w:hAnsi="Times New Roman" w:cs="Times New Roman"/>
          <w:sz w:val="24"/>
          <w:szCs w:val="24"/>
        </w:rPr>
      </w:pPr>
      <w:r w:rsidRPr="00F21EB7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48" w:history="1">
        <w:r w:rsidRPr="00F21EB7">
          <w:rPr>
            <w:rStyle w:val="a7"/>
            <w:rFonts w:ascii="Times New Roman" w:hAnsi="Times New Roman" w:cs="Times New Roman"/>
            <w:sz w:val="24"/>
            <w:szCs w:val="24"/>
          </w:rPr>
          <w:t>http://cctec.ru/4143-posvyaschenie-v-orlyata.html_</w:t>
        </w:r>
      </w:hyperlink>
    </w:p>
    <w:p w:rsidR="00E80764" w:rsidRPr="00F21EB7" w:rsidRDefault="00E80764" w:rsidP="00E80764">
      <w:pPr>
        <w:spacing w:after="0" w:line="240" w:lineRule="auto"/>
        <w:jc w:val="center"/>
        <w:rPr>
          <w:rStyle w:val="a7"/>
          <w:rFonts w:ascii="Times New Roman" w:hAnsi="Times New Roman" w:cs="Times New Roman"/>
          <w:sz w:val="24"/>
          <w:szCs w:val="24"/>
        </w:rPr>
      </w:pPr>
    </w:p>
    <w:p w:rsidR="00E80764" w:rsidRPr="00F21EB7" w:rsidRDefault="00E80764" w:rsidP="00E80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1EB7">
        <w:rPr>
          <w:rFonts w:ascii="Times New Roman" w:hAnsi="Times New Roman" w:cs="Times New Roman"/>
          <w:bCs/>
          <w:sz w:val="24"/>
          <w:szCs w:val="24"/>
        </w:rPr>
        <w:t xml:space="preserve"> Статья на официальный сайт ДОиМП НР «Отечества достойные сыны».</w:t>
      </w:r>
    </w:p>
    <w:p w:rsidR="00E80764" w:rsidRPr="00F21EB7" w:rsidRDefault="00382428" w:rsidP="00E807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49" w:history="1">
        <w:r w:rsidR="00E80764" w:rsidRPr="00F21EB7">
          <w:rPr>
            <w:rStyle w:val="a7"/>
            <w:rFonts w:ascii="Times New Roman" w:hAnsi="Times New Roman" w:cs="Times New Roman"/>
            <w:sz w:val="24"/>
            <w:szCs w:val="24"/>
          </w:rPr>
          <w:t>http://cctec.ru/4367-otechestva-dostoynye-syny.html</w:t>
        </w:r>
      </w:hyperlink>
    </w:p>
    <w:p w:rsidR="00E80764" w:rsidRDefault="00E80764" w:rsidP="00191467">
      <w:pPr>
        <w:pStyle w:val="Default"/>
        <w:jc w:val="center"/>
        <w:rPr>
          <w:bCs/>
        </w:rPr>
      </w:pPr>
    </w:p>
    <w:p w:rsidR="00191467" w:rsidRPr="00F21EB7" w:rsidRDefault="00191467" w:rsidP="00191467">
      <w:pPr>
        <w:pStyle w:val="Default"/>
        <w:jc w:val="center"/>
      </w:pPr>
      <w:r w:rsidRPr="00F21EB7">
        <w:rPr>
          <w:bCs/>
        </w:rPr>
        <w:t xml:space="preserve">Онлайн </w:t>
      </w:r>
      <w:proofErr w:type="spellStart"/>
      <w:r w:rsidRPr="00F21EB7">
        <w:rPr>
          <w:bCs/>
        </w:rPr>
        <w:t>квест</w:t>
      </w:r>
      <w:proofErr w:type="spellEnd"/>
      <w:r w:rsidRPr="00F21EB7">
        <w:rPr>
          <w:bCs/>
        </w:rPr>
        <w:t xml:space="preserve"> – игра «Отечества достойные сыны»</w:t>
      </w:r>
    </w:p>
    <w:p w:rsidR="00351867" w:rsidRDefault="00382428" w:rsidP="00191467">
      <w:pPr>
        <w:spacing w:after="0"/>
        <w:jc w:val="center"/>
        <w:rPr>
          <w:rStyle w:val="a7"/>
          <w:rFonts w:ascii="Times New Roman" w:eastAsia="Calibri" w:hAnsi="Times New Roman" w:cs="Times New Roman"/>
          <w:sz w:val="24"/>
          <w:szCs w:val="24"/>
        </w:rPr>
      </w:pPr>
      <w:hyperlink r:id="rId50" w:history="1">
        <w:r w:rsidR="00191467" w:rsidRPr="00F21EB7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http://cctec.ru/5454-otechestva-dostoynye-syny.html</w:t>
        </w:r>
      </w:hyperlink>
    </w:p>
    <w:p w:rsidR="00A663C7" w:rsidRDefault="00A663C7" w:rsidP="00191467">
      <w:pPr>
        <w:spacing w:after="0"/>
        <w:jc w:val="center"/>
        <w:rPr>
          <w:rStyle w:val="a7"/>
          <w:rFonts w:ascii="Times New Roman" w:eastAsia="Calibri" w:hAnsi="Times New Roman" w:cs="Times New Roman"/>
          <w:sz w:val="24"/>
          <w:szCs w:val="24"/>
        </w:rPr>
      </w:pPr>
    </w:p>
    <w:p w:rsidR="00391193" w:rsidRDefault="00A663C7" w:rsidP="00391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663C7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Использование информационных цифровых технологий в работе с детьми дошкольного возраста в рамах реализации ФГОС ДО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(по нравственно- патриотическому воспитанию)</w:t>
      </w:r>
    </w:p>
    <w:p w:rsidR="00A663C7" w:rsidRPr="00A663C7" w:rsidRDefault="00382428" w:rsidP="003911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hyperlink r:id="rId51" w:history="1">
        <w:r w:rsidR="00A663C7" w:rsidRPr="009D7424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http://cctec.ru/5508-ispolzovanie-informacionnyh-cifrovyh-tehnologiy-v-rabote-s-detmi-doshkolnogo-vozrasta-v-ramah-realizacii-fgos-do.html</w:t>
        </w:r>
      </w:hyperlink>
      <w:r w:rsidR="00A663C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32FC2" w:rsidRPr="00F21EB7" w:rsidRDefault="00832FC2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91467" w:rsidRPr="00F21EB7" w:rsidRDefault="00191467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Pr="00F21EB7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Pr="00F21EB7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Pr="00F21EB7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62B66" w:rsidRDefault="00462B66" w:rsidP="0019146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462B66" w:rsidSect="006100C5">
      <w:headerReference w:type="default" r:id="rId52"/>
      <w:footerReference w:type="default" r:id="rId53"/>
      <w:footerReference w:type="first" r:id="rId54"/>
      <w:pgSz w:w="11906" w:h="16838"/>
      <w:pgMar w:top="709" w:right="849" w:bottom="1134" w:left="1276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A5F" w:rsidRDefault="00A06A5F" w:rsidP="00AF2F02">
      <w:pPr>
        <w:spacing w:after="0" w:line="240" w:lineRule="auto"/>
      </w:pPr>
      <w:r>
        <w:separator/>
      </w:r>
    </w:p>
  </w:endnote>
  <w:endnote w:type="continuationSeparator" w:id="0">
    <w:p w:rsidR="00A06A5F" w:rsidRDefault="00A06A5F" w:rsidP="00AF2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</w:rPr>
      <w:id w:val="1156658394"/>
      <w:docPartObj>
        <w:docPartGallery w:val="Page Numbers (Bottom of Page)"/>
        <w:docPartUnique/>
      </w:docPartObj>
    </w:sdtPr>
    <w:sdtEndPr/>
    <w:sdtContent>
      <w:p w:rsidR="0069764A" w:rsidRPr="00E16494" w:rsidRDefault="0069764A">
        <w:pPr>
          <w:pStyle w:val="ab"/>
          <w:jc w:val="right"/>
          <w:rPr>
            <w:i/>
          </w:rPr>
        </w:pPr>
        <w:r w:rsidRPr="00E16494">
          <w:rPr>
            <w:rFonts w:ascii="Times New Roman" w:hAnsi="Times New Roman" w:cs="Times New Roman"/>
            <w:i/>
            <w:sz w:val="18"/>
            <w:szCs w:val="18"/>
          </w:rPr>
          <w:t>Старший воспитатель</w:t>
        </w:r>
        <w:r>
          <w:rPr>
            <w:rFonts w:ascii="Times New Roman" w:hAnsi="Times New Roman" w:cs="Times New Roman"/>
            <w:i/>
            <w:sz w:val="18"/>
            <w:szCs w:val="18"/>
          </w:rPr>
          <w:t>,</w:t>
        </w:r>
        <w:r w:rsidRPr="00E16494">
          <w:rPr>
            <w:rFonts w:ascii="Times New Roman" w:hAnsi="Times New Roman" w:cs="Times New Roman"/>
            <w:i/>
            <w:sz w:val="18"/>
            <w:szCs w:val="18"/>
          </w:rPr>
          <w:t xml:space="preserve"> Земляк Екатерина Анатольевна</w:t>
        </w:r>
        <w:r w:rsidRPr="00E16494">
          <w:rPr>
            <w:i/>
          </w:rPr>
          <w:t xml:space="preserve">                                                </w:t>
        </w:r>
        <w:r w:rsidRPr="00E16494">
          <w:rPr>
            <w:rFonts w:ascii="Times New Roman" w:hAnsi="Times New Roman" w:cs="Times New Roman"/>
          </w:rPr>
          <w:fldChar w:fldCharType="begin"/>
        </w:r>
        <w:r w:rsidRPr="00E16494">
          <w:rPr>
            <w:rFonts w:ascii="Times New Roman" w:hAnsi="Times New Roman" w:cs="Times New Roman"/>
          </w:rPr>
          <w:instrText>PAGE   \* MERGEFORMAT</w:instrText>
        </w:r>
        <w:r w:rsidRPr="00E16494">
          <w:rPr>
            <w:rFonts w:ascii="Times New Roman" w:hAnsi="Times New Roman" w:cs="Times New Roman"/>
          </w:rPr>
          <w:fldChar w:fldCharType="separate"/>
        </w:r>
        <w:r w:rsidR="00382428">
          <w:rPr>
            <w:rFonts w:ascii="Times New Roman" w:hAnsi="Times New Roman" w:cs="Times New Roman"/>
            <w:noProof/>
          </w:rPr>
          <w:t>20</w:t>
        </w:r>
        <w:r w:rsidRPr="00E16494">
          <w:rPr>
            <w:rFonts w:ascii="Times New Roman" w:hAnsi="Times New Roman" w:cs="Times New Roman"/>
          </w:rPr>
          <w:fldChar w:fldCharType="end"/>
        </w:r>
      </w:p>
    </w:sdtContent>
  </w:sdt>
  <w:p w:rsidR="0069764A" w:rsidRPr="00E16494" w:rsidRDefault="0069764A">
    <w:pPr>
      <w:pStyle w:val="ab"/>
      <w:rPr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2604372"/>
      <w:docPartObj>
        <w:docPartGallery w:val="Page Numbers (Bottom of Page)"/>
        <w:docPartUnique/>
      </w:docPartObj>
    </w:sdtPr>
    <w:sdtEndPr/>
    <w:sdtContent>
      <w:p w:rsidR="0069764A" w:rsidRDefault="0069764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428">
          <w:rPr>
            <w:noProof/>
          </w:rPr>
          <w:t>0</w:t>
        </w:r>
        <w:r>
          <w:fldChar w:fldCharType="end"/>
        </w:r>
      </w:p>
    </w:sdtContent>
  </w:sdt>
  <w:p w:rsidR="0069764A" w:rsidRDefault="0069764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A5F" w:rsidRDefault="00A06A5F" w:rsidP="00AF2F02">
      <w:pPr>
        <w:spacing w:after="0" w:line="240" w:lineRule="auto"/>
      </w:pPr>
      <w:r>
        <w:separator/>
      </w:r>
    </w:p>
  </w:footnote>
  <w:footnote w:type="continuationSeparator" w:id="0">
    <w:p w:rsidR="00A06A5F" w:rsidRDefault="00A06A5F" w:rsidP="00AF2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64A" w:rsidRPr="00E16494" w:rsidRDefault="0069764A" w:rsidP="0060246A">
    <w:pPr>
      <w:pStyle w:val="a9"/>
      <w:jc w:val="center"/>
      <w:rPr>
        <w:rFonts w:ascii="Times New Roman" w:hAnsi="Times New Roman" w:cs="Times New Roman"/>
        <w:i/>
        <w:sz w:val="20"/>
      </w:rPr>
    </w:pPr>
    <w:r w:rsidRPr="00E16494">
      <w:rPr>
        <w:rFonts w:ascii="Times New Roman" w:hAnsi="Times New Roman" w:cs="Times New Roman"/>
        <w:i/>
        <w:sz w:val="18"/>
      </w:rPr>
      <w:t xml:space="preserve">НЕФТЕЮГАНСКОЕ РАЙОННОЕ МУНИЦИПАЛЬНОЕ ДОШКОЛЬНОЕ ОБРАЗОВАТЕЛЬНОЕ БЮДЖЕТНОЕ УЧРЕЖДЕНИЕ «Д/С «БУРАТИНО», </w:t>
    </w:r>
    <w:r w:rsidRPr="00E16494">
      <w:rPr>
        <w:rFonts w:ascii="Times New Roman" w:hAnsi="Times New Roman" w:cs="Times New Roman"/>
        <w:i/>
        <w:sz w:val="20"/>
      </w:rPr>
      <w:t xml:space="preserve"> </w:t>
    </w:r>
    <w:r w:rsidRPr="00E16494">
      <w:rPr>
        <w:rFonts w:ascii="Times New Roman" w:hAnsi="Times New Roman" w:cs="Times New Roman"/>
        <w:i/>
        <w:sz w:val="18"/>
      </w:rPr>
      <w:t>п. Каркатеевы, Нефтеюганский район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C7DA2"/>
    <w:multiLevelType w:val="hybridMultilevel"/>
    <w:tmpl w:val="1730D2D6"/>
    <w:lvl w:ilvl="0" w:tplc="5D0E3D00">
      <w:start w:val="1"/>
      <w:numFmt w:val="bullet"/>
      <w:lvlText w:val="−"/>
      <w:lvlJc w:val="left"/>
      <w:pPr>
        <w:tabs>
          <w:tab w:val="num" w:pos="644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8"/>
        </w:tabs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1">
    <w:nsid w:val="078E74C3"/>
    <w:multiLevelType w:val="hybridMultilevel"/>
    <w:tmpl w:val="B76C5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9359C"/>
    <w:multiLevelType w:val="hybridMultilevel"/>
    <w:tmpl w:val="27D20F80"/>
    <w:lvl w:ilvl="0" w:tplc="05AAB6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8C3266"/>
    <w:multiLevelType w:val="multilevel"/>
    <w:tmpl w:val="82F6A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9E12C13"/>
    <w:multiLevelType w:val="hybridMultilevel"/>
    <w:tmpl w:val="36A8207E"/>
    <w:lvl w:ilvl="0" w:tplc="E3A23F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64101"/>
    <w:multiLevelType w:val="hybridMultilevel"/>
    <w:tmpl w:val="02E4460E"/>
    <w:lvl w:ilvl="0" w:tplc="05AAB6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D9473E"/>
    <w:multiLevelType w:val="hybridMultilevel"/>
    <w:tmpl w:val="8F2C35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15216"/>
    <w:multiLevelType w:val="hybridMultilevel"/>
    <w:tmpl w:val="4144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93C78"/>
    <w:multiLevelType w:val="multilevel"/>
    <w:tmpl w:val="CF16057E"/>
    <w:lvl w:ilvl="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9">
    <w:nsid w:val="704A2941"/>
    <w:multiLevelType w:val="hybridMultilevel"/>
    <w:tmpl w:val="7E6C7A34"/>
    <w:lvl w:ilvl="0" w:tplc="9ACE59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17ADE"/>
    <w:multiLevelType w:val="hybridMultilevel"/>
    <w:tmpl w:val="ECB8D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9E93AC7"/>
    <w:multiLevelType w:val="multilevel"/>
    <w:tmpl w:val="593A7F2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  <w:num w:numId="11">
    <w:abstractNumId w:val="10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747"/>
    <w:rsid w:val="00002018"/>
    <w:rsid w:val="00003423"/>
    <w:rsid w:val="00007271"/>
    <w:rsid w:val="00007A7D"/>
    <w:rsid w:val="00010750"/>
    <w:rsid w:val="00010819"/>
    <w:rsid w:val="00011F9A"/>
    <w:rsid w:val="00011FA1"/>
    <w:rsid w:val="000130F5"/>
    <w:rsid w:val="00014731"/>
    <w:rsid w:val="000148BE"/>
    <w:rsid w:val="00015393"/>
    <w:rsid w:val="00017199"/>
    <w:rsid w:val="00017324"/>
    <w:rsid w:val="00021379"/>
    <w:rsid w:val="00023260"/>
    <w:rsid w:val="00025E8D"/>
    <w:rsid w:val="00030343"/>
    <w:rsid w:val="00031A66"/>
    <w:rsid w:val="000326FB"/>
    <w:rsid w:val="00032E3C"/>
    <w:rsid w:val="00033433"/>
    <w:rsid w:val="00035EEB"/>
    <w:rsid w:val="00037FD1"/>
    <w:rsid w:val="0004273E"/>
    <w:rsid w:val="00043175"/>
    <w:rsid w:val="00045F86"/>
    <w:rsid w:val="00046685"/>
    <w:rsid w:val="00051F0A"/>
    <w:rsid w:val="000559A3"/>
    <w:rsid w:val="00056A83"/>
    <w:rsid w:val="000607BA"/>
    <w:rsid w:val="00061398"/>
    <w:rsid w:val="00063523"/>
    <w:rsid w:val="0006516B"/>
    <w:rsid w:val="00065B2A"/>
    <w:rsid w:val="00066F69"/>
    <w:rsid w:val="000674A8"/>
    <w:rsid w:val="00067949"/>
    <w:rsid w:val="0007089B"/>
    <w:rsid w:val="000719FA"/>
    <w:rsid w:val="00072F31"/>
    <w:rsid w:val="00074139"/>
    <w:rsid w:val="00074736"/>
    <w:rsid w:val="000750EE"/>
    <w:rsid w:val="00075706"/>
    <w:rsid w:val="00075ABE"/>
    <w:rsid w:val="00077B9E"/>
    <w:rsid w:val="00086A4C"/>
    <w:rsid w:val="000907A0"/>
    <w:rsid w:val="000909D2"/>
    <w:rsid w:val="000910FB"/>
    <w:rsid w:val="00093E4C"/>
    <w:rsid w:val="00095DCB"/>
    <w:rsid w:val="00095FC4"/>
    <w:rsid w:val="00095FE7"/>
    <w:rsid w:val="000A10F1"/>
    <w:rsid w:val="000A1330"/>
    <w:rsid w:val="000A1542"/>
    <w:rsid w:val="000A1644"/>
    <w:rsid w:val="000A351C"/>
    <w:rsid w:val="000A54F2"/>
    <w:rsid w:val="000A7FF9"/>
    <w:rsid w:val="000B5209"/>
    <w:rsid w:val="000B7C2B"/>
    <w:rsid w:val="000C1447"/>
    <w:rsid w:val="000C3308"/>
    <w:rsid w:val="000C48D0"/>
    <w:rsid w:val="000C567E"/>
    <w:rsid w:val="000C5929"/>
    <w:rsid w:val="000C5E9C"/>
    <w:rsid w:val="000C7A7C"/>
    <w:rsid w:val="000D10FD"/>
    <w:rsid w:val="000D19D8"/>
    <w:rsid w:val="000D1F0F"/>
    <w:rsid w:val="000D212B"/>
    <w:rsid w:val="000D2FE6"/>
    <w:rsid w:val="000D4A10"/>
    <w:rsid w:val="000D5415"/>
    <w:rsid w:val="000D734C"/>
    <w:rsid w:val="000E02B0"/>
    <w:rsid w:val="000E11F3"/>
    <w:rsid w:val="000E21F3"/>
    <w:rsid w:val="000E4607"/>
    <w:rsid w:val="000E4DC5"/>
    <w:rsid w:val="000E5207"/>
    <w:rsid w:val="000E5A81"/>
    <w:rsid w:val="000E63CE"/>
    <w:rsid w:val="000F002B"/>
    <w:rsid w:val="000F1DF5"/>
    <w:rsid w:val="000F24D7"/>
    <w:rsid w:val="000F323B"/>
    <w:rsid w:val="00100924"/>
    <w:rsid w:val="00101AD0"/>
    <w:rsid w:val="001023C2"/>
    <w:rsid w:val="00102DD8"/>
    <w:rsid w:val="00103984"/>
    <w:rsid w:val="00105106"/>
    <w:rsid w:val="00105E7A"/>
    <w:rsid w:val="00106DC7"/>
    <w:rsid w:val="001078C1"/>
    <w:rsid w:val="001103CC"/>
    <w:rsid w:val="001111E4"/>
    <w:rsid w:val="00113516"/>
    <w:rsid w:val="00113E75"/>
    <w:rsid w:val="00114A9F"/>
    <w:rsid w:val="00114CE3"/>
    <w:rsid w:val="001179A8"/>
    <w:rsid w:val="001225C4"/>
    <w:rsid w:val="0012290A"/>
    <w:rsid w:val="00122927"/>
    <w:rsid w:val="00124D23"/>
    <w:rsid w:val="00124FB7"/>
    <w:rsid w:val="00125C39"/>
    <w:rsid w:val="00131E0E"/>
    <w:rsid w:val="00133929"/>
    <w:rsid w:val="00133F83"/>
    <w:rsid w:val="00135A09"/>
    <w:rsid w:val="001378AD"/>
    <w:rsid w:val="001424A5"/>
    <w:rsid w:val="00150FA8"/>
    <w:rsid w:val="001533D8"/>
    <w:rsid w:val="00153B53"/>
    <w:rsid w:val="00154280"/>
    <w:rsid w:val="00157A57"/>
    <w:rsid w:val="00157CF5"/>
    <w:rsid w:val="00157D84"/>
    <w:rsid w:val="00161405"/>
    <w:rsid w:val="00162BB8"/>
    <w:rsid w:val="00163EE4"/>
    <w:rsid w:val="00166808"/>
    <w:rsid w:val="001668E1"/>
    <w:rsid w:val="00166958"/>
    <w:rsid w:val="00170241"/>
    <w:rsid w:val="00175594"/>
    <w:rsid w:val="00180145"/>
    <w:rsid w:val="001805B9"/>
    <w:rsid w:val="00180E53"/>
    <w:rsid w:val="0018346A"/>
    <w:rsid w:val="00183604"/>
    <w:rsid w:val="001839A0"/>
    <w:rsid w:val="00185403"/>
    <w:rsid w:val="0018612E"/>
    <w:rsid w:val="00186767"/>
    <w:rsid w:val="00186C96"/>
    <w:rsid w:val="00191467"/>
    <w:rsid w:val="00191D56"/>
    <w:rsid w:val="00191D62"/>
    <w:rsid w:val="001935DA"/>
    <w:rsid w:val="0019529D"/>
    <w:rsid w:val="00195DD2"/>
    <w:rsid w:val="001A0C64"/>
    <w:rsid w:val="001A1BEB"/>
    <w:rsid w:val="001A1F3F"/>
    <w:rsid w:val="001B3027"/>
    <w:rsid w:val="001B43AD"/>
    <w:rsid w:val="001B59D5"/>
    <w:rsid w:val="001B5E0B"/>
    <w:rsid w:val="001C5641"/>
    <w:rsid w:val="001D11ED"/>
    <w:rsid w:val="001D18D2"/>
    <w:rsid w:val="001D2206"/>
    <w:rsid w:val="001D3ABD"/>
    <w:rsid w:val="001D413C"/>
    <w:rsid w:val="001D5DAC"/>
    <w:rsid w:val="001D6384"/>
    <w:rsid w:val="001D709F"/>
    <w:rsid w:val="001D7640"/>
    <w:rsid w:val="001D7DBD"/>
    <w:rsid w:val="001D7FC4"/>
    <w:rsid w:val="001E0882"/>
    <w:rsid w:val="001E1D30"/>
    <w:rsid w:val="001E4D11"/>
    <w:rsid w:val="001E6B60"/>
    <w:rsid w:val="001E6CDA"/>
    <w:rsid w:val="001E6DC1"/>
    <w:rsid w:val="001E6FE0"/>
    <w:rsid w:val="001F020C"/>
    <w:rsid w:val="001F3A4D"/>
    <w:rsid w:val="001F47DB"/>
    <w:rsid w:val="001F4BCD"/>
    <w:rsid w:val="001F555A"/>
    <w:rsid w:val="001F58FC"/>
    <w:rsid w:val="001F67E7"/>
    <w:rsid w:val="00205720"/>
    <w:rsid w:val="00206773"/>
    <w:rsid w:val="00211D9F"/>
    <w:rsid w:val="00214920"/>
    <w:rsid w:val="00217436"/>
    <w:rsid w:val="00220012"/>
    <w:rsid w:val="002241F4"/>
    <w:rsid w:val="00225212"/>
    <w:rsid w:val="00225311"/>
    <w:rsid w:val="0023348F"/>
    <w:rsid w:val="00234293"/>
    <w:rsid w:val="00234367"/>
    <w:rsid w:val="0023451E"/>
    <w:rsid w:val="00235D88"/>
    <w:rsid w:val="00235DFE"/>
    <w:rsid w:val="0023783F"/>
    <w:rsid w:val="002379D3"/>
    <w:rsid w:val="0024180A"/>
    <w:rsid w:val="00242EF8"/>
    <w:rsid w:val="00243D3E"/>
    <w:rsid w:val="00243D49"/>
    <w:rsid w:val="002469E2"/>
    <w:rsid w:val="002478C8"/>
    <w:rsid w:val="002502E4"/>
    <w:rsid w:val="00250C32"/>
    <w:rsid w:val="00250D1C"/>
    <w:rsid w:val="00251507"/>
    <w:rsid w:val="0025203F"/>
    <w:rsid w:val="0025263A"/>
    <w:rsid w:val="0025359F"/>
    <w:rsid w:val="0025425B"/>
    <w:rsid w:val="00255111"/>
    <w:rsid w:val="002561A7"/>
    <w:rsid w:val="00256B9B"/>
    <w:rsid w:val="00257730"/>
    <w:rsid w:val="002579A3"/>
    <w:rsid w:val="00266BE8"/>
    <w:rsid w:val="0026762A"/>
    <w:rsid w:val="002701A1"/>
    <w:rsid w:val="002704CE"/>
    <w:rsid w:val="00270551"/>
    <w:rsid w:val="00270D4A"/>
    <w:rsid w:val="002710A8"/>
    <w:rsid w:val="00274898"/>
    <w:rsid w:val="002752EA"/>
    <w:rsid w:val="00275512"/>
    <w:rsid w:val="0027780F"/>
    <w:rsid w:val="00277DE5"/>
    <w:rsid w:val="00280090"/>
    <w:rsid w:val="0028160E"/>
    <w:rsid w:val="002817FE"/>
    <w:rsid w:val="002826D1"/>
    <w:rsid w:val="00282A95"/>
    <w:rsid w:val="00285F59"/>
    <w:rsid w:val="00286207"/>
    <w:rsid w:val="00286CD2"/>
    <w:rsid w:val="00287FF1"/>
    <w:rsid w:val="00290D43"/>
    <w:rsid w:val="0029260F"/>
    <w:rsid w:val="002938CC"/>
    <w:rsid w:val="0029444B"/>
    <w:rsid w:val="00294CCD"/>
    <w:rsid w:val="00295CC6"/>
    <w:rsid w:val="00296832"/>
    <w:rsid w:val="0029768B"/>
    <w:rsid w:val="002A087D"/>
    <w:rsid w:val="002A1025"/>
    <w:rsid w:val="002A61A1"/>
    <w:rsid w:val="002B1C2E"/>
    <w:rsid w:val="002B2155"/>
    <w:rsid w:val="002B3A94"/>
    <w:rsid w:val="002B3B2E"/>
    <w:rsid w:val="002B45B6"/>
    <w:rsid w:val="002B4F43"/>
    <w:rsid w:val="002B5EF6"/>
    <w:rsid w:val="002C18D3"/>
    <w:rsid w:val="002C27A7"/>
    <w:rsid w:val="002C4CA1"/>
    <w:rsid w:val="002C55BB"/>
    <w:rsid w:val="002C57DA"/>
    <w:rsid w:val="002C5AB5"/>
    <w:rsid w:val="002C6F0E"/>
    <w:rsid w:val="002C72CF"/>
    <w:rsid w:val="002D1913"/>
    <w:rsid w:val="002D610E"/>
    <w:rsid w:val="002D6B2E"/>
    <w:rsid w:val="002E02EB"/>
    <w:rsid w:val="002E197E"/>
    <w:rsid w:val="002E20F6"/>
    <w:rsid w:val="002E2B73"/>
    <w:rsid w:val="002E2DAC"/>
    <w:rsid w:val="002E341E"/>
    <w:rsid w:val="002E3F33"/>
    <w:rsid w:val="002E5C06"/>
    <w:rsid w:val="002E7E08"/>
    <w:rsid w:val="002F0A9B"/>
    <w:rsid w:val="002F204B"/>
    <w:rsid w:val="002F3A82"/>
    <w:rsid w:val="002F3EA2"/>
    <w:rsid w:val="002F60DB"/>
    <w:rsid w:val="002F6D26"/>
    <w:rsid w:val="002F77EF"/>
    <w:rsid w:val="00300700"/>
    <w:rsid w:val="00300A89"/>
    <w:rsid w:val="0030309B"/>
    <w:rsid w:val="00304B13"/>
    <w:rsid w:val="00305668"/>
    <w:rsid w:val="00305A1C"/>
    <w:rsid w:val="00306912"/>
    <w:rsid w:val="00307D0A"/>
    <w:rsid w:val="0031078B"/>
    <w:rsid w:val="00310D5C"/>
    <w:rsid w:val="00310E48"/>
    <w:rsid w:val="003128C0"/>
    <w:rsid w:val="00314383"/>
    <w:rsid w:val="00314D2F"/>
    <w:rsid w:val="00316C8C"/>
    <w:rsid w:val="0032099C"/>
    <w:rsid w:val="00320A6B"/>
    <w:rsid w:val="003212D7"/>
    <w:rsid w:val="003219FE"/>
    <w:rsid w:val="00322FB1"/>
    <w:rsid w:val="003243B1"/>
    <w:rsid w:val="003303B2"/>
    <w:rsid w:val="00330774"/>
    <w:rsid w:val="0033161D"/>
    <w:rsid w:val="003322F8"/>
    <w:rsid w:val="003324BA"/>
    <w:rsid w:val="0033367B"/>
    <w:rsid w:val="00342997"/>
    <w:rsid w:val="00346684"/>
    <w:rsid w:val="0034734A"/>
    <w:rsid w:val="003509D8"/>
    <w:rsid w:val="00350A42"/>
    <w:rsid w:val="00351867"/>
    <w:rsid w:val="0035292D"/>
    <w:rsid w:val="003530A6"/>
    <w:rsid w:val="00353B4B"/>
    <w:rsid w:val="00353FE2"/>
    <w:rsid w:val="003559B7"/>
    <w:rsid w:val="00357038"/>
    <w:rsid w:val="003576D7"/>
    <w:rsid w:val="00360B88"/>
    <w:rsid w:val="00361C8B"/>
    <w:rsid w:val="00363313"/>
    <w:rsid w:val="00365D40"/>
    <w:rsid w:val="00367252"/>
    <w:rsid w:val="00367C39"/>
    <w:rsid w:val="0037422F"/>
    <w:rsid w:val="00375A1B"/>
    <w:rsid w:val="00375C5B"/>
    <w:rsid w:val="00376298"/>
    <w:rsid w:val="00376992"/>
    <w:rsid w:val="003809E9"/>
    <w:rsid w:val="00381911"/>
    <w:rsid w:val="00382428"/>
    <w:rsid w:val="00383D39"/>
    <w:rsid w:val="0038565A"/>
    <w:rsid w:val="003859D2"/>
    <w:rsid w:val="00387BDB"/>
    <w:rsid w:val="00391193"/>
    <w:rsid w:val="003930C0"/>
    <w:rsid w:val="00393462"/>
    <w:rsid w:val="003946C8"/>
    <w:rsid w:val="003949C5"/>
    <w:rsid w:val="0039586A"/>
    <w:rsid w:val="00396142"/>
    <w:rsid w:val="00396D00"/>
    <w:rsid w:val="003975FA"/>
    <w:rsid w:val="0039766C"/>
    <w:rsid w:val="003A098B"/>
    <w:rsid w:val="003A0D27"/>
    <w:rsid w:val="003A0E4B"/>
    <w:rsid w:val="003A3EF7"/>
    <w:rsid w:val="003A40A0"/>
    <w:rsid w:val="003A6A8E"/>
    <w:rsid w:val="003B09BE"/>
    <w:rsid w:val="003B259E"/>
    <w:rsid w:val="003B5144"/>
    <w:rsid w:val="003B6973"/>
    <w:rsid w:val="003C05BD"/>
    <w:rsid w:val="003C0AC4"/>
    <w:rsid w:val="003C25F0"/>
    <w:rsid w:val="003C33ED"/>
    <w:rsid w:val="003C527C"/>
    <w:rsid w:val="003C58A1"/>
    <w:rsid w:val="003C6DA7"/>
    <w:rsid w:val="003D1D65"/>
    <w:rsid w:val="003D30F2"/>
    <w:rsid w:val="003D5C93"/>
    <w:rsid w:val="003D5DBA"/>
    <w:rsid w:val="003E744F"/>
    <w:rsid w:val="003E75F7"/>
    <w:rsid w:val="003E7F4D"/>
    <w:rsid w:val="003F145A"/>
    <w:rsid w:val="003F39DE"/>
    <w:rsid w:val="003F3FE6"/>
    <w:rsid w:val="003F45FB"/>
    <w:rsid w:val="003F5760"/>
    <w:rsid w:val="003F6726"/>
    <w:rsid w:val="003F687C"/>
    <w:rsid w:val="003F7307"/>
    <w:rsid w:val="00400E8E"/>
    <w:rsid w:val="00404564"/>
    <w:rsid w:val="00404F1D"/>
    <w:rsid w:val="004052E8"/>
    <w:rsid w:val="004065F1"/>
    <w:rsid w:val="0041016E"/>
    <w:rsid w:val="004110C1"/>
    <w:rsid w:val="00412172"/>
    <w:rsid w:val="00412DF4"/>
    <w:rsid w:val="0041320F"/>
    <w:rsid w:val="004144FA"/>
    <w:rsid w:val="00414B8B"/>
    <w:rsid w:val="004177F1"/>
    <w:rsid w:val="00420F77"/>
    <w:rsid w:val="004211B7"/>
    <w:rsid w:val="00422811"/>
    <w:rsid w:val="00423159"/>
    <w:rsid w:val="0042316B"/>
    <w:rsid w:val="00424B86"/>
    <w:rsid w:val="00430BDB"/>
    <w:rsid w:val="00431466"/>
    <w:rsid w:val="00431563"/>
    <w:rsid w:val="0043423F"/>
    <w:rsid w:val="004346A2"/>
    <w:rsid w:val="00434DB5"/>
    <w:rsid w:val="004379D3"/>
    <w:rsid w:val="00437A85"/>
    <w:rsid w:val="00440455"/>
    <w:rsid w:val="00442169"/>
    <w:rsid w:val="0044297E"/>
    <w:rsid w:val="00442B7D"/>
    <w:rsid w:val="00442CE0"/>
    <w:rsid w:val="00444636"/>
    <w:rsid w:val="00445BF5"/>
    <w:rsid w:val="00446BA7"/>
    <w:rsid w:val="0044738F"/>
    <w:rsid w:val="0045021A"/>
    <w:rsid w:val="0045148A"/>
    <w:rsid w:val="004544A5"/>
    <w:rsid w:val="00454D2F"/>
    <w:rsid w:val="00457A63"/>
    <w:rsid w:val="00461343"/>
    <w:rsid w:val="00461471"/>
    <w:rsid w:val="00461D5E"/>
    <w:rsid w:val="00462B66"/>
    <w:rsid w:val="00463F53"/>
    <w:rsid w:val="00464F08"/>
    <w:rsid w:val="00466128"/>
    <w:rsid w:val="00467125"/>
    <w:rsid w:val="00467901"/>
    <w:rsid w:val="00470463"/>
    <w:rsid w:val="004704BF"/>
    <w:rsid w:val="00471928"/>
    <w:rsid w:val="00472A97"/>
    <w:rsid w:val="00472E8E"/>
    <w:rsid w:val="00474210"/>
    <w:rsid w:val="00475058"/>
    <w:rsid w:val="0048036E"/>
    <w:rsid w:val="00484758"/>
    <w:rsid w:val="00484E65"/>
    <w:rsid w:val="004908C7"/>
    <w:rsid w:val="0049192A"/>
    <w:rsid w:val="004928D6"/>
    <w:rsid w:val="00493E53"/>
    <w:rsid w:val="0049411C"/>
    <w:rsid w:val="00496736"/>
    <w:rsid w:val="00497022"/>
    <w:rsid w:val="00497185"/>
    <w:rsid w:val="00497DEF"/>
    <w:rsid w:val="004A2BF8"/>
    <w:rsid w:val="004A5497"/>
    <w:rsid w:val="004A56AE"/>
    <w:rsid w:val="004A5F7C"/>
    <w:rsid w:val="004A61B9"/>
    <w:rsid w:val="004B055C"/>
    <w:rsid w:val="004B08C7"/>
    <w:rsid w:val="004B167A"/>
    <w:rsid w:val="004B1710"/>
    <w:rsid w:val="004B1D38"/>
    <w:rsid w:val="004B2DE1"/>
    <w:rsid w:val="004B339F"/>
    <w:rsid w:val="004B7265"/>
    <w:rsid w:val="004B7590"/>
    <w:rsid w:val="004C1B39"/>
    <w:rsid w:val="004C2A7B"/>
    <w:rsid w:val="004C2FEE"/>
    <w:rsid w:val="004C307D"/>
    <w:rsid w:val="004C381A"/>
    <w:rsid w:val="004C5BFE"/>
    <w:rsid w:val="004C6A53"/>
    <w:rsid w:val="004C6A8E"/>
    <w:rsid w:val="004D1858"/>
    <w:rsid w:val="004D1D8E"/>
    <w:rsid w:val="004D2C1C"/>
    <w:rsid w:val="004D4009"/>
    <w:rsid w:val="004D4D92"/>
    <w:rsid w:val="004D5035"/>
    <w:rsid w:val="004D633C"/>
    <w:rsid w:val="004D6E70"/>
    <w:rsid w:val="004D7EDD"/>
    <w:rsid w:val="004E6949"/>
    <w:rsid w:val="004E73CE"/>
    <w:rsid w:val="004E7C6E"/>
    <w:rsid w:val="004E7CD7"/>
    <w:rsid w:val="004F0729"/>
    <w:rsid w:val="004F224A"/>
    <w:rsid w:val="004F5BD9"/>
    <w:rsid w:val="00501334"/>
    <w:rsid w:val="00501409"/>
    <w:rsid w:val="00501A6A"/>
    <w:rsid w:val="00502289"/>
    <w:rsid w:val="00502551"/>
    <w:rsid w:val="00502C16"/>
    <w:rsid w:val="00502C55"/>
    <w:rsid w:val="00504A6D"/>
    <w:rsid w:val="005061C4"/>
    <w:rsid w:val="00506F5D"/>
    <w:rsid w:val="0051114D"/>
    <w:rsid w:val="00512944"/>
    <w:rsid w:val="00512C94"/>
    <w:rsid w:val="0051437E"/>
    <w:rsid w:val="005167EB"/>
    <w:rsid w:val="005179DE"/>
    <w:rsid w:val="00521AAD"/>
    <w:rsid w:val="00522491"/>
    <w:rsid w:val="0052517E"/>
    <w:rsid w:val="00525DB2"/>
    <w:rsid w:val="005317CD"/>
    <w:rsid w:val="00536174"/>
    <w:rsid w:val="00536849"/>
    <w:rsid w:val="00536E12"/>
    <w:rsid w:val="00537BB2"/>
    <w:rsid w:val="00541377"/>
    <w:rsid w:val="00541D51"/>
    <w:rsid w:val="00542842"/>
    <w:rsid w:val="00543045"/>
    <w:rsid w:val="0054389C"/>
    <w:rsid w:val="00543A43"/>
    <w:rsid w:val="005447F2"/>
    <w:rsid w:val="00544D5B"/>
    <w:rsid w:val="00544E97"/>
    <w:rsid w:val="00545EEB"/>
    <w:rsid w:val="00545F7C"/>
    <w:rsid w:val="00545FFE"/>
    <w:rsid w:val="00546272"/>
    <w:rsid w:val="00546851"/>
    <w:rsid w:val="00546D73"/>
    <w:rsid w:val="00551C03"/>
    <w:rsid w:val="00554EE6"/>
    <w:rsid w:val="0055742C"/>
    <w:rsid w:val="005576DD"/>
    <w:rsid w:val="005602EC"/>
    <w:rsid w:val="0056110F"/>
    <w:rsid w:val="0056346C"/>
    <w:rsid w:val="0056390A"/>
    <w:rsid w:val="00564BF8"/>
    <w:rsid w:val="00571DB4"/>
    <w:rsid w:val="0057229C"/>
    <w:rsid w:val="00574D8A"/>
    <w:rsid w:val="005755ED"/>
    <w:rsid w:val="00575C79"/>
    <w:rsid w:val="00575D97"/>
    <w:rsid w:val="005770D1"/>
    <w:rsid w:val="00577D2D"/>
    <w:rsid w:val="005803E0"/>
    <w:rsid w:val="005807BD"/>
    <w:rsid w:val="005825C1"/>
    <w:rsid w:val="00582D24"/>
    <w:rsid w:val="00583FC6"/>
    <w:rsid w:val="005845BD"/>
    <w:rsid w:val="00586D2C"/>
    <w:rsid w:val="00587A40"/>
    <w:rsid w:val="005906AA"/>
    <w:rsid w:val="005923C5"/>
    <w:rsid w:val="00592BF2"/>
    <w:rsid w:val="00594796"/>
    <w:rsid w:val="00596560"/>
    <w:rsid w:val="00596B68"/>
    <w:rsid w:val="005A12F3"/>
    <w:rsid w:val="005A33A2"/>
    <w:rsid w:val="005A60F1"/>
    <w:rsid w:val="005A6779"/>
    <w:rsid w:val="005B0985"/>
    <w:rsid w:val="005B15BE"/>
    <w:rsid w:val="005B6656"/>
    <w:rsid w:val="005C1BDE"/>
    <w:rsid w:val="005C2F16"/>
    <w:rsid w:val="005C557A"/>
    <w:rsid w:val="005C6B7F"/>
    <w:rsid w:val="005C6E74"/>
    <w:rsid w:val="005D2884"/>
    <w:rsid w:val="005D781F"/>
    <w:rsid w:val="005E6503"/>
    <w:rsid w:val="005E6AB6"/>
    <w:rsid w:val="005E7D3B"/>
    <w:rsid w:val="005F2415"/>
    <w:rsid w:val="005F3489"/>
    <w:rsid w:val="005F42B5"/>
    <w:rsid w:val="0060246A"/>
    <w:rsid w:val="006045A3"/>
    <w:rsid w:val="00605AAB"/>
    <w:rsid w:val="00606C70"/>
    <w:rsid w:val="006100C5"/>
    <w:rsid w:val="00610211"/>
    <w:rsid w:val="00610E65"/>
    <w:rsid w:val="00611231"/>
    <w:rsid w:val="00611327"/>
    <w:rsid w:val="00611A55"/>
    <w:rsid w:val="00611DB8"/>
    <w:rsid w:val="00620BC1"/>
    <w:rsid w:val="00621413"/>
    <w:rsid w:val="00622EBD"/>
    <w:rsid w:val="0062324A"/>
    <w:rsid w:val="006244AF"/>
    <w:rsid w:val="006251B3"/>
    <w:rsid w:val="00631C0C"/>
    <w:rsid w:val="00632CEB"/>
    <w:rsid w:val="00634280"/>
    <w:rsid w:val="00636036"/>
    <w:rsid w:val="00636F71"/>
    <w:rsid w:val="0063756E"/>
    <w:rsid w:val="00641692"/>
    <w:rsid w:val="00642A92"/>
    <w:rsid w:val="0064369D"/>
    <w:rsid w:val="00644FCA"/>
    <w:rsid w:val="006467A2"/>
    <w:rsid w:val="00646AC7"/>
    <w:rsid w:val="00647752"/>
    <w:rsid w:val="00653A08"/>
    <w:rsid w:val="00653CD0"/>
    <w:rsid w:val="0065425E"/>
    <w:rsid w:val="006543EC"/>
    <w:rsid w:val="00655415"/>
    <w:rsid w:val="006570D7"/>
    <w:rsid w:val="00660C4A"/>
    <w:rsid w:val="00660FA2"/>
    <w:rsid w:val="00661570"/>
    <w:rsid w:val="00662487"/>
    <w:rsid w:val="006647B0"/>
    <w:rsid w:val="00666213"/>
    <w:rsid w:val="006664B9"/>
    <w:rsid w:val="00667FE8"/>
    <w:rsid w:val="0067067B"/>
    <w:rsid w:val="006711A1"/>
    <w:rsid w:val="006711B5"/>
    <w:rsid w:val="006714DA"/>
    <w:rsid w:val="00672122"/>
    <w:rsid w:val="00673144"/>
    <w:rsid w:val="00673733"/>
    <w:rsid w:val="006743FB"/>
    <w:rsid w:val="00674D8D"/>
    <w:rsid w:val="00676B21"/>
    <w:rsid w:val="00676E3F"/>
    <w:rsid w:val="0067703B"/>
    <w:rsid w:val="00677455"/>
    <w:rsid w:val="00680189"/>
    <w:rsid w:val="00681A3E"/>
    <w:rsid w:val="0068232E"/>
    <w:rsid w:val="006860E3"/>
    <w:rsid w:val="0068665F"/>
    <w:rsid w:val="0069073F"/>
    <w:rsid w:val="006911AD"/>
    <w:rsid w:val="006919B1"/>
    <w:rsid w:val="00692C67"/>
    <w:rsid w:val="00693A90"/>
    <w:rsid w:val="00693ABB"/>
    <w:rsid w:val="0069635A"/>
    <w:rsid w:val="006964AB"/>
    <w:rsid w:val="0069673E"/>
    <w:rsid w:val="00696B0D"/>
    <w:rsid w:val="00696F4E"/>
    <w:rsid w:val="0069764A"/>
    <w:rsid w:val="006A1EA1"/>
    <w:rsid w:val="006A2C3C"/>
    <w:rsid w:val="006A3F15"/>
    <w:rsid w:val="006A4873"/>
    <w:rsid w:val="006A5918"/>
    <w:rsid w:val="006A5955"/>
    <w:rsid w:val="006A6176"/>
    <w:rsid w:val="006A6AC2"/>
    <w:rsid w:val="006B0ED7"/>
    <w:rsid w:val="006B33E9"/>
    <w:rsid w:val="006B3B69"/>
    <w:rsid w:val="006B41A2"/>
    <w:rsid w:val="006B6CA1"/>
    <w:rsid w:val="006C2193"/>
    <w:rsid w:val="006C23C6"/>
    <w:rsid w:val="006C299B"/>
    <w:rsid w:val="006D3445"/>
    <w:rsid w:val="006D3700"/>
    <w:rsid w:val="006D4A77"/>
    <w:rsid w:val="006D65B3"/>
    <w:rsid w:val="006D6CEC"/>
    <w:rsid w:val="006E0213"/>
    <w:rsid w:val="006E4A0E"/>
    <w:rsid w:val="006E4CD6"/>
    <w:rsid w:val="006E6172"/>
    <w:rsid w:val="006E6449"/>
    <w:rsid w:val="006E6E68"/>
    <w:rsid w:val="006F30E1"/>
    <w:rsid w:val="006F475F"/>
    <w:rsid w:val="006F7CD2"/>
    <w:rsid w:val="00702842"/>
    <w:rsid w:val="0070382F"/>
    <w:rsid w:val="00704235"/>
    <w:rsid w:val="00704365"/>
    <w:rsid w:val="00704631"/>
    <w:rsid w:val="0070549D"/>
    <w:rsid w:val="00706B6F"/>
    <w:rsid w:val="00707B05"/>
    <w:rsid w:val="007111C4"/>
    <w:rsid w:val="0071270D"/>
    <w:rsid w:val="00712C9C"/>
    <w:rsid w:val="00714977"/>
    <w:rsid w:val="00716E45"/>
    <w:rsid w:val="007211FA"/>
    <w:rsid w:val="00722189"/>
    <w:rsid w:val="0072398A"/>
    <w:rsid w:val="00725142"/>
    <w:rsid w:val="00725A9C"/>
    <w:rsid w:val="00726618"/>
    <w:rsid w:val="00730F50"/>
    <w:rsid w:val="007313A9"/>
    <w:rsid w:val="007320D3"/>
    <w:rsid w:val="0073218A"/>
    <w:rsid w:val="007325F3"/>
    <w:rsid w:val="0073331A"/>
    <w:rsid w:val="0073462A"/>
    <w:rsid w:val="0073724B"/>
    <w:rsid w:val="00741145"/>
    <w:rsid w:val="00741861"/>
    <w:rsid w:val="00745E94"/>
    <w:rsid w:val="007479A0"/>
    <w:rsid w:val="00751C60"/>
    <w:rsid w:val="007523FB"/>
    <w:rsid w:val="00752C05"/>
    <w:rsid w:val="00753CB0"/>
    <w:rsid w:val="00754496"/>
    <w:rsid w:val="00755190"/>
    <w:rsid w:val="007564DC"/>
    <w:rsid w:val="00756EA6"/>
    <w:rsid w:val="00761DFD"/>
    <w:rsid w:val="00763350"/>
    <w:rsid w:val="0076397C"/>
    <w:rsid w:val="00764A38"/>
    <w:rsid w:val="00766C73"/>
    <w:rsid w:val="007678EA"/>
    <w:rsid w:val="00767A90"/>
    <w:rsid w:val="00772C62"/>
    <w:rsid w:val="00773E14"/>
    <w:rsid w:val="00775436"/>
    <w:rsid w:val="00775604"/>
    <w:rsid w:val="00775E15"/>
    <w:rsid w:val="007762FD"/>
    <w:rsid w:val="007801CC"/>
    <w:rsid w:val="00781F94"/>
    <w:rsid w:val="0078207A"/>
    <w:rsid w:val="00783233"/>
    <w:rsid w:val="007841C9"/>
    <w:rsid w:val="00786CEE"/>
    <w:rsid w:val="007875E2"/>
    <w:rsid w:val="00790381"/>
    <w:rsid w:val="00792278"/>
    <w:rsid w:val="007931B5"/>
    <w:rsid w:val="00793A1D"/>
    <w:rsid w:val="00794020"/>
    <w:rsid w:val="00794FDB"/>
    <w:rsid w:val="00795612"/>
    <w:rsid w:val="00796A6D"/>
    <w:rsid w:val="007A082A"/>
    <w:rsid w:val="007A1736"/>
    <w:rsid w:val="007A3CE0"/>
    <w:rsid w:val="007A4481"/>
    <w:rsid w:val="007A7A37"/>
    <w:rsid w:val="007B0907"/>
    <w:rsid w:val="007B0AA0"/>
    <w:rsid w:val="007B4E42"/>
    <w:rsid w:val="007B5B40"/>
    <w:rsid w:val="007B66FA"/>
    <w:rsid w:val="007B6A3A"/>
    <w:rsid w:val="007B6C1D"/>
    <w:rsid w:val="007C121C"/>
    <w:rsid w:val="007C17E4"/>
    <w:rsid w:val="007C1F47"/>
    <w:rsid w:val="007C2EB7"/>
    <w:rsid w:val="007C4FC6"/>
    <w:rsid w:val="007C5A82"/>
    <w:rsid w:val="007D1566"/>
    <w:rsid w:val="007D2488"/>
    <w:rsid w:val="007D62A7"/>
    <w:rsid w:val="007D674A"/>
    <w:rsid w:val="007D6B91"/>
    <w:rsid w:val="007E1BFE"/>
    <w:rsid w:val="007E51EB"/>
    <w:rsid w:val="007E5234"/>
    <w:rsid w:val="007E6167"/>
    <w:rsid w:val="007F04B6"/>
    <w:rsid w:val="007F41CF"/>
    <w:rsid w:val="007F52B4"/>
    <w:rsid w:val="007F687B"/>
    <w:rsid w:val="007F757E"/>
    <w:rsid w:val="00800B7C"/>
    <w:rsid w:val="00800E47"/>
    <w:rsid w:val="00802D40"/>
    <w:rsid w:val="00803A9A"/>
    <w:rsid w:val="008044AB"/>
    <w:rsid w:val="00804573"/>
    <w:rsid w:val="00805966"/>
    <w:rsid w:val="00805BCB"/>
    <w:rsid w:val="00805D23"/>
    <w:rsid w:val="00805F1A"/>
    <w:rsid w:val="00805FB8"/>
    <w:rsid w:val="0080628D"/>
    <w:rsid w:val="00806D1E"/>
    <w:rsid w:val="00810442"/>
    <w:rsid w:val="00810505"/>
    <w:rsid w:val="008105CB"/>
    <w:rsid w:val="0081164E"/>
    <w:rsid w:val="008121B0"/>
    <w:rsid w:val="0081557E"/>
    <w:rsid w:val="00815DA6"/>
    <w:rsid w:val="00816919"/>
    <w:rsid w:val="00820DA3"/>
    <w:rsid w:val="00823D1E"/>
    <w:rsid w:val="00826FFB"/>
    <w:rsid w:val="00827330"/>
    <w:rsid w:val="00827AAA"/>
    <w:rsid w:val="00832FC2"/>
    <w:rsid w:val="008351DF"/>
    <w:rsid w:val="008360D4"/>
    <w:rsid w:val="00836B95"/>
    <w:rsid w:val="00841185"/>
    <w:rsid w:val="00842461"/>
    <w:rsid w:val="008439BF"/>
    <w:rsid w:val="00846265"/>
    <w:rsid w:val="00846829"/>
    <w:rsid w:val="00851178"/>
    <w:rsid w:val="00855BCC"/>
    <w:rsid w:val="00865511"/>
    <w:rsid w:val="00867D4C"/>
    <w:rsid w:val="00872B02"/>
    <w:rsid w:val="0087340D"/>
    <w:rsid w:val="00873901"/>
    <w:rsid w:val="00873F9D"/>
    <w:rsid w:val="0087411F"/>
    <w:rsid w:val="008747C5"/>
    <w:rsid w:val="008802D9"/>
    <w:rsid w:val="00882358"/>
    <w:rsid w:val="00883464"/>
    <w:rsid w:val="00883931"/>
    <w:rsid w:val="008859C8"/>
    <w:rsid w:val="00887B6A"/>
    <w:rsid w:val="008929E9"/>
    <w:rsid w:val="00893AFA"/>
    <w:rsid w:val="00893D2E"/>
    <w:rsid w:val="008952AA"/>
    <w:rsid w:val="008A30B7"/>
    <w:rsid w:val="008A3ADA"/>
    <w:rsid w:val="008A735B"/>
    <w:rsid w:val="008A75BF"/>
    <w:rsid w:val="008B07DB"/>
    <w:rsid w:val="008B35BF"/>
    <w:rsid w:val="008B3ACD"/>
    <w:rsid w:val="008B49E6"/>
    <w:rsid w:val="008B7E38"/>
    <w:rsid w:val="008C01F2"/>
    <w:rsid w:val="008C08A9"/>
    <w:rsid w:val="008C0E42"/>
    <w:rsid w:val="008C1C8D"/>
    <w:rsid w:val="008C1F82"/>
    <w:rsid w:val="008C2DE9"/>
    <w:rsid w:val="008C3BC4"/>
    <w:rsid w:val="008C65CD"/>
    <w:rsid w:val="008C6887"/>
    <w:rsid w:val="008C6C94"/>
    <w:rsid w:val="008C743A"/>
    <w:rsid w:val="008C7C32"/>
    <w:rsid w:val="008D0701"/>
    <w:rsid w:val="008D0748"/>
    <w:rsid w:val="008D1D74"/>
    <w:rsid w:val="008D2A45"/>
    <w:rsid w:val="008D2DC2"/>
    <w:rsid w:val="008D4348"/>
    <w:rsid w:val="008D628D"/>
    <w:rsid w:val="008E2D1D"/>
    <w:rsid w:val="008E3EE2"/>
    <w:rsid w:val="008E460A"/>
    <w:rsid w:val="008E71AE"/>
    <w:rsid w:val="008E7895"/>
    <w:rsid w:val="008E7FAE"/>
    <w:rsid w:val="008F2378"/>
    <w:rsid w:val="008F7BFB"/>
    <w:rsid w:val="00902D26"/>
    <w:rsid w:val="009046E1"/>
    <w:rsid w:val="00904FBC"/>
    <w:rsid w:val="00906022"/>
    <w:rsid w:val="00907BB3"/>
    <w:rsid w:val="00907D77"/>
    <w:rsid w:val="0091095E"/>
    <w:rsid w:val="00910F04"/>
    <w:rsid w:val="00911718"/>
    <w:rsid w:val="00913A59"/>
    <w:rsid w:val="00917BED"/>
    <w:rsid w:val="00917D93"/>
    <w:rsid w:val="00920553"/>
    <w:rsid w:val="0092175C"/>
    <w:rsid w:val="009258D9"/>
    <w:rsid w:val="00926377"/>
    <w:rsid w:val="00927AC0"/>
    <w:rsid w:val="00932059"/>
    <w:rsid w:val="00933434"/>
    <w:rsid w:val="00934CF4"/>
    <w:rsid w:val="00936706"/>
    <w:rsid w:val="009403C4"/>
    <w:rsid w:val="00941DB0"/>
    <w:rsid w:val="009426F3"/>
    <w:rsid w:val="009460AB"/>
    <w:rsid w:val="00946648"/>
    <w:rsid w:val="00951290"/>
    <w:rsid w:val="009512B5"/>
    <w:rsid w:val="00951A98"/>
    <w:rsid w:val="00951DBD"/>
    <w:rsid w:val="00952F8D"/>
    <w:rsid w:val="00955C85"/>
    <w:rsid w:val="00956AF3"/>
    <w:rsid w:val="00957241"/>
    <w:rsid w:val="00961C44"/>
    <w:rsid w:val="009653FF"/>
    <w:rsid w:val="0096784E"/>
    <w:rsid w:val="00967970"/>
    <w:rsid w:val="00967B6C"/>
    <w:rsid w:val="00967C3A"/>
    <w:rsid w:val="00967D1C"/>
    <w:rsid w:val="00967FB2"/>
    <w:rsid w:val="00970E36"/>
    <w:rsid w:val="0097355D"/>
    <w:rsid w:val="009761C4"/>
    <w:rsid w:val="00980459"/>
    <w:rsid w:val="009821EE"/>
    <w:rsid w:val="00983C19"/>
    <w:rsid w:val="009855E4"/>
    <w:rsid w:val="0099045B"/>
    <w:rsid w:val="009933EC"/>
    <w:rsid w:val="00997289"/>
    <w:rsid w:val="00997C4C"/>
    <w:rsid w:val="009A0185"/>
    <w:rsid w:val="009A1AE7"/>
    <w:rsid w:val="009A580A"/>
    <w:rsid w:val="009B0FCB"/>
    <w:rsid w:val="009B1D3E"/>
    <w:rsid w:val="009B3B4E"/>
    <w:rsid w:val="009B3C7D"/>
    <w:rsid w:val="009B48DC"/>
    <w:rsid w:val="009C09A7"/>
    <w:rsid w:val="009C39E3"/>
    <w:rsid w:val="009C5CC3"/>
    <w:rsid w:val="009C68AE"/>
    <w:rsid w:val="009D13D2"/>
    <w:rsid w:val="009D4EFA"/>
    <w:rsid w:val="009D7511"/>
    <w:rsid w:val="009D7A70"/>
    <w:rsid w:val="009D7E68"/>
    <w:rsid w:val="009E098E"/>
    <w:rsid w:val="009E0B9A"/>
    <w:rsid w:val="009E3F81"/>
    <w:rsid w:val="009E4D4E"/>
    <w:rsid w:val="009E5CB5"/>
    <w:rsid w:val="009E7A6A"/>
    <w:rsid w:val="009F0BF2"/>
    <w:rsid w:val="009F1E02"/>
    <w:rsid w:val="009F2BA2"/>
    <w:rsid w:val="009F3313"/>
    <w:rsid w:val="009F3BE6"/>
    <w:rsid w:val="009F4353"/>
    <w:rsid w:val="009F607C"/>
    <w:rsid w:val="009F643D"/>
    <w:rsid w:val="00A0066F"/>
    <w:rsid w:val="00A00BD7"/>
    <w:rsid w:val="00A00D2C"/>
    <w:rsid w:val="00A00E54"/>
    <w:rsid w:val="00A04CEC"/>
    <w:rsid w:val="00A04E9F"/>
    <w:rsid w:val="00A05011"/>
    <w:rsid w:val="00A053E3"/>
    <w:rsid w:val="00A06A5F"/>
    <w:rsid w:val="00A06C15"/>
    <w:rsid w:val="00A06C22"/>
    <w:rsid w:val="00A14813"/>
    <w:rsid w:val="00A14D16"/>
    <w:rsid w:val="00A15DA2"/>
    <w:rsid w:val="00A16A4F"/>
    <w:rsid w:val="00A17794"/>
    <w:rsid w:val="00A213EC"/>
    <w:rsid w:val="00A220BC"/>
    <w:rsid w:val="00A237B9"/>
    <w:rsid w:val="00A249BE"/>
    <w:rsid w:val="00A25DB0"/>
    <w:rsid w:val="00A26309"/>
    <w:rsid w:val="00A27DEC"/>
    <w:rsid w:val="00A31FB1"/>
    <w:rsid w:val="00A335A6"/>
    <w:rsid w:val="00A3734B"/>
    <w:rsid w:val="00A414F7"/>
    <w:rsid w:val="00A42CCF"/>
    <w:rsid w:val="00A439BE"/>
    <w:rsid w:val="00A4420D"/>
    <w:rsid w:val="00A45F0B"/>
    <w:rsid w:val="00A45F81"/>
    <w:rsid w:val="00A471F3"/>
    <w:rsid w:val="00A47A3C"/>
    <w:rsid w:val="00A5019B"/>
    <w:rsid w:val="00A503DC"/>
    <w:rsid w:val="00A53E4F"/>
    <w:rsid w:val="00A540DE"/>
    <w:rsid w:val="00A543BD"/>
    <w:rsid w:val="00A64C83"/>
    <w:rsid w:val="00A663C7"/>
    <w:rsid w:val="00A70430"/>
    <w:rsid w:val="00A72148"/>
    <w:rsid w:val="00A7313E"/>
    <w:rsid w:val="00A734A4"/>
    <w:rsid w:val="00A748BC"/>
    <w:rsid w:val="00A75B85"/>
    <w:rsid w:val="00A75F71"/>
    <w:rsid w:val="00A76E4E"/>
    <w:rsid w:val="00A7731A"/>
    <w:rsid w:val="00A7758E"/>
    <w:rsid w:val="00A77E51"/>
    <w:rsid w:val="00A80194"/>
    <w:rsid w:val="00A81055"/>
    <w:rsid w:val="00A815C1"/>
    <w:rsid w:val="00A837FA"/>
    <w:rsid w:val="00A83D62"/>
    <w:rsid w:val="00A85443"/>
    <w:rsid w:val="00A86591"/>
    <w:rsid w:val="00A87F47"/>
    <w:rsid w:val="00A92619"/>
    <w:rsid w:val="00A949F1"/>
    <w:rsid w:val="00A95813"/>
    <w:rsid w:val="00A95970"/>
    <w:rsid w:val="00A95F11"/>
    <w:rsid w:val="00A96EF9"/>
    <w:rsid w:val="00AA1717"/>
    <w:rsid w:val="00AA1DF6"/>
    <w:rsid w:val="00AA2899"/>
    <w:rsid w:val="00AA41EC"/>
    <w:rsid w:val="00AA4802"/>
    <w:rsid w:val="00AA4885"/>
    <w:rsid w:val="00AA4C77"/>
    <w:rsid w:val="00AA4CAF"/>
    <w:rsid w:val="00AA5465"/>
    <w:rsid w:val="00AB4CBE"/>
    <w:rsid w:val="00AB6D6B"/>
    <w:rsid w:val="00AB7EE1"/>
    <w:rsid w:val="00AC173B"/>
    <w:rsid w:val="00AC1DF5"/>
    <w:rsid w:val="00AC2778"/>
    <w:rsid w:val="00AC30C4"/>
    <w:rsid w:val="00AC43D3"/>
    <w:rsid w:val="00AC4BFE"/>
    <w:rsid w:val="00AC4EEA"/>
    <w:rsid w:val="00AC5092"/>
    <w:rsid w:val="00AC7514"/>
    <w:rsid w:val="00AC7F16"/>
    <w:rsid w:val="00AD0BB7"/>
    <w:rsid w:val="00AD1B79"/>
    <w:rsid w:val="00AD2300"/>
    <w:rsid w:val="00AD2520"/>
    <w:rsid w:val="00AD2BC2"/>
    <w:rsid w:val="00AD6AB2"/>
    <w:rsid w:val="00AD6D0E"/>
    <w:rsid w:val="00AE0C25"/>
    <w:rsid w:val="00AE0E88"/>
    <w:rsid w:val="00AE195E"/>
    <w:rsid w:val="00AE1E7A"/>
    <w:rsid w:val="00AE339D"/>
    <w:rsid w:val="00AE3480"/>
    <w:rsid w:val="00AE6110"/>
    <w:rsid w:val="00AE72DF"/>
    <w:rsid w:val="00AE7A1B"/>
    <w:rsid w:val="00AF1AFD"/>
    <w:rsid w:val="00AF26DD"/>
    <w:rsid w:val="00AF2F02"/>
    <w:rsid w:val="00AF3C56"/>
    <w:rsid w:val="00AF3F86"/>
    <w:rsid w:val="00AF567C"/>
    <w:rsid w:val="00AF5EDF"/>
    <w:rsid w:val="00B06E95"/>
    <w:rsid w:val="00B113D2"/>
    <w:rsid w:val="00B12EF6"/>
    <w:rsid w:val="00B202F4"/>
    <w:rsid w:val="00B22D7E"/>
    <w:rsid w:val="00B242DE"/>
    <w:rsid w:val="00B24B15"/>
    <w:rsid w:val="00B26D31"/>
    <w:rsid w:val="00B27747"/>
    <w:rsid w:val="00B30B76"/>
    <w:rsid w:val="00B310C7"/>
    <w:rsid w:val="00B32161"/>
    <w:rsid w:val="00B35125"/>
    <w:rsid w:val="00B35A90"/>
    <w:rsid w:val="00B37C99"/>
    <w:rsid w:val="00B37E71"/>
    <w:rsid w:val="00B4114B"/>
    <w:rsid w:val="00B414A9"/>
    <w:rsid w:val="00B41F0D"/>
    <w:rsid w:val="00B452EB"/>
    <w:rsid w:val="00B50875"/>
    <w:rsid w:val="00B54BC6"/>
    <w:rsid w:val="00B54BE0"/>
    <w:rsid w:val="00B579FD"/>
    <w:rsid w:val="00B60096"/>
    <w:rsid w:val="00B62C0F"/>
    <w:rsid w:val="00B62FE4"/>
    <w:rsid w:val="00B63177"/>
    <w:rsid w:val="00B6580B"/>
    <w:rsid w:val="00B65864"/>
    <w:rsid w:val="00B65D22"/>
    <w:rsid w:val="00B67094"/>
    <w:rsid w:val="00B70692"/>
    <w:rsid w:val="00B71221"/>
    <w:rsid w:val="00B71918"/>
    <w:rsid w:val="00B72FCB"/>
    <w:rsid w:val="00B75D20"/>
    <w:rsid w:val="00B77782"/>
    <w:rsid w:val="00B80405"/>
    <w:rsid w:val="00B84121"/>
    <w:rsid w:val="00B856F5"/>
    <w:rsid w:val="00B86B07"/>
    <w:rsid w:val="00B91EB3"/>
    <w:rsid w:val="00B92332"/>
    <w:rsid w:val="00B93B96"/>
    <w:rsid w:val="00B95189"/>
    <w:rsid w:val="00B9764D"/>
    <w:rsid w:val="00BA04C0"/>
    <w:rsid w:val="00BA519D"/>
    <w:rsid w:val="00BA60DB"/>
    <w:rsid w:val="00BA67C0"/>
    <w:rsid w:val="00BA729B"/>
    <w:rsid w:val="00BA785B"/>
    <w:rsid w:val="00BB60D6"/>
    <w:rsid w:val="00BB6CDE"/>
    <w:rsid w:val="00BB723B"/>
    <w:rsid w:val="00BC0498"/>
    <w:rsid w:val="00BC3608"/>
    <w:rsid w:val="00BC40C1"/>
    <w:rsid w:val="00BC7038"/>
    <w:rsid w:val="00BD0793"/>
    <w:rsid w:val="00BD1F61"/>
    <w:rsid w:val="00BD35D8"/>
    <w:rsid w:val="00BE1933"/>
    <w:rsid w:val="00BE21AA"/>
    <w:rsid w:val="00BE3625"/>
    <w:rsid w:val="00BE4CD2"/>
    <w:rsid w:val="00BF09BE"/>
    <w:rsid w:val="00BF1BD9"/>
    <w:rsid w:val="00BF2A01"/>
    <w:rsid w:val="00BF2E4B"/>
    <w:rsid w:val="00BF4485"/>
    <w:rsid w:val="00C046E4"/>
    <w:rsid w:val="00C05868"/>
    <w:rsid w:val="00C05B90"/>
    <w:rsid w:val="00C069A4"/>
    <w:rsid w:val="00C075AC"/>
    <w:rsid w:val="00C10CA6"/>
    <w:rsid w:val="00C12415"/>
    <w:rsid w:val="00C12983"/>
    <w:rsid w:val="00C1374C"/>
    <w:rsid w:val="00C143E9"/>
    <w:rsid w:val="00C14639"/>
    <w:rsid w:val="00C14D11"/>
    <w:rsid w:val="00C15320"/>
    <w:rsid w:val="00C246E2"/>
    <w:rsid w:val="00C247AE"/>
    <w:rsid w:val="00C24D70"/>
    <w:rsid w:val="00C26FF3"/>
    <w:rsid w:val="00C27467"/>
    <w:rsid w:val="00C3030D"/>
    <w:rsid w:val="00C31052"/>
    <w:rsid w:val="00C31720"/>
    <w:rsid w:val="00C34284"/>
    <w:rsid w:val="00C352BD"/>
    <w:rsid w:val="00C35B31"/>
    <w:rsid w:val="00C35BF9"/>
    <w:rsid w:val="00C36239"/>
    <w:rsid w:val="00C375A8"/>
    <w:rsid w:val="00C45ABD"/>
    <w:rsid w:val="00C45DC8"/>
    <w:rsid w:val="00C4652E"/>
    <w:rsid w:val="00C467D5"/>
    <w:rsid w:val="00C46B24"/>
    <w:rsid w:val="00C473E6"/>
    <w:rsid w:val="00C51A61"/>
    <w:rsid w:val="00C5464A"/>
    <w:rsid w:val="00C559B4"/>
    <w:rsid w:val="00C55F8D"/>
    <w:rsid w:val="00C56C6A"/>
    <w:rsid w:val="00C603FD"/>
    <w:rsid w:val="00C60819"/>
    <w:rsid w:val="00C6157E"/>
    <w:rsid w:val="00C62F5D"/>
    <w:rsid w:val="00C632FE"/>
    <w:rsid w:val="00C63429"/>
    <w:rsid w:val="00C6510B"/>
    <w:rsid w:val="00C702F9"/>
    <w:rsid w:val="00C72382"/>
    <w:rsid w:val="00C72C05"/>
    <w:rsid w:val="00C73545"/>
    <w:rsid w:val="00C743B8"/>
    <w:rsid w:val="00C7453E"/>
    <w:rsid w:val="00C76E93"/>
    <w:rsid w:val="00C774B4"/>
    <w:rsid w:val="00C8189A"/>
    <w:rsid w:val="00C81B02"/>
    <w:rsid w:val="00C81CF0"/>
    <w:rsid w:val="00C87109"/>
    <w:rsid w:val="00C918C3"/>
    <w:rsid w:val="00C955CD"/>
    <w:rsid w:val="00C95B73"/>
    <w:rsid w:val="00CA1433"/>
    <w:rsid w:val="00CA1588"/>
    <w:rsid w:val="00CA2082"/>
    <w:rsid w:val="00CA34F2"/>
    <w:rsid w:val="00CA4B6B"/>
    <w:rsid w:val="00CA5E97"/>
    <w:rsid w:val="00CB0391"/>
    <w:rsid w:val="00CB20C9"/>
    <w:rsid w:val="00CB3B3E"/>
    <w:rsid w:val="00CB3BB4"/>
    <w:rsid w:val="00CB7807"/>
    <w:rsid w:val="00CC35C7"/>
    <w:rsid w:val="00CC479B"/>
    <w:rsid w:val="00CC53C2"/>
    <w:rsid w:val="00CC6B59"/>
    <w:rsid w:val="00CD374E"/>
    <w:rsid w:val="00CD5608"/>
    <w:rsid w:val="00CD6304"/>
    <w:rsid w:val="00CE02AF"/>
    <w:rsid w:val="00CE0751"/>
    <w:rsid w:val="00CE1F3A"/>
    <w:rsid w:val="00CE21BA"/>
    <w:rsid w:val="00CE21D4"/>
    <w:rsid w:val="00CE4E93"/>
    <w:rsid w:val="00CE59F2"/>
    <w:rsid w:val="00CE6DE5"/>
    <w:rsid w:val="00CE76FF"/>
    <w:rsid w:val="00CE7F21"/>
    <w:rsid w:val="00CF2544"/>
    <w:rsid w:val="00CF39B6"/>
    <w:rsid w:val="00CF5E89"/>
    <w:rsid w:val="00CF6AA4"/>
    <w:rsid w:val="00CF7CDD"/>
    <w:rsid w:val="00CF7FBB"/>
    <w:rsid w:val="00D036C9"/>
    <w:rsid w:val="00D03D0A"/>
    <w:rsid w:val="00D04423"/>
    <w:rsid w:val="00D05494"/>
    <w:rsid w:val="00D07A7D"/>
    <w:rsid w:val="00D11111"/>
    <w:rsid w:val="00D116BC"/>
    <w:rsid w:val="00D12FE8"/>
    <w:rsid w:val="00D13430"/>
    <w:rsid w:val="00D1385A"/>
    <w:rsid w:val="00D13F59"/>
    <w:rsid w:val="00D14858"/>
    <w:rsid w:val="00D15100"/>
    <w:rsid w:val="00D159C9"/>
    <w:rsid w:val="00D204F4"/>
    <w:rsid w:val="00D27FA2"/>
    <w:rsid w:val="00D33C29"/>
    <w:rsid w:val="00D340D1"/>
    <w:rsid w:val="00D34728"/>
    <w:rsid w:val="00D364AB"/>
    <w:rsid w:val="00D367EC"/>
    <w:rsid w:val="00D36F48"/>
    <w:rsid w:val="00D3777F"/>
    <w:rsid w:val="00D41976"/>
    <w:rsid w:val="00D421D6"/>
    <w:rsid w:val="00D44231"/>
    <w:rsid w:val="00D46211"/>
    <w:rsid w:val="00D46F11"/>
    <w:rsid w:val="00D46F41"/>
    <w:rsid w:val="00D47DAA"/>
    <w:rsid w:val="00D5040E"/>
    <w:rsid w:val="00D50A5F"/>
    <w:rsid w:val="00D50B61"/>
    <w:rsid w:val="00D50DD6"/>
    <w:rsid w:val="00D51401"/>
    <w:rsid w:val="00D515E0"/>
    <w:rsid w:val="00D52E56"/>
    <w:rsid w:val="00D54DB6"/>
    <w:rsid w:val="00D55B1A"/>
    <w:rsid w:val="00D62715"/>
    <w:rsid w:val="00D63291"/>
    <w:rsid w:val="00D64128"/>
    <w:rsid w:val="00D65C02"/>
    <w:rsid w:val="00D6687B"/>
    <w:rsid w:val="00D70AFF"/>
    <w:rsid w:val="00D72095"/>
    <w:rsid w:val="00D73418"/>
    <w:rsid w:val="00D76B0A"/>
    <w:rsid w:val="00D76C20"/>
    <w:rsid w:val="00D77EEC"/>
    <w:rsid w:val="00D81ADF"/>
    <w:rsid w:val="00D821BC"/>
    <w:rsid w:val="00D83A45"/>
    <w:rsid w:val="00D840D1"/>
    <w:rsid w:val="00D849E8"/>
    <w:rsid w:val="00D87456"/>
    <w:rsid w:val="00D90541"/>
    <w:rsid w:val="00D92763"/>
    <w:rsid w:val="00D93F88"/>
    <w:rsid w:val="00D960FB"/>
    <w:rsid w:val="00D96A3F"/>
    <w:rsid w:val="00DA1600"/>
    <w:rsid w:val="00DA2918"/>
    <w:rsid w:val="00DA2BD3"/>
    <w:rsid w:val="00DA46E4"/>
    <w:rsid w:val="00DA530B"/>
    <w:rsid w:val="00DB25F6"/>
    <w:rsid w:val="00DB2EA3"/>
    <w:rsid w:val="00DB3977"/>
    <w:rsid w:val="00DB3C4A"/>
    <w:rsid w:val="00DB4A37"/>
    <w:rsid w:val="00DB5001"/>
    <w:rsid w:val="00DB5F24"/>
    <w:rsid w:val="00DB7EC1"/>
    <w:rsid w:val="00DC2772"/>
    <w:rsid w:val="00DC2CB0"/>
    <w:rsid w:val="00DC310D"/>
    <w:rsid w:val="00DC52AD"/>
    <w:rsid w:val="00DC531B"/>
    <w:rsid w:val="00DC5DD6"/>
    <w:rsid w:val="00DC628F"/>
    <w:rsid w:val="00DC66D3"/>
    <w:rsid w:val="00DC7529"/>
    <w:rsid w:val="00DC7686"/>
    <w:rsid w:val="00DC7CA8"/>
    <w:rsid w:val="00DD0BE7"/>
    <w:rsid w:val="00DD2C50"/>
    <w:rsid w:val="00DD3725"/>
    <w:rsid w:val="00DD54EF"/>
    <w:rsid w:val="00DE0C80"/>
    <w:rsid w:val="00DE2711"/>
    <w:rsid w:val="00DE2B81"/>
    <w:rsid w:val="00DE3F3F"/>
    <w:rsid w:val="00DE4618"/>
    <w:rsid w:val="00DE4A56"/>
    <w:rsid w:val="00DE6528"/>
    <w:rsid w:val="00DF2808"/>
    <w:rsid w:val="00DF2A0E"/>
    <w:rsid w:val="00DF2FE5"/>
    <w:rsid w:val="00DF5068"/>
    <w:rsid w:val="00DF7FAF"/>
    <w:rsid w:val="00E037EB"/>
    <w:rsid w:val="00E11DEC"/>
    <w:rsid w:val="00E13BA5"/>
    <w:rsid w:val="00E146AC"/>
    <w:rsid w:val="00E16494"/>
    <w:rsid w:val="00E17A21"/>
    <w:rsid w:val="00E237D9"/>
    <w:rsid w:val="00E23AA2"/>
    <w:rsid w:val="00E23C12"/>
    <w:rsid w:val="00E2783E"/>
    <w:rsid w:val="00E301A7"/>
    <w:rsid w:val="00E33DA1"/>
    <w:rsid w:val="00E33FF6"/>
    <w:rsid w:val="00E34753"/>
    <w:rsid w:val="00E347B2"/>
    <w:rsid w:val="00E36382"/>
    <w:rsid w:val="00E37021"/>
    <w:rsid w:val="00E374B3"/>
    <w:rsid w:val="00E37D1F"/>
    <w:rsid w:val="00E37E01"/>
    <w:rsid w:val="00E40685"/>
    <w:rsid w:val="00E446BC"/>
    <w:rsid w:val="00E453C2"/>
    <w:rsid w:val="00E453D2"/>
    <w:rsid w:val="00E458AE"/>
    <w:rsid w:val="00E47B2E"/>
    <w:rsid w:val="00E502EC"/>
    <w:rsid w:val="00E503FF"/>
    <w:rsid w:val="00E57BE2"/>
    <w:rsid w:val="00E60700"/>
    <w:rsid w:val="00E634E8"/>
    <w:rsid w:val="00E64390"/>
    <w:rsid w:val="00E6648E"/>
    <w:rsid w:val="00E665E4"/>
    <w:rsid w:val="00E6789A"/>
    <w:rsid w:val="00E71924"/>
    <w:rsid w:val="00E726BB"/>
    <w:rsid w:val="00E75842"/>
    <w:rsid w:val="00E762D7"/>
    <w:rsid w:val="00E77623"/>
    <w:rsid w:val="00E77F9D"/>
    <w:rsid w:val="00E80764"/>
    <w:rsid w:val="00E81281"/>
    <w:rsid w:val="00E81600"/>
    <w:rsid w:val="00E83881"/>
    <w:rsid w:val="00E854B4"/>
    <w:rsid w:val="00E85917"/>
    <w:rsid w:val="00E873C4"/>
    <w:rsid w:val="00E9118E"/>
    <w:rsid w:val="00E93646"/>
    <w:rsid w:val="00E938FE"/>
    <w:rsid w:val="00E93CF1"/>
    <w:rsid w:val="00EA0CA9"/>
    <w:rsid w:val="00EA139C"/>
    <w:rsid w:val="00EA2BC9"/>
    <w:rsid w:val="00EA44B1"/>
    <w:rsid w:val="00EA76AD"/>
    <w:rsid w:val="00EB01AB"/>
    <w:rsid w:val="00EB0D01"/>
    <w:rsid w:val="00EB1E1C"/>
    <w:rsid w:val="00EB2465"/>
    <w:rsid w:val="00EB2D66"/>
    <w:rsid w:val="00EB5EE4"/>
    <w:rsid w:val="00EB6835"/>
    <w:rsid w:val="00EC24B0"/>
    <w:rsid w:val="00EC443C"/>
    <w:rsid w:val="00EC65C1"/>
    <w:rsid w:val="00EC6775"/>
    <w:rsid w:val="00EC6D1E"/>
    <w:rsid w:val="00ED178E"/>
    <w:rsid w:val="00ED22C7"/>
    <w:rsid w:val="00ED649E"/>
    <w:rsid w:val="00ED6577"/>
    <w:rsid w:val="00ED65C5"/>
    <w:rsid w:val="00ED685E"/>
    <w:rsid w:val="00ED7F68"/>
    <w:rsid w:val="00EE0E31"/>
    <w:rsid w:val="00EE2561"/>
    <w:rsid w:val="00EE29D2"/>
    <w:rsid w:val="00EE3B42"/>
    <w:rsid w:val="00EE3C34"/>
    <w:rsid w:val="00EE4BF7"/>
    <w:rsid w:val="00EE5195"/>
    <w:rsid w:val="00EE6EB5"/>
    <w:rsid w:val="00EF0C22"/>
    <w:rsid w:val="00EF2762"/>
    <w:rsid w:val="00EF290E"/>
    <w:rsid w:val="00EF2A54"/>
    <w:rsid w:val="00EF35A6"/>
    <w:rsid w:val="00EF40D7"/>
    <w:rsid w:val="00EF4F7C"/>
    <w:rsid w:val="00EF6D74"/>
    <w:rsid w:val="00EF737A"/>
    <w:rsid w:val="00EF7948"/>
    <w:rsid w:val="00EF7C93"/>
    <w:rsid w:val="00F00165"/>
    <w:rsid w:val="00F0049E"/>
    <w:rsid w:val="00F02A03"/>
    <w:rsid w:val="00F04F3E"/>
    <w:rsid w:val="00F0589E"/>
    <w:rsid w:val="00F07A44"/>
    <w:rsid w:val="00F07C9F"/>
    <w:rsid w:val="00F07FDB"/>
    <w:rsid w:val="00F119C1"/>
    <w:rsid w:val="00F13035"/>
    <w:rsid w:val="00F14B4C"/>
    <w:rsid w:val="00F157EE"/>
    <w:rsid w:val="00F1585D"/>
    <w:rsid w:val="00F207A1"/>
    <w:rsid w:val="00F21EB7"/>
    <w:rsid w:val="00F22AA7"/>
    <w:rsid w:val="00F24989"/>
    <w:rsid w:val="00F265F5"/>
    <w:rsid w:val="00F271DF"/>
    <w:rsid w:val="00F30DD5"/>
    <w:rsid w:val="00F31872"/>
    <w:rsid w:val="00F31EF7"/>
    <w:rsid w:val="00F3527D"/>
    <w:rsid w:val="00F37F00"/>
    <w:rsid w:val="00F44F06"/>
    <w:rsid w:val="00F52D47"/>
    <w:rsid w:val="00F52FDF"/>
    <w:rsid w:val="00F53B3B"/>
    <w:rsid w:val="00F5570A"/>
    <w:rsid w:val="00F55984"/>
    <w:rsid w:val="00F55A3C"/>
    <w:rsid w:val="00F57A80"/>
    <w:rsid w:val="00F57E65"/>
    <w:rsid w:val="00F62891"/>
    <w:rsid w:val="00F64326"/>
    <w:rsid w:val="00F65537"/>
    <w:rsid w:val="00F72D6A"/>
    <w:rsid w:val="00F76F73"/>
    <w:rsid w:val="00F77A8A"/>
    <w:rsid w:val="00F80342"/>
    <w:rsid w:val="00F82C51"/>
    <w:rsid w:val="00F84ED6"/>
    <w:rsid w:val="00F857E0"/>
    <w:rsid w:val="00F91515"/>
    <w:rsid w:val="00F92E4A"/>
    <w:rsid w:val="00F95CC1"/>
    <w:rsid w:val="00F961CE"/>
    <w:rsid w:val="00F96F75"/>
    <w:rsid w:val="00FA05A6"/>
    <w:rsid w:val="00FA0761"/>
    <w:rsid w:val="00FA08B3"/>
    <w:rsid w:val="00FA14F3"/>
    <w:rsid w:val="00FA29BB"/>
    <w:rsid w:val="00FA3E0C"/>
    <w:rsid w:val="00FA7840"/>
    <w:rsid w:val="00FB17E6"/>
    <w:rsid w:val="00FB2B64"/>
    <w:rsid w:val="00FB2DF1"/>
    <w:rsid w:val="00FB4820"/>
    <w:rsid w:val="00FB7807"/>
    <w:rsid w:val="00FC34B4"/>
    <w:rsid w:val="00FC3F5D"/>
    <w:rsid w:val="00FC50C6"/>
    <w:rsid w:val="00FC58DE"/>
    <w:rsid w:val="00FC680D"/>
    <w:rsid w:val="00FD00C1"/>
    <w:rsid w:val="00FD06A4"/>
    <w:rsid w:val="00FD1002"/>
    <w:rsid w:val="00FD13D0"/>
    <w:rsid w:val="00FD2743"/>
    <w:rsid w:val="00FD42FB"/>
    <w:rsid w:val="00FD50ED"/>
    <w:rsid w:val="00FD7E27"/>
    <w:rsid w:val="00FE079F"/>
    <w:rsid w:val="00FE2EBC"/>
    <w:rsid w:val="00FE3203"/>
    <w:rsid w:val="00FE612A"/>
    <w:rsid w:val="00FF610E"/>
    <w:rsid w:val="00FF691D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7" type="connector" idref="#_x0000_s1045"/>
        <o:r id="V:Rule18" type="connector" idref="#_x0000_s1065"/>
        <o:r id="V:Rule19" type="connector" idref="#_x0000_s1044"/>
        <o:r id="V:Rule20" type="connector" idref="#_x0000_s1057"/>
        <o:r id="V:Rule21" type="connector" idref="#_x0000_s1046"/>
        <o:r id="V:Rule22" type="connector" idref="#_x0000_s1047"/>
        <o:r id="V:Rule23" type="connector" idref="#_x0000_s1056"/>
        <o:r id="V:Rule24" type="connector" idref="#_x0000_s1055"/>
        <o:r id="V:Rule25" type="connector" idref="#_x0000_s1051"/>
        <o:r id="V:Rule26" type="connector" idref="#_x0000_s1063"/>
        <o:r id="V:Rule27" type="connector" idref="#_x0000_s1050"/>
        <o:r id="V:Rule28" type="connector" idref="#_x0000_s1058"/>
        <o:r id="V:Rule29" type="connector" idref="#_x0000_s1064"/>
        <o:r id="V:Rule30" type="connector" idref="#_x0000_s1053"/>
        <o:r id="V:Rule31" type="connector" idref="#_x0000_s1062"/>
        <o:r id="V:Rule32" type="connector" idref="#_x0000_s1049"/>
      </o:rules>
    </o:shapelayout>
  </w:shapeDefaults>
  <w:decimalSymbol w:val=","/>
  <w:listSeparator w:val=";"/>
  <w15:docId w15:val="{098C0E7B-286A-4541-B78B-DE1682ED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9A"/>
  </w:style>
  <w:style w:type="paragraph" w:styleId="1">
    <w:name w:val="heading 1"/>
    <w:basedOn w:val="a"/>
    <w:next w:val="a"/>
    <w:link w:val="10"/>
    <w:uiPriority w:val="9"/>
    <w:qFormat/>
    <w:rsid w:val="00AE1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A959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7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47F2"/>
    <w:pPr>
      <w:ind w:left="720"/>
      <w:contextualSpacing/>
    </w:pPr>
  </w:style>
  <w:style w:type="table" w:styleId="a6">
    <w:name w:val="Table Grid"/>
    <w:basedOn w:val="a1"/>
    <w:uiPriority w:val="59"/>
    <w:rsid w:val="00703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A04E9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202F4"/>
  </w:style>
  <w:style w:type="paragraph" w:customStyle="1" w:styleId="c2">
    <w:name w:val="c2"/>
    <w:basedOn w:val="a"/>
    <w:rsid w:val="0075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54496"/>
  </w:style>
  <w:style w:type="paragraph" w:styleId="a8">
    <w:name w:val="Normal (Web)"/>
    <w:basedOn w:val="a"/>
    <w:uiPriority w:val="99"/>
    <w:unhideWhenUsed/>
    <w:rsid w:val="00F15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F2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2F02"/>
  </w:style>
  <w:style w:type="paragraph" w:styleId="ab">
    <w:name w:val="footer"/>
    <w:basedOn w:val="a"/>
    <w:link w:val="ac"/>
    <w:uiPriority w:val="99"/>
    <w:unhideWhenUsed/>
    <w:rsid w:val="00AF2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F2F02"/>
  </w:style>
  <w:style w:type="paragraph" w:customStyle="1" w:styleId="c9">
    <w:name w:val="c9"/>
    <w:basedOn w:val="a"/>
    <w:rsid w:val="00671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6711A1"/>
  </w:style>
  <w:style w:type="character" w:customStyle="1" w:styleId="c25">
    <w:name w:val="c25"/>
    <w:basedOn w:val="a0"/>
    <w:rsid w:val="006711A1"/>
  </w:style>
  <w:style w:type="character" w:customStyle="1" w:styleId="c0">
    <w:name w:val="c0"/>
    <w:basedOn w:val="a0"/>
    <w:rsid w:val="006711A1"/>
  </w:style>
  <w:style w:type="paragraph" w:styleId="ad">
    <w:name w:val="No Spacing"/>
    <w:link w:val="ae"/>
    <w:uiPriority w:val="1"/>
    <w:qFormat/>
    <w:rsid w:val="00E3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37021"/>
    <w:pPr>
      <w:widowControl w:val="0"/>
      <w:autoSpaceDE w:val="0"/>
      <w:autoSpaceDN w:val="0"/>
      <w:adjustRightInd w:val="0"/>
      <w:spacing w:after="0" w:line="240" w:lineRule="exact"/>
      <w:ind w:firstLine="389"/>
      <w:jc w:val="both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37021"/>
    <w:rPr>
      <w:rFonts w:ascii="Georgia" w:hAnsi="Georgia" w:cs="Georgia"/>
      <w:sz w:val="18"/>
      <w:szCs w:val="18"/>
    </w:rPr>
  </w:style>
  <w:style w:type="paragraph" w:customStyle="1" w:styleId="Style1">
    <w:name w:val="Style1"/>
    <w:basedOn w:val="a"/>
    <w:uiPriority w:val="99"/>
    <w:rsid w:val="00E37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37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37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37021"/>
    <w:rPr>
      <w:rFonts w:ascii="Times New Roman" w:hAnsi="Times New Roman" w:cs="Times New Roman" w:hint="default"/>
      <w:sz w:val="28"/>
      <w:szCs w:val="28"/>
    </w:rPr>
  </w:style>
  <w:style w:type="character" w:customStyle="1" w:styleId="FontStyle13">
    <w:name w:val="Font Style13"/>
    <w:basedOn w:val="a0"/>
    <w:uiPriority w:val="99"/>
    <w:rsid w:val="00E37021"/>
    <w:rPr>
      <w:rFonts w:ascii="Times New Roman" w:hAnsi="Times New Roman" w:cs="Times New Roman" w:hint="default"/>
      <w:sz w:val="42"/>
      <w:szCs w:val="42"/>
    </w:rPr>
  </w:style>
  <w:style w:type="character" w:customStyle="1" w:styleId="FontStyle25">
    <w:name w:val="Font Style25"/>
    <w:basedOn w:val="a0"/>
    <w:uiPriority w:val="99"/>
    <w:rsid w:val="00E37021"/>
    <w:rPr>
      <w:rFonts w:ascii="Georgia" w:hAnsi="Georgia" w:cs="Georgia"/>
      <w:sz w:val="20"/>
      <w:szCs w:val="20"/>
    </w:rPr>
  </w:style>
  <w:style w:type="character" w:styleId="af">
    <w:name w:val="Emphasis"/>
    <w:basedOn w:val="a0"/>
    <w:uiPriority w:val="20"/>
    <w:qFormat/>
    <w:rsid w:val="00E37021"/>
    <w:rPr>
      <w:i/>
      <w:iCs/>
    </w:rPr>
  </w:style>
  <w:style w:type="character" w:customStyle="1" w:styleId="apple-style-span">
    <w:name w:val="apple-style-span"/>
    <w:basedOn w:val="a0"/>
    <w:rsid w:val="00E37021"/>
  </w:style>
  <w:style w:type="character" w:customStyle="1" w:styleId="text">
    <w:name w:val="text"/>
    <w:basedOn w:val="a0"/>
    <w:rsid w:val="00E37021"/>
  </w:style>
  <w:style w:type="paragraph" w:customStyle="1" w:styleId="c6">
    <w:name w:val="c6"/>
    <w:basedOn w:val="a"/>
    <w:rsid w:val="00C14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18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18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8802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80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802D9"/>
  </w:style>
  <w:style w:type="character" w:customStyle="1" w:styleId="c1">
    <w:name w:val="c1"/>
    <w:basedOn w:val="a0"/>
    <w:rsid w:val="00131E0E"/>
  </w:style>
  <w:style w:type="character" w:customStyle="1" w:styleId="30">
    <w:name w:val="Заголовок 3 Знак"/>
    <w:basedOn w:val="a0"/>
    <w:link w:val="3"/>
    <w:uiPriority w:val="9"/>
    <w:rsid w:val="00A959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pyright-info">
    <w:name w:val="copyright-info"/>
    <w:basedOn w:val="a"/>
    <w:rsid w:val="00A95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072F31"/>
    <w:rPr>
      <w:color w:val="800080" w:themeColor="followedHyperlink"/>
      <w:u w:val="single"/>
    </w:rPr>
  </w:style>
  <w:style w:type="paragraph" w:styleId="af1">
    <w:name w:val="Subtitle"/>
    <w:basedOn w:val="a"/>
    <w:next w:val="a"/>
    <w:link w:val="af2"/>
    <w:qFormat/>
    <w:rsid w:val="004D4D92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2">
    <w:name w:val="Подзаголовок Знак"/>
    <w:basedOn w:val="a0"/>
    <w:link w:val="af1"/>
    <w:rsid w:val="004D4D92"/>
    <w:rPr>
      <w:rFonts w:ascii="Cambria" w:eastAsia="Times New Roman" w:hAnsi="Cambria" w:cs="Times New Roman"/>
      <w:sz w:val="24"/>
      <w:szCs w:val="24"/>
    </w:rPr>
  </w:style>
  <w:style w:type="paragraph" w:styleId="af3">
    <w:name w:val="Title"/>
    <w:basedOn w:val="a"/>
    <w:link w:val="af4"/>
    <w:qFormat/>
    <w:rsid w:val="00AB4C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B4C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1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1">
    <w:name w:val="Без интервала1"/>
    <w:uiPriority w:val="1"/>
    <w:qFormat/>
    <w:rsid w:val="004C2F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149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Body Text"/>
    <w:basedOn w:val="a"/>
    <w:link w:val="af6"/>
    <w:uiPriority w:val="1"/>
    <w:qFormat/>
    <w:rsid w:val="002C5AB5"/>
    <w:pPr>
      <w:widowControl w:val="0"/>
      <w:autoSpaceDE w:val="0"/>
      <w:autoSpaceDN w:val="0"/>
      <w:spacing w:after="0" w:line="240" w:lineRule="auto"/>
      <w:ind w:left="47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uiPriority w:val="1"/>
    <w:rsid w:val="002C5AB5"/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_"/>
    <w:basedOn w:val="a0"/>
    <w:link w:val="5"/>
    <w:rsid w:val="00504A6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f7"/>
    <w:rsid w:val="00504A6D"/>
    <w:pPr>
      <w:widowControl w:val="0"/>
      <w:shd w:val="clear" w:color="auto" w:fill="FFFFFF"/>
      <w:spacing w:before="660" w:after="660" w:line="0" w:lineRule="atLeast"/>
      <w:ind w:hanging="360"/>
      <w:jc w:val="both"/>
    </w:pPr>
    <w:rPr>
      <w:rFonts w:ascii="Times New Roman" w:eastAsia="Times New Roman" w:hAnsi="Times New Roman" w:cs="Times New Roman"/>
    </w:rPr>
  </w:style>
  <w:style w:type="table" w:styleId="3-1">
    <w:name w:val="Medium Grid 3 Accent 1"/>
    <w:basedOn w:val="a1"/>
    <w:uiPriority w:val="69"/>
    <w:rsid w:val="001179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-1">
    <w:name w:val="Medium List 1 Accent 1"/>
    <w:basedOn w:val="a1"/>
    <w:uiPriority w:val="65"/>
    <w:rsid w:val="001179A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ip.1obraz.ru/" TargetMode="External"/><Relationship Id="rId18" Type="http://schemas.openxmlformats.org/officeDocument/2006/relationships/hyperlink" Target="https://vk.com/club195829980?w=wall-195829980_277" TargetMode="External"/><Relationship Id="rId26" Type="http://schemas.openxmlformats.org/officeDocument/2006/relationships/hyperlink" Target="https://vk.com/club195829980?w=wall-195829980_288" TargetMode="External"/><Relationship Id="rId39" Type="http://schemas.openxmlformats.org/officeDocument/2006/relationships/hyperlink" Target="https://vk.com/club195829980?w=wall-195829980_242" TargetMode="External"/><Relationship Id="rId21" Type="http://schemas.openxmlformats.org/officeDocument/2006/relationships/hyperlink" Target="https://vk.com/wall-195829980_239" TargetMode="External"/><Relationship Id="rId34" Type="http://schemas.openxmlformats.org/officeDocument/2006/relationships/hyperlink" Target="https://vk.com/video-70627715_456241945" TargetMode="External"/><Relationship Id="rId42" Type="http://schemas.openxmlformats.org/officeDocument/2006/relationships/hyperlink" Target="https://vk.com/club195829980?w=wall-195829980_226" TargetMode="External"/><Relationship Id="rId47" Type="http://schemas.openxmlformats.org/officeDocument/2006/relationships/hyperlink" Target="https://vk.com/club195829980?w=wall-195829980_288" TargetMode="External"/><Relationship Id="rId50" Type="http://schemas.openxmlformats.org/officeDocument/2006/relationships/hyperlink" Target="http://cctec.ru/5454-otechestva-dostoynye-syny.html" TargetMode="External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cctec.ru/5508-ispolzovanie-informacionnyh-cifrovyh-tehnologiy-v-rabote-s-detmi-doshkolnogo-vozrasta-v-ramah-realizacii-fgos-do.html" TargetMode="External"/><Relationship Id="rId25" Type="http://schemas.openxmlformats.org/officeDocument/2006/relationships/hyperlink" Target="https://vk.com/club195829980?w=wall-195829980_289" TargetMode="External"/><Relationship Id="rId33" Type="http://schemas.openxmlformats.org/officeDocument/2006/relationships/hyperlink" Target="https://vk.com/7channel_nefteugansk?w=wall-70627715_11512" TargetMode="External"/><Relationship Id="rId38" Type="http://schemas.openxmlformats.org/officeDocument/2006/relationships/hyperlink" Target="https://vk.com/club195829980?w=wall-195829980_267" TargetMode="External"/><Relationship Id="rId46" Type="http://schemas.openxmlformats.org/officeDocument/2006/relationships/hyperlink" Target="https://vk.com/club195829980?w=wall-195829980_28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vk.com/club210721282" TargetMode="External"/><Relationship Id="rId20" Type="http://schemas.openxmlformats.org/officeDocument/2006/relationships/hyperlink" Target="https://vk.com/wall-195829980_263" TargetMode="External"/><Relationship Id="rId29" Type="http://schemas.openxmlformats.org/officeDocument/2006/relationships/hyperlink" Target="http://buratino-sad.ru" TargetMode="External"/><Relationship Id="rId41" Type="http://schemas.openxmlformats.org/officeDocument/2006/relationships/hyperlink" Target="https://vk.com/club195829980?w=wall-195829980_236" TargetMode="External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vk.com/wall-195829980_275" TargetMode="External"/><Relationship Id="rId32" Type="http://schemas.openxmlformats.org/officeDocument/2006/relationships/hyperlink" Target="https://vk.com/video-70627715_456240977" TargetMode="External"/><Relationship Id="rId37" Type="http://schemas.openxmlformats.org/officeDocument/2006/relationships/hyperlink" Target="https://vk.com/club195829980?w=wall-195829980_277" TargetMode="External"/><Relationship Id="rId40" Type="http://schemas.openxmlformats.org/officeDocument/2006/relationships/hyperlink" Target="https://vk.com/club195829980?w=wall-195829980_238" TargetMode="External"/><Relationship Id="rId45" Type="http://schemas.openxmlformats.org/officeDocument/2006/relationships/hyperlink" Target="https://vk.com/wall-195829980_202" TargetMode="External"/><Relationship Id="rId53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vk.com/7channel_nefteugansk?w=wall-70627715_11512" TargetMode="External"/><Relationship Id="rId23" Type="http://schemas.openxmlformats.org/officeDocument/2006/relationships/hyperlink" Target="https://vk.com/wall-195829980_181" TargetMode="External"/><Relationship Id="rId28" Type="http://schemas.openxmlformats.org/officeDocument/2006/relationships/hyperlink" Target="https://vk.com/club191078300" TargetMode="External"/><Relationship Id="rId36" Type="http://schemas.openxmlformats.org/officeDocument/2006/relationships/hyperlink" Target="https://vk.com/club195829980?w=wall-195829980_278" TargetMode="External"/><Relationship Id="rId49" Type="http://schemas.openxmlformats.org/officeDocument/2006/relationships/hyperlink" Target="http://cctec.ru/4367-otechestva-dostoynye-syny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vk.com/club195829980?w=wall-195829980_222" TargetMode="External"/><Relationship Id="rId31" Type="http://schemas.openxmlformats.org/officeDocument/2006/relationships/hyperlink" Target="https://vk.com/video-70627715_456241039" TargetMode="External"/><Relationship Id="rId44" Type="http://schemas.openxmlformats.org/officeDocument/2006/relationships/hyperlink" Target="https://vk.com/wall-195829980_222" TargetMode="External"/><Relationship Id="rId52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uratino-sad.ru/innovacionnaya-ploschadka/" TargetMode="External"/><Relationship Id="rId22" Type="http://schemas.openxmlformats.org/officeDocument/2006/relationships/hyperlink" Target="https://vk.com/wall-195829980_234" TargetMode="External"/><Relationship Id="rId27" Type="http://schemas.openxmlformats.org/officeDocument/2006/relationships/hyperlink" Target="https://vk.com/club195829980?w=wall-195829980_226" TargetMode="External"/><Relationship Id="rId30" Type="http://schemas.openxmlformats.org/officeDocument/2006/relationships/hyperlink" Target="https://vk.com/7channel_nefteugansk?z=video-70627715_456240362%2F7ead40949d8eded894%2Fpl_wall_-70627715" TargetMode="External"/><Relationship Id="rId35" Type="http://schemas.openxmlformats.org/officeDocument/2006/relationships/hyperlink" Target="https://vk.com/club210721282?w=wall-210721282_4" TargetMode="External"/><Relationship Id="rId43" Type="http://schemas.openxmlformats.org/officeDocument/2006/relationships/hyperlink" Target="https://vk.com/club195829980?w=wall-195829980_218" TargetMode="External"/><Relationship Id="rId48" Type="http://schemas.openxmlformats.org/officeDocument/2006/relationships/hyperlink" Target="http://cctec.ru/4143-posvyaschenie-v-orlyata.html_" TargetMode="External"/><Relationship Id="rId56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://cctec.ru/5508-ispolzovanie-informacionnyh-cifrovyh-tehnologiy-v-rabote-s-detmi-doshkolnogo-vozrasta-v-ramah-realizacii-fgos-do.html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7A25B4415A034C85595CFA5EB6089A" ma:contentTypeVersion="0" ma:contentTypeDescription="Создание документа." ma:contentTypeScope="" ma:versionID="44f64aafcbd150e420c200b7acd2030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1FC21-69F4-4BB2-9672-CD4FF25712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63D99B-2517-4F89-830D-3EF39DC2BB1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0892243-346D-4958-B27F-A82EDC85B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30F97E8-3E63-41CA-AF3D-C23C29F4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7327</TotalTime>
  <Pages>22</Pages>
  <Words>9176</Words>
  <Characters>52309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Буратино 1</cp:lastModifiedBy>
  <cp:revision>1161</cp:revision>
  <cp:lastPrinted>2022-05-06T10:15:00Z</cp:lastPrinted>
  <dcterms:created xsi:type="dcterms:W3CDTF">2013-09-29T13:05:00Z</dcterms:created>
  <dcterms:modified xsi:type="dcterms:W3CDTF">2022-05-16T03:54:00Z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0x010100547A25B4415A034C85595CFA5EB6089A</vt:lpwstr>
  </property>
</Properties>
</file>